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4E456" w14:textId="77777777" w:rsidR="007C0A29" w:rsidRPr="00672466" w:rsidRDefault="007C0A29" w:rsidP="007C0A29">
      <w:pPr>
        <w:pStyle w:val="Standard"/>
        <w:ind w:hanging="142"/>
        <w:rPr>
          <w:rFonts w:ascii="Garamond" w:hAnsi="Garamond"/>
          <w:b/>
        </w:rPr>
      </w:pPr>
      <w:r w:rsidRPr="00672466">
        <w:rPr>
          <w:rFonts w:ascii="Garamond" w:eastAsia="MS Mincho" w:hAnsi="Garamond"/>
          <w:b/>
          <w:sz w:val="28"/>
          <w:szCs w:val="28"/>
        </w:rPr>
        <w:t>La Biennale di Venezia</w:t>
      </w:r>
    </w:p>
    <w:p w14:paraId="47316087" w14:textId="3EE0C67E" w:rsidR="008B1425" w:rsidRPr="00672466" w:rsidRDefault="00C63B04" w:rsidP="008B1425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>
        <w:rPr>
          <w:rFonts w:ascii="Garamond" w:eastAsia="MS Mincho" w:hAnsi="Garamond"/>
          <w:b/>
          <w:sz w:val="28"/>
          <w:szCs w:val="28"/>
        </w:rPr>
        <w:t>5</w:t>
      </w:r>
      <w:r w:rsidR="008B1425" w:rsidRPr="00672466">
        <w:rPr>
          <w:rFonts w:ascii="Garamond" w:eastAsia="MS Mincho" w:hAnsi="Garamond"/>
          <w:b/>
          <w:sz w:val="28"/>
          <w:szCs w:val="28"/>
        </w:rPr>
        <w:t>3rd International Theatre Festival</w:t>
      </w:r>
    </w:p>
    <w:p w14:paraId="072EA9B7" w14:textId="488C3DF3" w:rsidR="008B1425" w:rsidRPr="00672466" w:rsidRDefault="008B1425" w:rsidP="008B1425">
      <w:pPr>
        <w:pStyle w:val="Standard"/>
        <w:ind w:left="-142"/>
        <w:jc w:val="both"/>
        <w:rPr>
          <w:rFonts w:ascii="Garamond" w:eastAsia="MS Mincho" w:hAnsi="Garamond"/>
          <w:b/>
          <w:i/>
          <w:iCs/>
          <w:sz w:val="28"/>
          <w:szCs w:val="28"/>
          <w:lang w:val="en-US"/>
        </w:rPr>
      </w:pPr>
      <w:r w:rsidRPr="00672466">
        <w:rPr>
          <w:rFonts w:ascii="Garamond" w:eastAsia="MS Mincho" w:hAnsi="Garamond"/>
          <w:b/>
          <w:i/>
          <w:iCs/>
          <w:sz w:val="28"/>
          <w:szCs w:val="28"/>
          <w:lang w:val="en-US"/>
        </w:rPr>
        <w:t>Theater is Body – Body is Poetry</w:t>
      </w:r>
    </w:p>
    <w:p w14:paraId="4B822E10" w14:textId="742147AD" w:rsidR="007C0A29" w:rsidRPr="00672466" w:rsidRDefault="007C0A29" w:rsidP="007C0A29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 w:rsidRPr="00672466">
        <w:rPr>
          <w:rFonts w:ascii="Garamond" w:eastAsia="MS Mincho" w:hAnsi="Garamond"/>
          <w:b/>
          <w:sz w:val="28"/>
          <w:szCs w:val="28"/>
        </w:rPr>
        <w:t>Dire</w:t>
      </w:r>
      <w:r w:rsidR="000161F2">
        <w:rPr>
          <w:rFonts w:ascii="Garamond" w:eastAsia="MS Mincho" w:hAnsi="Garamond"/>
          <w:b/>
          <w:sz w:val="28"/>
          <w:szCs w:val="28"/>
        </w:rPr>
        <w:t>ctor</w:t>
      </w:r>
      <w:r w:rsidR="002F2369" w:rsidRPr="00672466">
        <w:rPr>
          <w:rFonts w:ascii="Garamond" w:eastAsia="MS Mincho" w:hAnsi="Garamond"/>
          <w:b/>
          <w:sz w:val="28"/>
          <w:szCs w:val="28"/>
        </w:rPr>
        <w:t xml:space="preserve"> Willem Dafoe</w:t>
      </w:r>
    </w:p>
    <w:p w14:paraId="59EE7478" w14:textId="74996E21" w:rsidR="007C0A29" w:rsidRPr="00672466" w:rsidRDefault="007C0A29" w:rsidP="00FF36F4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proofErr w:type="spellStart"/>
      <w:r w:rsidRPr="00672466">
        <w:rPr>
          <w:rFonts w:ascii="Garamond" w:hAnsi="Garamond"/>
          <w:b/>
          <w:sz w:val="28"/>
          <w:szCs w:val="28"/>
        </w:rPr>
        <w:t>Ven</w:t>
      </w:r>
      <w:r w:rsidR="0045754F">
        <w:rPr>
          <w:rFonts w:ascii="Garamond" w:hAnsi="Garamond"/>
          <w:b/>
          <w:sz w:val="28"/>
          <w:szCs w:val="28"/>
        </w:rPr>
        <w:t>ice</w:t>
      </w:r>
      <w:proofErr w:type="spellEnd"/>
      <w:r w:rsidRPr="00672466">
        <w:rPr>
          <w:rFonts w:ascii="Garamond" w:hAnsi="Garamond"/>
          <w:b/>
          <w:sz w:val="28"/>
          <w:szCs w:val="28"/>
        </w:rPr>
        <w:t xml:space="preserve">, </w:t>
      </w:r>
      <w:r w:rsidR="002F2369" w:rsidRPr="00672466">
        <w:rPr>
          <w:rFonts w:ascii="Garamond" w:hAnsi="Garamond"/>
          <w:b/>
          <w:sz w:val="28"/>
          <w:szCs w:val="28"/>
        </w:rPr>
        <w:t xml:space="preserve">31 </w:t>
      </w:r>
      <w:proofErr w:type="spellStart"/>
      <w:r w:rsidR="008C598A">
        <w:rPr>
          <w:rFonts w:ascii="Garamond" w:hAnsi="Garamond"/>
          <w:b/>
          <w:sz w:val="28"/>
          <w:szCs w:val="28"/>
        </w:rPr>
        <w:t>May</w:t>
      </w:r>
      <w:proofErr w:type="spellEnd"/>
      <w:r w:rsidRPr="00672466">
        <w:rPr>
          <w:rFonts w:ascii="Garamond" w:hAnsi="Garamond"/>
          <w:b/>
          <w:sz w:val="28"/>
          <w:szCs w:val="28"/>
        </w:rPr>
        <w:t xml:space="preserve"> &gt; </w:t>
      </w:r>
      <w:r w:rsidR="002F2369" w:rsidRPr="00672466">
        <w:rPr>
          <w:rFonts w:ascii="Garamond" w:hAnsi="Garamond"/>
          <w:b/>
          <w:sz w:val="28"/>
          <w:szCs w:val="28"/>
        </w:rPr>
        <w:t>15</w:t>
      </w:r>
      <w:r w:rsidR="00886F84" w:rsidRPr="00672466">
        <w:rPr>
          <w:rFonts w:ascii="Garamond" w:hAnsi="Garamond"/>
          <w:b/>
          <w:sz w:val="28"/>
          <w:szCs w:val="28"/>
        </w:rPr>
        <w:t xml:space="preserve"> </w:t>
      </w:r>
      <w:r w:rsidR="008C598A">
        <w:rPr>
          <w:rFonts w:ascii="Garamond" w:hAnsi="Garamond"/>
          <w:b/>
          <w:sz w:val="28"/>
          <w:szCs w:val="28"/>
        </w:rPr>
        <w:t>June</w:t>
      </w:r>
      <w:r w:rsidRPr="00672466">
        <w:rPr>
          <w:rFonts w:ascii="Garamond" w:hAnsi="Garamond"/>
          <w:b/>
          <w:sz w:val="28"/>
          <w:szCs w:val="28"/>
        </w:rPr>
        <w:t xml:space="preserve"> 202</w:t>
      </w:r>
      <w:r w:rsidR="002F2369" w:rsidRPr="00672466">
        <w:rPr>
          <w:rFonts w:ascii="Garamond" w:hAnsi="Garamond"/>
          <w:b/>
          <w:sz w:val="28"/>
          <w:szCs w:val="28"/>
        </w:rPr>
        <w:t>5</w:t>
      </w:r>
    </w:p>
    <w:p w14:paraId="502E2AEF" w14:textId="77777777" w:rsidR="008B1425" w:rsidRPr="00672466" w:rsidRDefault="008B1425" w:rsidP="008B1425">
      <w:pPr>
        <w:ind w:left="-142"/>
        <w:rPr>
          <w:rFonts w:ascii="Garamond" w:hAnsi="Garamond"/>
          <w:lang w:val="en-US"/>
        </w:rPr>
      </w:pPr>
      <w:r w:rsidRPr="00672466">
        <w:rPr>
          <w:rFonts w:ascii="Garamond" w:hAnsi="Garamond"/>
          <w:lang w:val="en-US"/>
        </w:rPr>
        <w:t xml:space="preserve">With the support of the </w:t>
      </w:r>
      <w:proofErr w:type="spellStart"/>
      <w:r w:rsidRPr="00672466">
        <w:rPr>
          <w:rFonts w:ascii="Garamond" w:hAnsi="Garamond"/>
          <w:lang w:val="en-US"/>
        </w:rPr>
        <w:t>Regione</w:t>
      </w:r>
      <w:proofErr w:type="spellEnd"/>
      <w:r w:rsidRPr="00672466">
        <w:rPr>
          <w:rFonts w:ascii="Garamond" w:hAnsi="Garamond"/>
          <w:lang w:val="en-US"/>
        </w:rPr>
        <w:t xml:space="preserve"> del Veneto</w:t>
      </w:r>
    </w:p>
    <w:p w14:paraId="453F24D7" w14:textId="77777777" w:rsidR="00F27F0F" w:rsidRPr="00672466" w:rsidRDefault="00F27F0F" w:rsidP="004D103B">
      <w:pPr>
        <w:rPr>
          <w:rFonts w:ascii="Garamond" w:hAnsi="Garamond"/>
        </w:rPr>
      </w:pPr>
    </w:p>
    <w:p w14:paraId="0221AD16" w14:textId="77777777" w:rsidR="004D103B" w:rsidRPr="00672466" w:rsidRDefault="004D103B" w:rsidP="004D103B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t>SATURDAY, MAY 31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6828"/>
      </w:tblGrid>
      <w:tr w:rsidR="00F27F0F" w:rsidRPr="00672466" w14:paraId="2BC7506B" w14:textId="77777777" w:rsidTr="00F27F0F">
        <w:trPr>
          <w:trHeight w:val="1976"/>
        </w:trPr>
        <w:tc>
          <w:tcPr>
            <w:tcW w:w="2944" w:type="dxa"/>
          </w:tcPr>
          <w:p w14:paraId="51F7CD39" w14:textId="4F88F9BA" w:rsidR="008D52B2" w:rsidRDefault="008D52B2" w:rsidP="004950CD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4DDB9A6A" w14:textId="75B593E6" w:rsidR="004950CD" w:rsidRPr="00672466" w:rsidRDefault="004950CD" w:rsidP="004950C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08082BB6" w14:textId="77777777" w:rsidR="004950CD" w:rsidRPr="008D52B2" w:rsidRDefault="004950CD" w:rsidP="004950CD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</w:p>
          <w:p w14:paraId="35181E96" w14:textId="77777777" w:rsidR="00CF52D5" w:rsidRPr="008D52B2" w:rsidRDefault="00CF52D5" w:rsidP="004950CD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</w:p>
          <w:p w14:paraId="13B3951E" w14:textId="77777777" w:rsidR="00CF52D5" w:rsidRPr="008D52B2" w:rsidRDefault="00CF52D5" w:rsidP="004950CD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</w:p>
          <w:p w14:paraId="21D808CA" w14:textId="77777777" w:rsidR="00962C6B" w:rsidRDefault="00962C6B" w:rsidP="004950CD">
            <w:pPr>
              <w:spacing w:after="0"/>
              <w:rPr>
                <w:rFonts w:ascii="Garamond" w:hAnsi="Garamond"/>
              </w:rPr>
            </w:pPr>
          </w:p>
          <w:p w14:paraId="00B45896" w14:textId="77777777" w:rsidR="008D52B2" w:rsidRPr="008D52B2" w:rsidRDefault="008D52B2" w:rsidP="004950CD">
            <w:pPr>
              <w:spacing w:after="0"/>
              <w:rPr>
                <w:rFonts w:ascii="Garamond" w:hAnsi="Garamond"/>
              </w:rPr>
            </w:pPr>
          </w:p>
          <w:p w14:paraId="3DA8A8B0" w14:textId="3A984D50" w:rsidR="004950CD" w:rsidRPr="00672466" w:rsidRDefault="004D103B" w:rsidP="004950C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</w:t>
            </w:r>
            <w:r w:rsidR="004950CD" w:rsidRPr="00672466">
              <w:rPr>
                <w:rFonts w:ascii="Garamond" w:hAnsi="Garamond"/>
              </w:rPr>
              <w:t xml:space="preserve"> </w:t>
            </w:r>
            <w:r w:rsidRPr="00672466">
              <w:rPr>
                <w:rFonts w:ascii="Garamond" w:hAnsi="Garamond"/>
              </w:rPr>
              <w:t>4pm</w:t>
            </w:r>
          </w:p>
          <w:p w14:paraId="6DC9CC6E" w14:textId="5ACBFBED" w:rsidR="00F27F0F" w:rsidRPr="00672466" w:rsidRDefault="004950CD" w:rsidP="004950C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Arsenale - Teatro alle Tese </w:t>
            </w:r>
          </w:p>
          <w:p w14:paraId="1BFCD508" w14:textId="77777777" w:rsidR="004950CD" w:rsidRPr="009D4AA2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0C6F5385" w14:textId="77777777" w:rsidR="004950CD" w:rsidRPr="009D4AA2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2EA0A529" w14:textId="77777777" w:rsidR="004950CD" w:rsidRPr="009D4AA2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12685FF9" w14:textId="77777777" w:rsidR="004950CD" w:rsidRPr="009D4AA2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4E7872C0" w14:textId="77777777" w:rsidR="004950CD" w:rsidRPr="009D4AA2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3F35A4E8" w14:textId="77777777" w:rsidR="004950CD" w:rsidRPr="009D4AA2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214080C0" w14:textId="77777777" w:rsidR="004950CD" w:rsidRPr="009D4AA2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5DA25C53" w14:textId="77777777" w:rsidR="004950CD" w:rsidRPr="009D4AA2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3BDAD4B8" w14:textId="77777777" w:rsidR="004950CD" w:rsidRPr="009D4AA2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17D2EBC0" w14:textId="77777777" w:rsidR="00A53F2B" w:rsidRPr="009D4AA2" w:rsidRDefault="00A53F2B" w:rsidP="004950CD">
            <w:pPr>
              <w:spacing w:after="0"/>
              <w:rPr>
                <w:rFonts w:ascii="Garamond" w:hAnsi="Garamond"/>
              </w:rPr>
            </w:pPr>
          </w:p>
          <w:p w14:paraId="50B63DD3" w14:textId="77777777" w:rsidR="001B6487" w:rsidRPr="009D4AA2" w:rsidRDefault="001B6487" w:rsidP="004950CD">
            <w:pPr>
              <w:spacing w:after="0"/>
              <w:rPr>
                <w:rFonts w:ascii="Garamond" w:hAnsi="Garamond"/>
              </w:rPr>
            </w:pPr>
          </w:p>
          <w:p w14:paraId="78220A13" w14:textId="7FB05328" w:rsidR="004950CD" w:rsidRPr="00672466" w:rsidRDefault="004D103B" w:rsidP="004950C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9pm</w:t>
            </w:r>
          </w:p>
          <w:p w14:paraId="4C57D762" w14:textId="76599A78" w:rsidR="004950CD" w:rsidRPr="00672466" w:rsidRDefault="004950CD" w:rsidP="00E5168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Forte Marghera – </w:t>
            </w:r>
            <w:r w:rsidR="00E51682">
              <w:rPr>
                <w:rFonts w:ascii="Garamond" w:hAnsi="Garamond"/>
              </w:rPr>
              <w:t>Baia</w:t>
            </w:r>
          </w:p>
          <w:p w14:paraId="0ACA2A4F" w14:textId="17A9E513" w:rsidR="004950CD" w:rsidRPr="00672466" w:rsidRDefault="00C11A04" w:rsidP="004950CD">
            <w:pPr>
              <w:spacing w:after="0"/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672466">
              <w:rPr>
                <w:rFonts w:ascii="Garamond" w:hAnsi="Garamond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6828" w:type="dxa"/>
          </w:tcPr>
          <w:p w14:paraId="47E627FA" w14:textId="7B090BC2" w:rsidR="004950CD" w:rsidRPr="00672466" w:rsidRDefault="004950CD" w:rsidP="004950CD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55E98F8A" w14:textId="45F7C892" w:rsidR="00CF52D5" w:rsidRPr="00672466" w:rsidRDefault="00CF52D5" w:rsidP="00CF52D5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 World premiere</w:t>
            </w:r>
          </w:p>
          <w:p w14:paraId="1FD7370A" w14:textId="59C12C28" w:rsidR="00672466" w:rsidRPr="00672466" w:rsidRDefault="00672466" w:rsidP="00CF52D5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3631712D" w14:textId="77777777" w:rsidR="00CF52D5" w:rsidRPr="00672466" w:rsidRDefault="00CF52D5" w:rsidP="00CF52D5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00D19D4A" w14:textId="024909F9" w:rsidR="00AD59F4" w:rsidRPr="008D52B2" w:rsidRDefault="00CF52D5" w:rsidP="008D52B2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concept </w:t>
            </w:r>
            <w:r w:rsidRPr="00672466">
              <w:rPr>
                <w:rFonts w:ascii="Garamond" w:hAnsi="Garamond"/>
                <w:sz w:val="22"/>
                <w:szCs w:val="22"/>
              </w:rPr>
              <w:t>Romeo Castellucci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 sound </w:t>
            </w:r>
            <w:r w:rsidRPr="00672466">
              <w:rPr>
                <w:rFonts w:ascii="Garamond" w:hAnsi="Garamond"/>
                <w:sz w:val="22"/>
                <w:szCs w:val="22"/>
              </w:rPr>
              <w:t>Scott Gibbons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 production </w:t>
            </w:r>
            <w:r w:rsidR="008D52B2">
              <w:rPr>
                <w:rFonts w:ascii="Garamond" w:hAnsi="Garamond"/>
                <w:sz w:val="22"/>
                <w:szCs w:val="22"/>
              </w:rPr>
              <w:t xml:space="preserve">La Biennale di Venezia, </w:t>
            </w:r>
            <w:r w:rsidR="00C65168">
              <w:rPr>
                <w:rFonts w:ascii="Garamond" w:hAnsi="Garamond"/>
                <w:sz w:val="22"/>
                <w:szCs w:val="22"/>
              </w:rPr>
              <w:t>Socìetas</w:t>
            </w:r>
          </w:p>
          <w:p w14:paraId="3E381042" w14:textId="77777777" w:rsidR="00C11A04" w:rsidRPr="00672466" w:rsidRDefault="00C11A04" w:rsidP="00C9222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  <w:p w14:paraId="5173E9E4" w14:textId="77777777" w:rsidR="004950CD" w:rsidRPr="00672466" w:rsidRDefault="004950CD" w:rsidP="004950CD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THE WOOSTER GROUP </w:t>
            </w:r>
            <w:r w:rsidRPr="00672466">
              <w:rPr>
                <w:rFonts w:ascii="Garamond" w:hAnsi="Garamond"/>
                <w:lang w:val="en-US"/>
              </w:rPr>
              <w:t>(USA)</w:t>
            </w:r>
          </w:p>
          <w:p w14:paraId="66E0ADC9" w14:textId="471E018E" w:rsidR="004950CD" w:rsidRPr="00672466" w:rsidRDefault="004950CD" w:rsidP="004950CD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>Symphony of Rats</w:t>
            </w:r>
            <w:r w:rsidRPr="00672466">
              <w:rPr>
                <w:rFonts w:ascii="Garamond" w:hAnsi="Garamond"/>
                <w:lang w:val="en-US"/>
              </w:rPr>
              <w:t xml:space="preserve"> (2024, </w:t>
            </w:r>
            <w:r w:rsidR="00F65A32" w:rsidRPr="00672466">
              <w:rPr>
                <w:rFonts w:ascii="Garamond" w:hAnsi="Garamond"/>
                <w:lang w:val="en-US"/>
              </w:rPr>
              <w:t>75</w:t>
            </w:r>
            <w:r w:rsidRPr="00672466">
              <w:rPr>
                <w:rFonts w:ascii="Garamond" w:hAnsi="Garamond"/>
                <w:lang w:val="en-US"/>
              </w:rPr>
              <w:t xml:space="preserve">’) </w:t>
            </w:r>
            <w:r w:rsidR="004D103B" w:rsidRPr="005606B4">
              <w:rPr>
                <w:rFonts w:ascii="Garamond" w:hAnsi="Garamond"/>
                <w:lang w:val="en-US"/>
              </w:rPr>
              <w:t>European premiere</w:t>
            </w:r>
            <w:r w:rsidRPr="00672466">
              <w:rPr>
                <w:rFonts w:ascii="Garamond" w:hAnsi="Garamond"/>
                <w:lang w:val="en-US"/>
              </w:rPr>
              <w:t xml:space="preserve"> </w:t>
            </w:r>
          </w:p>
          <w:p w14:paraId="5477EFAE" w14:textId="77777777" w:rsidR="004950CD" w:rsidRPr="00672466" w:rsidRDefault="004950CD" w:rsidP="004950CD">
            <w:pPr>
              <w:spacing w:after="0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2C5A8372" w14:textId="4DB26B26" w:rsidR="00F65A32" w:rsidRPr="00672466" w:rsidRDefault="004D103B" w:rsidP="00F65A32">
            <w:pPr>
              <w:spacing w:after="0"/>
              <w:jc w:val="both"/>
              <w:rPr>
                <w:rFonts w:ascii="Garamond" w:hAnsi="Garamond" w:cs="Calibri"/>
                <w:bCs/>
                <w:sz w:val="22"/>
                <w:szCs w:val="22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by 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Richard Foreman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87495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direction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Elizabeth LeCompte, Kate Valk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6281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composed by </w:t>
            </w:r>
            <w:r w:rsidR="00762812" w:rsidRPr="00762812">
              <w:rPr>
                <w:rFonts w:ascii="Garamond" w:hAnsi="Garamond"/>
                <w:sz w:val="22"/>
                <w:szCs w:val="22"/>
                <w:lang w:val="en-US"/>
              </w:rPr>
              <w:t>the Company</w:t>
            </w:r>
            <w:r w:rsidR="00762812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Niall Cunningham, Jim Fletcher, Ari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Fliakos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, Andrew Maillet, Tavish Miller, Michaela Murphy, Guillermo Resto </w:t>
            </w:r>
            <w:r w:rsidR="009E7EB6" w:rsidRPr="009E7E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</w:t>
            </w:r>
            <w:r w:rsidR="00F65A32" w:rsidRPr="009E7EB6">
              <w:rPr>
                <w:rFonts w:ascii="Garamond" w:hAnsi="Garamond" w:cs="Calibri"/>
                <w:b/>
                <w:bCs/>
                <w:sz w:val="22"/>
                <w:szCs w:val="22"/>
                <w:lang w:val="en-US"/>
              </w:rPr>
              <w:t xml:space="preserve">roduction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design</w:t>
            </w:r>
            <w:r w:rsidR="00F87495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 xml:space="preserve"> 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Elizabeth LeCompte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sound design</w:t>
            </w:r>
            <w:r w:rsidR="005606B4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 xml:space="preserve">,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music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Eric Sluyter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video design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>Yudam</w:t>
            </w:r>
            <w:proofErr w:type="spellEnd"/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Hyung Seok Jeon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lighting design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Jennifer Tipton</w:t>
            </w:r>
            <w:r w:rsidR="005606B4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>,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Evan Anderson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additional lighting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David Sexton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costumes design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Antonia Belt </w:t>
            </w:r>
            <w:r w:rsidR="0076281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assistant director and stage manager</w:t>
            </w:r>
            <w:r w:rsidR="0076281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Michaela Murphy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additional sound</w:t>
            </w:r>
            <w:r w:rsidR="005606B4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,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 xml:space="preserve"> video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Andrew Maillet </w:t>
            </w:r>
            <w:r w:rsidR="00762812" w:rsidRPr="00762812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sound and video technician</w:t>
            </w:r>
            <w:r w:rsidR="00762812" w:rsidRPr="00762812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Dan Dobson</w:t>
            </w:r>
            <w:r w:rsidR="00762812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dramaturg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Matthew Dipple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technical director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Tavish Miller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production manager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Aaron Amodt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 xml:space="preserve">producer 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Cynthia Hedstrom </w:t>
            </w:r>
            <w:r w:rsidR="00F65A3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general manager</w:t>
            </w:r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Monika </w:t>
            </w:r>
            <w:proofErr w:type="spellStart"/>
            <w:r w:rsidR="00F65A3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>Wunderer</w:t>
            </w:r>
            <w:proofErr w:type="spellEnd"/>
          </w:p>
          <w:p w14:paraId="46415F6D" w14:textId="77777777" w:rsidR="00F65A32" w:rsidRPr="00672466" w:rsidRDefault="00F65A32" w:rsidP="004950C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  <w:p w14:paraId="38F4E4F7" w14:textId="16181E59" w:rsidR="004950CD" w:rsidRPr="00672466" w:rsidRDefault="004950CD" w:rsidP="004950C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</w:rPr>
              <w:t>INDUSTRIA INDIPENDENTE</w:t>
            </w:r>
            <w:r w:rsidR="00BD4AB4">
              <w:rPr>
                <w:rFonts w:ascii="Garamond" w:hAnsi="Garamond"/>
                <w:b/>
                <w:bCs/>
              </w:rPr>
              <w:t>/</w:t>
            </w:r>
            <w:r w:rsidR="00BD4AB4" w:rsidRPr="00711401">
              <w:rPr>
                <w:rFonts w:ascii="Garamond" w:hAnsi="Garamond"/>
                <w:b/>
                <w:bCs/>
                <w:lang w:val="en-US"/>
              </w:rPr>
              <w:t>CHOUF/EGEENO</w:t>
            </w:r>
            <w:r w:rsidRPr="00672466">
              <w:rPr>
                <w:rFonts w:ascii="Garamond" w:hAnsi="Garamond"/>
                <w:b/>
                <w:bCs/>
              </w:rPr>
              <w:t xml:space="preserve"> </w:t>
            </w:r>
            <w:r w:rsidRPr="00672466">
              <w:rPr>
                <w:rFonts w:ascii="Garamond" w:hAnsi="Garamond"/>
              </w:rPr>
              <w:t>(IT</w:t>
            </w:r>
            <w:r w:rsidR="008D52B2">
              <w:rPr>
                <w:rFonts w:ascii="Garamond" w:hAnsi="Garamond"/>
              </w:rPr>
              <w:t>/DZ</w:t>
            </w:r>
            <w:r w:rsidRPr="00672466">
              <w:rPr>
                <w:rFonts w:ascii="Garamond" w:hAnsi="Garamond"/>
              </w:rPr>
              <w:t>)</w:t>
            </w:r>
          </w:p>
          <w:p w14:paraId="50675CC9" w14:textId="0CA67001" w:rsidR="004950CD" w:rsidRDefault="005606B4" w:rsidP="004950CD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More </w:t>
            </w: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than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 w:rsidR="00C7419B">
              <w:rPr>
                <w:rFonts w:ascii="Garamond" w:hAnsi="Garamond"/>
                <w:b/>
                <w:bCs/>
                <w:i/>
                <w:iCs/>
              </w:rPr>
              <w:t>h</w:t>
            </w:r>
            <w:r>
              <w:rPr>
                <w:rFonts w:ascii="Garamond" w:hAnsi="Garamond"/>
                <w:b/>
                <w:bCs/>
                <w:i/>
                <w:iCs/>
              </w:rPr>
              <w:t>eart</w:t>
            </w:r>
            <w:proofErr w:type="spellEnd"/>
            <w:r w:rsidR="00BD4AB4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="00BD4AB4" w:rsidRPr="00BD4AB4">
              <w:rPr>
                <w:rFonts w:ascii="Garamond" w:hAnsi="Garamond"/>
              </w:rPr>
              <w:t>(2025, ca.180’)</w:t>
            </w:r>
            <w:r w:rsidR="00BD4AB4">
              <w:rPr>
                <w:rFonts w:ascii="Garamond" w:hAnsi="Garamond"/>
              </w:rPr>
              <w:t xml:space="preserve"> World premiere</w:t>
            </w:r>
          </w:p>
          <w:p w14:paraId="4DC58065" w14:textId="77777777" w:rsidR="000B4C98" w:rsidRPr="00724861" w:rsidRDefault="000B4C98" w:rsidP="000B4C98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Garamond" w:eastAsia="Cambria" w:hAnsi="Garamond" w:cs="Cambria"/>
                <w:b/>
                <w:bCs/>
                <w:lang w:val="en-US"/>
              </w:rPr>
            </w:pPr>
            <w:r w:rsidRPr="00724861">
              <w:rPr>
                <w:rFonts w:ascii="Garamond" w:hAnsi="Garamond"/>
                <w:lang w:val="en-US"/>
              </w:rPr>
              <w:t>Sound performance-party</w:t>
            </w:r>
          </w:p>
          <w:p w14:paraId="3375EB02" w14:textId="77777777" w:rsidR="000B4C98" w:rsidRPr="000B4C98" w:rsidRDefault="000B4C98" w:rsidP="004950CD">
            <w:pPr>
              <w:spacing w:after="0"/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</w:pPr>
          </w:p>
          <w:p w14:paraId="53B04156" w14:textId="6D277A7D" w:rsidR="004950CD" w:rsidRPr="00CA094B" w:rsidRDefault="000B4C98" w:rsidP="00CA094B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Garamond" w:eastAsia="Cambria" w:hAnsi="Garamond" w:cs="Cambria"/>
                <w:b/>
                <w:bCs/>
                <w:sz w:val="22"/>
                <w:szCs w:val="22"/>
              </w:rPr>
            </w:pPr>
            <w:r w:rsidRPr="000B4C98">
              <w:rPr>
                <w:rFonts w:ascii="Garamond" w:hAnsi="Garamond"/>
                <w:b/>
                <w:bCs/>
                <w:sz w:val="22"/>
                <w:szCs w:val="22"/>
              </w:rPr>
              <w:t xml:space="preserve">concept </w:t>
            </w:r>
            <w:r w:rsidRPr="000B4C98">
              <w:rPr>
                <w:rFonts w:ascii="Garamond" w:hAnsi="Garamond"/>
                <w:sz w:val="22"/>
                <w:szCs w:val="22"/>
              </w:rPr>
              <w:t xml:space="preserve">Industria Indipendente </w:t>
            </w:r>
            <w:r w:rsidRPr="000B4C98">
              <w:rPr>
                <w:rFonts w:ascii="Garamond" w:hAnsi="Garamond"/>
                <w:b/>
                <w:bCs/>
                <w:sz w:val="22"/>
                <w:szCs w:val="22"/>
              </w:rPr>
              <w:t>texts, songs, sound</w:t>
            </w:r>
            <w:r w:rsidR="00417335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417335" w:rsidRPr="009E6BE8">
              <w:rPr>
                <w:rFonts w:ascii="Garamond" w:hAnsi="Garamond"/>
                <w:sz w:val="22"/>
                <w:szCs w:val="22"/>
              </w:rPr>
              <w:t xml:space="preserve">Chouf, </w:t>
            </w:r>
            <w:proofErr w:type="spellStart"/>
            <w:r w:rsidR="00417335" w:rsidRPr="009E6BE8">
              <w:rPr>
                <w:rFonts w:ascii="Garamond" w:hAnsi="Garamond"/>
                <w:sz w:val="22"/>
                <w:szCs w:val="22"/>
              </w:rPr>
              <w:t>Egeeno</w:t>
            </w:r>
            <w:proofErr w:type="spellEnd"/>
            <w:r w:rsidR="00417335" w:rsidRPr="009E6BE8">
              <w:rPr>
                <w:rFonts w:ascii="Garamond" w:hAnsi="Garamond"/>
                <w:sz w:val="22"/>
                <w:szCs w:val="22"/>
              </w:rPr>
              <w:t>, Industria Indipendente</w:t>
            </w:r>
            <w:r w:rsidR="00417335">
              <w:rPr>
                <w:rFonts w:ascii="Garamond" w:hAnsi="Garamond"/>
                <w:b/>
                <w:bCs/>
                <w:sz w:val="22"/>
                <w:szCs w:val="22"/>
              </w:rPr>
              <w:t xml:space="preserve"> with</w:t>
            </w:r>
            <w:r w:rsidR="00417335" w:rsidRPr="009E6BE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417335" w:rsidRPr="009E6BE8">
              <w:rPr>
                <w:rFonts w:ascii="Garamond" w:hAnsi="Garamond"/>
                <w:sz w:val="22"/>
                <w:szCs w:val="22"/>
              </w:rPr>
              <w:t xml:space="preserve">Martina Ruggeri, Chouf, </w:t>
            </w:r>
            <w:proofErr w:type="spellStart"/>
            <w:r w:rsidR="00417335" w:rsidRPr="009E6BE8">
              <w:rPr>
                <w:rFonts w:ascii="Garamond" w:hAnsi="Garamond"/>
                <w:sz w:val="22"/>
                <w:szCs w:val="22"/>
              </w:rPr>
              <w:t>Egeeno</w:t>
            </w:r>
            <w:proofErr w:type="spellEnd"/>
          </w:p>
        </w:tc>
      </w:tr>
    </w:tbl>
    <w:p w14:paraId="5AC0D6AA" w14:textId="77777777" w:rsidR="009F7C57" w:rsidRPr="009F7C57" w:rsidRDefault="009F7C57" w:rsidP="004D103B">
      <w:pPr>
        <w:spacing w:after="0"/>
        <w:ind w:left="-142"/>
        <w:rPr>
          <w:rFonts w:ascii="Garamond" w:hAnsi="Garamond"/>
          <w:b/>
          <w:bCs/>
          <w:sz w:val="28"/>
          <w:szCs w:val="28"/>
        </w:rPr>
      </w:pPr>
    </w:p>
    <w:p w14:paraId="722F6798" w14:textId="77777777" w:rsidR="009F7C57" w:rsidRPr="009F7C57" w:rsidRDefault="009F7C57" w:rsidP="004D103B">
      <w:pPr>
        <w:spacing w:after="0"/>
        <w:ind w:left="-142"/>
        <w:rPr>
          <w:rFonts w:ascii="Garamond" w:hAnsi="Garamond"/>
          <w:b/>
          <w:bCs/>
          <w:sz w:val="28"/>
          <w:szCs w:val="28"/>
        </w:rPr>
      </w:pPr>
    </w:p>
    <w:p w14:paraId="1C214135" w14:textId="32F8144C" w:rsidR="004D103B" w:rsidRPr="00672466" w:rsidRDefault="004D103B" w:rsidP="004D103B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t xml:space="preserve">SUNDAY, JUNE 1 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6828"/>
      </w:tblGrid>
      <w:tr w:rsidR="00311FD7" w:rsidRPr="00672466" w14:paraId="35647801" w14:textId="77777777" w:rsidTr="00C9222C">
        <w:tc>
          <w:tcPr>
            <w:tcW w:w="2944" w:type="dxa"/>
          </w:tcPr>
          <w:p w14:paraId="2287BA52" w14:textId="77777777" w:rsidR="009633C6" w:rsidRDefault="009633C6" w:rsidP="009633C6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61F5C94C" w14:textId="77777777" w:rsidR="00311FD7" w:rsidRPr="00672466" w:rsidRDefault="00311FD7" w:rsidP="00311FD7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28CD66E3" w14:textId="77777777" w:rsidR="00311FD7" w:rsidRPr="00672466" w:rsidRDefault="00311FD7" w:rsidP="002F1B69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828" w:type="dxa"/>
          </w:tcPr>
          <w:p w14:paraId="29670588" w14:textId="77777777" w:rsidR="00311FD7" w:rsidRPr="00672466" w:rsidRDefault="00311FD7" w:rsidP="00311FD7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704C0978" w14:textId="5580435D" w:rsidR="00311FD7" w:rsidRPr="00672466" w:rsidRDefault="00311FD7" w:rsidP="00311FD7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30144358" w14:textId="77777777" w:rsidR="00311FD7" w:rsidRPr="00672466" w:rsidRDefault="00311FD7" w:rsidP="00311FD7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6AF0DD3E" w14:textId="77777777" w:rsidR="00311FD7" w:rsidRPr="00672466" w:rsidRDefault="00311FD7" w:rsidP="00BA203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F27F0F" w:rsidRPr="00672466" w14:paraId="1413C8C1" w14:textId="77777777" w:rsidTr="00C9222C">
        <w:tc>
          <w:tcPr>
            <w:tcW w:w="2944" w:type="dxa"/>
          </w:tcPr>
          <w:p w14:paraId="399F4262" w14:textId="383DC9A1" w:rsidR="002F1B69" w:rsidRPr="00672466" w:rsidRDefault="004D103B" w:rsidP="002F1B69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12pm</w:t>
            </w:r>
          </w:p>
          <w:p w14:paraId="2DC27EF2" w14:textId="77777777" w:rsidR="002F1B69" w:rsidRPr="00672466" w:rsidRDefault="002F1B69" w:rsidP="002F1B69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Ca’ Giustinian – Sala delle Colonne</w:t>
            </w:r>
          </w:p>
          <w:p w14:paraId="5CCC901F" w14:textId="77777777" w:rsidR="002F1B69" w:rsidRPr="00672466" w:rsidRDefault="002F1B69" w:rsidP="00C9222C">
            <w:pPr>
              <w:spacing w:after="0"/>
              <w:rPr>
                <w:rFonts w:ascii="Garamond" w:hAnsi="Garamond"/>
              </w:rPr>
            </w:pPr>
          </w:p>
          <w:p w14:paraId="5BCE0511" w14:textId="4484D10B" w:rsidR="00F27F0F" w:rsidRPr="00672466" w:rsidRDefault="00F27F0F" w:rsidP="005D0DF2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828" w:type="dxa"/>
          </w:tcPr>
          <w:p w14:paraId="22CCF23C" w14:textId="0F28FFDE" w:rsidR="002F1B69" w:rsidRPr="00672466" w:rsidRDefault="002F1B69" w:rsidP="002F1B69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ELIZABETH LECOMPTE – </w:t>
            </w:r>
            <w:r w:rsidR="004D103B" w:rsidRPr="00672466">
              <w:rPr>
                <w:rFonts w:ascii="Garamond" w:hAnsi="Garamond"/>
                <w:b/>
                <w:bCs/>
                <w:lang w:val="en-US"/>
              </w:rPr>
              <w:t>GOLDEN LION</w:t>
            </w: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7473C99A" w14:textId="77777777" w:rsidR="004D103B" w:rsidRDefault="004D103B" w:rsidP="004D103B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lang w:val="en-US"/>
              </w:rPr>
              <w:t>Golden Lion for Lifetime Achievement award ceremony</w:t>
            </w:r>
          </w:p>
          <w:p w14:paraId="6A0E0742" w14:textId="77777777" w:rsidR="00F27C53" w:rsidRPr="00672466" w:rsidRDefault="00F27C53" w:rsidP="004D103B">
            <w:pPr>
              <w:spacing w:after="0"/>
              <w:jc w:val="both"/>
              <w:rPr>
                <w:rFonts w:ascii="Garamond" w:hAnsi="Garamond"/>
                <w:lang w:val="en-US"/>
              </w:rPr>
            </w:pPr>
          </w:p>
          <w:p w14:paraId="190A0F69" w14:textId="77777777" w:rsidR="004D103B" w:rsidRPr="00F27C53" w:rsidRDefault="004D103B" w:rsidP="004D103B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F27C53">
              <w:rPr>
                <w:rFonts w:ascii="Garamond" w:hAnsi="Garamond"/>
                <w:i/>
                <w:iCs/>
                <w:lang w:val="en-US"/>
              </w:rPr>
              <w:t>followed by</w:t>
            </w:r>
          </w:p>
          <w:p w14:paraId="3FF7F13D" w14:textId="77777777" w:rsidR="004D103B" w:rsidRDefault="004D103B" w:rsidP="00530BE8">
            <w:pPr>
              <w:spacing w:after="0"/>
              <w:rPr>
                <w:rFonts w:ascii="Garamond" w:hAnsi="Garamond"/>
                <w:lang w:val="en-US"/>
              </w:rPr>
            </w:pPr>
            <w:r w:rsidRPr="00F27C53">
              <w:rPr>
                <w:rFonts w:ascii="Garamond" w:hAnsi="Garamond"/>
                <w:lang w:val="en-US"/>
              </w:rPr>
              <w:t>a conversation with the artist</w:t>
            </w:r>
            <w:r w:rsidR="00F27C53" w:rsidRPr="00F27C53">
              <w:rPr>
                <w:rFonts w:ascii="Garamond" w:hAnsi="Garamond"/>
                <w:lang w:val="en-US"/>
              </w:rPr>
              <w:t xml:space="preserve"> moderated by Lorenzo Pavolini</w:t>
            </w:r>
          </w:p>
          <w:p w14:paraId="48C22E6B" w14:textId="77777777" w:rsidR="009633C6" w:rsidRDefault="009633C6" w:rsidP="00530BE8">
            <w:pPr>
              <w:spacing w:after="0"/>
              <w:rPr>
                <w:rFonts w:ascii="Garamond" w:hAnsi="Garamond"/>
                <w:lang w:val="en-US"/>
              </w:rPr>
            </w:pPr>
          </w:p>
          <w:p w14:paraId="0ADDE3F8" w14:textId="77777777" w:rsidR="009633C6" w:rsidRDefault="009633C6" w:rsidP="00530BE8">
            <w:pPr>
              <w:spacing w:after="0"/>
              <w:rPr>
                <w:rFonts w:ascii="Garamond" w:hAnsi="Garamond"/>
                <w:lang w:val="en-US"/>
              </w:rPr>
            </w:pPr>
          </w:p>
          <w:p w14:paraId="17668787" w14:textId="77777777" w:rsidR="009633C6" w:rsidRDefault="009633C6" w:rsidP="00530BE8">
            <w:pPr>
              <w:spacing w:after="0"/>
              <w:rPr>
                <w:rFonts w:ascii="Garamond" w:hAnsi="Garamond"/>
                <w:lang w:val="en-US"/>
              </w:rPr>
            </w:pPr>
          </w:p>
          <w:p w14:paraId="0DE48D77" w14:textId="53B83F78" w:rsidR="009633C6" w:rsidRPr="006B2B85" w:rsidRDefault="009633C6" w:rsidP="00530BE8">
            <w:pPr>
              <w:spacing w:after="0"/>
              <w:rPr>
                <w:rFonts w:ascii="Garamond" w:hAnsi="Garamond"/>
                <w:lang w:val="en-US"/>
              </w:rPr>
            </w:pPr>
          </w:p>
        </w:tc>
      </w:tr>
      <w:tr w:rsidR="00F27F0F" w:rsidRPr="00672466" w14:paraId="7F976B06" w14:textId="77777777" w:rsidTr="00C9222C">
        <w:tc>
          <w:tcPr>
            <w:tcW w:w="2944" w:type="dxa"/>
          </w:tcPr>
          <w:p w14:paraId="56094245" w14:textId="02B872F6" w:rsidR="00F27F0F" w:rsidRPr="00672466" w:rsidRDefault="004D103B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lastRenderedPageBreak/>
              <w:t>h.</w:t>
            </w:r>
            <w:r w:rsidR="006D0D3A" w:rsidRPr="00672466">
              <w:rPr>
                <w:rFonts w:ascii="Garamond" w:hAnsi="Garamond"/>
              </w:rPr>
              <w:t xml:space="preserve"> </w:t>
            </w:r>
            <w:r w:rsidRPr="00672466">
              <w:rPr>
                <w:rFonts w:ascii="Garamond" w:hAnsi="Garamond"/>
              </w:rPr>
              <w:t>6pm</w:t>
            </w:r>
          </w:p>
          <w:p w14:paraId="322CEC80" w14:textId="20C1DF7D" w:rsidR="00F27F0F" w:rsidRPr="00672466" w:rsidRDefault="006D0D3A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Teatro Piccolo </w:t>
            </w:r>
            <w:r w:rsidR="00F27F0F" w:rsidRPr="00672466">
              <w:rPr>
                <w:rFonts w:ascii="Garamond" w:hAnsi="Garamond"/>
              </w:rPr>
              <w:t xml:space="preserve">Arsenale </w:t>
            </w:r>
          </w:p>
          <w:p w14:paraId="56C4F970" w14:textId="77777777" w:rsidR="004E18F9" w:rsidRPr="00B72526" w:rsidRDefault="004E18F9" w:rsidP="00C9222C">
            <w:pPr>
              <w:spacing w:after="0"/>
              <w:rPr>
                <w:rFonts w:ascii="Garamond" w:hAnsi="Garamond"/>
              </w:rPr>
            </w:pPr>
          </w:p>
          <w:p w14:paraId="59600025" w14:textId="77777777" w:rsidR="00FD629E" w:rsidRPr="00B72526" w:rsidRDefault="00FD629E" w:rsidP="00C9222C">
            <w:pPr>
              <w:spacing w:after="0"/>
              <w:rPr>
                <w:rFonts w:ascii="Garamond" w:hAnsi="Garamond"/>
              </w:rPr>
            </w:pPr>
          </w:p>
          <w:p w14:paraId="3C90D9E0" w14:textId="77777777" w:rsidR="00FD629E" w:rsidRPr="00B72526" w:rsidRDefault="00FD629E" w:rsidP="00C9222C">
            <w:pPr>
              <w:spacing w:after="0"/>
              <w:rPr>
                <w:rFonts w:ascii="Garamond" w:hAnsi="Garamond"/>
              </w:rPr>
            </w:pPr>
          </w:p>
          <w:p w14:paraId="41D4E5E6" w14:textId="77777777" w:rsidR="00FD629E" w:rsidRPr="00B72526" w:rsidRDefault="00FD629E" w:rsidP="00C9222C">
            <w:pPr>
              <w:spacing w:after="0"/>
              <w:rPr>
                <w:rFonts w:ascii="Garamond" w:hAnsi="Garamond"/>
              </w:rPr>
            </w:pPr>
          </w:p>
          <w:p w14:paraId="367791CD" w14:textId="77777777" w:rsidR="00FD629E" w:rsidRPr="00B72526" w:rsidRDefault="00FD629E" w:rsidP="00C9222C">
            <w:pPr>
              <w:spacing w:after="0"/>
              <w:rPr>
                <w:rFonts w:ascii="Garamond" w:hAnsi="Garamond"/>
              </w:rPr>
            </w:pPr>
          </w:p>
          <w:p w14:paraId="1E3D5205" w14:textId="77777777" w:rsidR="00FD629E" w:rsidRPr="009633C6" w:rsidRDefault="00FD629E" w:rsidP="00C9222C">
            <w:pPr>
              <w:spacing w:after="0"/>
              <w:rPr>
                <w:rFonts w:ascii="Garamond" w:hAnsi="Garamond"/>
                <w:sz w:val="36"/>
                <w:szCs w:val="36"/>
              </w:rPr>
            </w:pPr>
          </w:p>
          <w:p w14:paraId="3CDE1AC8" w14:textId="7EA4E522" w:rsidR="006D0D3A" w:rsidRPr="00672466" w:rsidRDefault="004D103B" w:rsidP="006D0D3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9pm</w:t>
            </w:r>
          </w:p>
          <w:p w14:paraId="3C4026B6" w14:textId="04BA98BF" w:rsidR="004E18F9" w:rsidRPr="00672466" w:rsidRDefault="006D0D3A" w:rsidP="004E18F9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- Teatro alle Tese</w:t>
            </w:r>
            <w:r w:rsidR="00C11A04" w:rsidRPr="00672466">
              <w:rPr>
                <w:rFonts w:ascii="Garamond" w:hAnsi="Garamond"/>
              </w:rPr>
              <w:t xml:space="preserve"> </w:t>
            </w:r>
            <w:r w:rsidRPr="00672466">
              <w:rPr>
                <w:rFonts w:ascii="Garamond" w:hAnsi="Garamond"/>
              </w:rPr>
              <w:t xml:space="preserve"> </w:t>
            </w:r>
          </w:p>
        </w:tc>
        <w:tc>
          <w:tcPr>
            <w:tcW w:w="6828" w:type="dxa"/>
          </w:tcPr>
          <w:p w14:paraId="07F2CF88" w14:textId="57E239C1" w:rsidR="006D0D3A" w:rsidRPr="00672466" w:rsidRDefault="006D0D3A" w:rsidP="006D0D3A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YANA EVA THÖNNES</w:t>
            </w:r>
            <w:r w:rsidR="00F272D3" w:rsidRPr="00672466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F272D3" w:rsidRPr="00672466">
              <w:rPr>
                <w:rFonts w:ascii="Garamond" w:hAnsi="Garamond"/>
                <w:lang w:val="en-US"/>
              </w:rPr>
              <w:t>(DE)</w:t>
            </w:r>
          </w:p>
          <w:p w14:paraId="1320B027" w14:textId="02AF4DB2" w:rsidR="004E18F9" w:rsidRDefault="006D0D3A" w:rsidP="006D0D3A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Call me Paris </w:t>
            </w:r>
            <w:r w:rsidR="00950867" w:rsidRPr="00950867">
              <w:rPr>
                <w:rFonts w:ascii="Garamond" w:hAnsi="Garamond"/>
                <w:lang w:val="en-US"/>
              </w:rPr>
              <w:t xml:space="preserve">(2025, </w:t>
            </w:r>
            <w:r w:rsidR="000C6110">
              <w:rPr>
                <w:rFonts w:ascii="Garamond" w:hAnsi="Garamond"/>
                <w:lang w:val="en-US"/>
              </w:rPr>
              <w:t xml:space="preserve">ca. </w:t>
            </w:r>
            <w:r w:rsidR="00950867" w:rsidRPr="00950867">
              <w:rPr>
                <w:rFonts w:ascii="Garamond" w:hAnsi="Garamond"/>
                <w:lang w:val="en-US"/>
              </w:rPr>
              <w:t xml:space="preserve">90’) </w:t>
            </w:r>
            <w:r w:rsidR="004D103B" w:rsidRPr="00950867">
              <w:rPr>
                <w:rFonts w:ascii="Garamond" w:hAnsi="Garamond"/>
                <w:lang w:val="en-US"/>
              </w:rPr>
              <w:t>World premiere</w:t>
            </w:r>
          </w:p>
          <w:p w14:paraId="1329FD01" w14:textId="77777777" w:rsidR="00C93C59" w:rsidRPr="005D58A9" w:rsidRDefault="00C93C59" w:rsidP="006D0D3A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44A98822" w14:textId="1D5CC9FE" w:rsidR="00FD629E" w:rsidRPr="00FD629E" w:rsidRDefault="00FD629E" w:rsidP="00FD629E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de-DE"/>
              </w:rPr>
            </w:pP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text</w:t>
            </w:r>
            <w:proofErr w:type="spellEnd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and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direction</w:t>
            </w:r>
            <w:proofErr w:type="spellEnd"/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 xml:space="preserve">Yana Eva </w:t>
            </w:r>
            <w:proofErr w:type="spellStart"/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>Thönnes</w:t>
            </w:r>
            <w:proofErr w:type="spellEnd"/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3874DF" w:rsidRPr="003874DF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with</w:t>
            </w:r>
            <w:proofErr w:type="spellEnd"/>
            <w:r w:rsidR="003874DF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3874DF" w:rsidRPr="00107A15">
              <w:rPr>
                <w:rFonts w:ascii="Garamond" w:hAnsi="Garamond"/>
                <w:sz w:val="22"/>
                <w:szCs w:val="22"/>
              </w:rPr>
              <w:t>Jule</w:t>
            </w:r>
            <w:proofErr w:type="spellEnd"/>
            <w:r w:rsidR="003874DF" w:rsidRPr="00107A1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3874DF" w:rsidRPr="00107A15">
              <w:rPr>
                <w:rFonts w:ascii="Garamond" w:hAnsi="Garamond"/>
                <w:sz w:val="22"/>
                <w:szCs w:val="22"/>
              </w:rPr>
              <w:t>Böwe</w:t>
            </w:r>
            <w:proofErr w:type="spellEnd"/>
            <w:r w:rsidR="003874DF" w:rsidRPr="00107A15">
              <w:rPr>
                <w:rFonts w:ascii="Garamond" w:hAnsi="Garamond"/>
                <w:sz w:val="22"/>
                <w:szCs w:val="22"/>
              </w:rPr>
              <w:t xml:space="preserve">, Holger </w:t>
            </w:r>
            <w:proofErr w:type="spellStart"/>
            <w:r w:rsidR="003874DF" w:rsidRPr="00107A15">
              <w:rPr>
                <w:rFonts w:ascii="Garamond" w:hAnsi="Garamond"/>
                <w:sz w:val="22"/>
                <w:szCs w:val="22"/>
              </w:rPr>
              <w:t>Bülow</w:t>
            </w:r>
            <w:proofErr w:type="spellEnd"/>
            <w:r w:rsidR="003874DF" w:rsidRPr="00107A15">
              <w:rPr>
                <w:rFonts w:ascii="Garamond" w:hAnsi="Garamond"/>
                <w:sz w:val="22"/>
                <w:szCs w:val="22"/>
              </w:rPr>
              <w:t xml:space="preserve">, Ruth Rosenfeld, Alina </w:t>
            </w:r>
            <w:proofErr w:type="spellStart"/>
            <w:r w:rsidR="003874DF" w:rsidRPr="00107A15">
              <w:rPr>
                <w:rFonts w:ascii="Garamond" w:hAnsi="Garamond"/>
                <w:sz w:val="22"/>
                <w:szCs w:val="22"/>
              </w:rPr>
              <w:t>Stiegler</w:t>
            </w:r>
            <w:proofErr w:type="spellEnd"/>
            <w:r w:rsidR="003874DF"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set</w:t>
            </w:r>
            <w:proofErr w:type="spellEnd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design </w:t>
            </w:r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>Katharina Pia Schütz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costume</w:t>
            </w:r>
            <w:proofErr w:type="spellEnd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design</w:t>
            </w:r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 xml:space="preserve"> Elke von Sivers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sound</w:t>
            </w:r>
            <w:proofErr w:type="spellEnd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design </w:t>
            </w:r>
            <w:proofErr w:type="spellStart"/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>Ville</w:t>
            </w:r>
            <w:proofErr w:type="spellEnd"/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>Haimala</w:t>
            </w:r>
            <w:proofErr w:type="spellEnd"/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dramaturgy</w:t>
            </w:r>
            <w:proofErr w:type="spellEnd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>Nils Haarmann</w:t>
            </w:r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ligh</w:t>
            </w:r>
            <w:proofErr w:type="spellEnd"/>
            <w:r w:rsidR="003874DF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design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>Marcel Kirsten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production</w:t>
            </w:r>
            <w:proofErr w:type="spellEnd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>Schaubühne Berlin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co-production</w:t>
            </w:r>
            <w:proofErr w:type="spellEnd"/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 xml:space="preserve"> La Biennale di Venezia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supported</w:t>
            </w:r>
            <w:proofErr w:type="spellEnd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D629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by</w:t>
            </w:r>
            <w:proofErr w:type="spellEnd"/>
            <w:r w:rsidRPr="00FD629E">
              <w:rPr>
                <w:rFonts w:ascii="Garamond" w:hAnsi="Garamond"/>
                <w:sz w:val="22"/>
                <w:szCs w:val="22"/>
                <w:lang w:val="de-DE"/>
              </w:rPr>
              <w:t xml:space="preserve"> Heinz and Heide Dürr Stiftung</w:t>
            </w:r>
          </w:p>
          <w:p w14:paraId="2812BB22" w14:textId="77777777" w:rsidR="004E18F9" w:rsidRPr="004A6D35" w:rsidRDefault="004E18F9" w:rsidP="004E18F9">
            <w:pPr>
              <w:spacing w:after="0"/>
              <w:jc w:val="both"/>
              <w:rPr>
                <w:rFonts w:ascii="Garamond" w:hAnsi="Garamond"/>
                <w:lang w:val="en-US"/>
              </w:rPr>
            </w:pPr>
          </w:p>
          <w:p w14:paraId="246AA7E3" w14:textId="77777777" w:rsidR="004E18F9" w:rsidRPr="00672466" w:rsidRDefault="004E18F9" w:rsidP="004E18F9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THE WOOSTER GROUP </w:t>
            </w:r>
            <w:r w:rsidRPr="00672466">
              <w:rPr>
                <w:rFonts w:ascii="Garamond" w:hAnsi="Garamond"/>
                <w:lang w:val="en-US"/>
              </w:rPr>
              <w:t>(USA)</w:t>
            </w:r>
          </w:p>
          <w:p w14:paraId="2AB77DB1" w14:textId="5E6986FB" w:rsidR="004E18F9" w:rsidRPr="00672466" w:rsidRDefault="004E18F9" w:rsidP="004E18F9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Symphony of Rats </w:t>
            </w:r>
            <w:r w:rsidRPr="00672466">
              <w:rPr>
                <w:rFonts w:ascii="Garamond" w:hAnsi="Garamond"/>
                <w:lang w:val="en-US"/>
              </w:rPr>
              <w:t xml:space="preserve">(2024, </w:t>
            </w:r>
            <w:r w:rsidR="00F65A32" w:rsidRPr="00672466">
              <w:rPr>
                <w:rFonts w:ascii="Garamond" w:hAnsi="Garamond"/>
                <w:lang w:val="en-US"/>
              </w:rPr>
              <w:t>75</w:t>
            </w:r>
            <w:r w:rsidRPr="00672466">
              <w:rPr>
                <w:rFonts w:ascii="Garamond" w:hAnsi="Garamond"/>
                <w:lang w:val="en-US"/>
              </w:rPr>
              <w:t>’)</w:t>
            </w: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</w:p>
          <w:p w14:paraId="3FCB9171" w14:textId="291BCD10" w:rsidR="004E18F9" w:rsidRPr="00672466" w:rsidRDefault="004D103B" w:rsidP="004E18F9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AC5BB9">
              <w:rPr>
                <w:rFonts w:ascii="Garamond" w:hAnsi="Garamond"/>
                <w:i/>
                <w:iCs/>
                <w:lang w:val="en-US"/>
              </w:rPr>
              <w:t xml:space="preserve">second performance </w:t>
            </w:r>
          </w:p>
        </w:tc>
      </w:tr>
    </w:tbl>
    <w:p w14:paraId="6EF1B040" w14:textId="77777777" w:rsidR="00F27F0F" w:rsidRDefault="00F27F0F" w:rsidP="00BE7578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65F4AF7C" w14:textId="77777777" w:rsidR="00BD479D" w:rsidRPr="00672466" w:rsidRDefault="00BD479D" w:rsidP="00BE7578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552A6222" w14:textId="77777777" w:rsidR="004D103B" w:rsidRPr="00672466" w:rsidRDefault="004D103B" w:rsidP="004D103B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  <w:lang w:val="en-US"/>
        </w:rPr>
        <w:t>MONDAY, JUNE</w:t>
      </w:r>
      <w:r w:rsidRPr="00672466">
        <w:rPr>
          <w:rFonts w:ascii="Garamond" w:hAnsi="Garamond"/>
          <w:b/>
          <w:bCs/>
        </w:rPr>
        <w:t xml:space="preserve"> 2 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6822"/>
      </w:tblGrid>
      <w:tr w:rsidR="00F27F0F" w:rsidRPr="00672466" w14:paraId="2802118E" w14:textId="77777777" w:rsidTr="0022638E">
        <w:trPr>
          <w:trHeight w:val="941"/>
        </w:trPr>
        <w:tc>
          <w:tcPr>
            <w:tcW w:w="2942" w:type="dxa"/>
          </w:tcPr>
          <w:p w14:paraId="7A4D8FE8" w14:textId="779CADB2" w:rsidR="006D0D3A" w:rsidRPr="00672466" w:rsidRDefault="004D103B" w:rsidP="006D0D3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</w:t>
            </w:r>
            <w:r w:rsidR="006D0D3A" w:rsidRPr="00672466">
              <w:rPr>
                <w:rFonts w:ascii="Garamond" w:hAnsi="Garamond"/>
              </w:rPr>
              <w:t xml:space="preserve"> </w:t>
            </w:r>
            <w:r w:rsidR="00C11A04" w:rsidRPr="00672466">
              <w:rPr>
                <w:rFonts w:ascii="Garamond" w:hAnsi="Garamond"/>
              </w:rPr>
              <w:t>4pm</w:t>
            </w:r>
          </w:p>
          <w:p w14:paraId="3FB023A9" w14:textId="4C52CB17" w:rsidR="0022638E" w:rsidRPr="00672466" w:rsidRDefault="00C11A04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Ca’ Giustinian – Sala delle Colonne</w:t>
            </w:r>
          </w:p>
          <w:p w14:paraId="4C1AB414" w14:textId="77777777" w:rsidR="0022638E" w:rsidRPr="00672466" w:rsidRDefault="0022638E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0FECA74C" w14:textId="74E55495" w:rsidR="006D0D3A" w:rsidRPr="00672466" w:rsidRDefault="004D103B" w:rsidP="006D0D3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</w:t>
            </w:r>
            <w:r w:rsidR="006D0D3A" w:rsidRPr="00672466">
              <w:rPr>
                <w:rFonts w:ascii="Garamond" w:hAnsi="Garamond"/>
              </w:rPr>
              <w:t xml:space="preserve"> </w:t>
            </w:r>
            <w:r w:rsidR="00842514">
              <w:rPr>
                <w:rFonts w:ascii="Garamond" w:hAnsi="Garamond"/>
              </w:rPr>
              <w:t>8</w:t>
            </w:r>
            <w:r w:rsidRPr="00672466">
              <w:rPr>
                <w:rFonts w:ascii="Garamond" w:hAnsi="Garamond"/>
              </w:rPr>
              <w:t>pm</w:t>
            </w:r>
          </w:p>
          <w:p w14:paraId="00CB73F7" w14:textId="182C7A17" w:rsidR="006D0D3A" w:rsidRPr="00672466" w:rsidRDefault="006D0D3A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Teatro Piccolo Arsenale </w:t>
            </w:r>
          </w:p>
          <w:p w14:paraId="698C18B3" w14:textId="77777777" w:rsidR="00976792" w:rsidRDefault="00976792" w:rsidP="00C9222C">
            <w:pPr>
              <w:spacing w:after="0"/>
              <w:rPr>
                <w:rFonts w:ascii="Garamond" w:hAnsi="Garamond"/>
              </w:rPr>
            </w:pPr>
          </w:p>
          <w:p w14:paraId="4ADBC56C" w14:textId="77777777" w:rsidR="00842514" w:rsidRPr="00976792" w:rsidRDefault="00842514" w:rsidP="00C9222C">
            <w:pPr>
              <w:spacing w:after="0"/>
              <w:rPr>
                <w:rFonts w:ascii="Garamond" w:hAnsi="Garamond"/>
              </w:rPr>
            </w:pPr>
          </w:p>
          <w:p w14:paraId="770BC02C" w14:textId="1DBC4526" w:rsidR="0022638E" w:rsidRPr="00672466" w:rsidRDefault="004D103B" w:rsidP="0022638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</w:t>
            </w:r>
            <w:r w:rsidR="0022638E" w:rsidRPr="00672466">
              <w:rPr>
                <w:rFonts w:ascii="Garamond" w:hAnsi="Garamond"/>
              </w:rPr>
              <w:t xml:space="preserve"> </w:t>
            </w:r>
            <w:r w:rsidR="00B55D82">
              <w:rPr>
                <w:rFonts w:ascii="Garamond" w:hAnsi="Garamond"/>
              </w:rPr>
              <w:t>9</w:t>
            </w:r>
            <w:r w:rsidRPr="00672466">
              <w:rPr>
                <w:rFonts w:ascii="Garamond" w:hAnsi="Garamond"/>
              </w:rPr>
              <w:t>pm</w:t>
            </w:r>
          </w:p>
          <w:p w14:paraId="18D8526B" w14:textId="5AB578C0" w:rsidR="0022638E" w:rsidRPr="00672466" w:rsidRDefault="00F272D3" w:rsidP="0022638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Forte Marghera – </w:t>
            </w:r>
          </w:p>
          <w:p w14:paraId="77199718" w14:textId="37011334" w:rsidR="0022638E" w:rsidRPr="00672466" w:rsidRDefault="00F272D3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Padiglione 30</w:t>
            </w:r>
          </w:p>
        </w:tc>
        <w:tc>
          <w:tcPr>
            <w:tcW w:w="6822" w:type="dxa"/>
          </w:tcPr>
          <w:p w14:paraId="5FFAD48F" w14:textId="589003FA" w:rsidR="006D0D3A" w:rsidRPr="00672466" w:rsidRDefault="006D0D3A" w:rsidP="006D0D3A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YANA EVA THÖNNES</w:t>
            </w:r>
            <w:r w:rsidR="00F272D3" w:rsidRPr="00672466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11312C">
              <w:rPr>
                <w:rFonts w:ascii="Garamond" w:hAnsi="Garamond"/>
                <w:b/>
                <w:bCs/>
                <w:lang w:val="en-US"/>
              </w:rPr>
              <w:t xml:space="preserve">AND </w:t>
            </w:r>
            <w:r w:rsidR="0011312C" w:rsidRPr="00DF4814">
              <w:rPr>
                <w:rFonts w:ascii="Garamond" w:eastAsia="Garamond" w:hAnsi="Garamond" w:cs="Garamond"/>
                <w:b/>
                <w:lang w:val="es-ES"/>
              </w:rPr>
              <w:t xml:space="preserve">NILS HAARMANN </w:t>
            </w:r>
            <w:r w:rsidR="00F272D3" w:rsidRPr="00672466">
              <w:rPr>
                <w:rFonts w:ascii="Garamond" w:hAnsi="Garamond"/>
                <w:lang w:val="en-US"/>
              </w:rPr>
              <w:t>(DE)</w:t>
            </w:r>
          </w:p>
          <w:p w14:paraId="4F3A53D3" w14:textId="43E106F0" w:rsidR="006D0D3A" w:rsidRPr="00F0599D" w:rsidRDefault="004D103B" w:rsidP="006D0D3A">
            <w:pPr>
              <w:spacing w:after="0"/>
              <w:rPr>
                <w:rFonts w:ascii="Garamond" w:hAnsi="Garamond"/>
                <w:lang w:val="en-US"/>
              </w:rPr>
            </w:pPr>
            <w:r w:rsidRPr="00F0599D">
              <w:rPr>
                <w:rFonts w:ascii="Garamond" w:hAnsi="Garamond"/>
                <w:lang w:val="en-US"/>
              </w:rPr>
              <w:t>conversation with the artist</w:t>
            </w:r>
            <w:r w:rsidR="00F0599D" w:rsidRPr="00F0599D">
              <w:rPr>
                <w:rFonts w:ascii="Garamond" w:hAnsi="Garamond"/>
                <w:lang w:val="en-US"/>
              </w:rPr>
              <w:t xml:space="preserve"> moderated by Lorenzo Pavol</w:t>
            </w:r>
            <w:r w:rsidR="003765A4">
              <w:rPr>
                <w:rFonts w:ascii="Garamond" w:hAnsi="Garamond"/>
                <w:lang w:val="en-US"/>
              </w:rPr>
              <w:t>i</w:t>
            </w:r>
            <w:r w:rsidR="00F0599D" w:rsidRPr="00F0599D">
              <w:rPr>
                <w:rFonts w:ascii="Garamond" w:hAnsi="Garamond"/>
                <w:lang w:val="en-US"/>
              </w:rPr>
              <w:t>ni</w:t>
            </w:r>
          </w:p>
          <w:p w14:paraId="6463A9B4" w14:textId="77777777" w:rsidR="006D0D3A" w:rsidRPr="00672466" w:rsidRDefault="006D0D3A" w:rsidP="006D0D3A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64BF6382" w14:textId="77777777" w:rsidR="0022638E" w:rsidRPr="00672466" w:rsidRDefault="0022638E" w:rsidP="0022638E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  <w:p w14:paraId="1D33105A" w14:textId="1CB6E8D3" w:rsidR="006D0D3A" w:rsidRPr="00672466" w:rsidRDefault="006D0D3A" w:rsidP="006D0D3A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YANA EVA THÖNNES</w:t>
            </w:r>
            <w:r w:rsidR="00976792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976792" w:rsidRPr="00672466">
              <w:rPr>
                <w:rFonts w:ascii="Garamond" w:hAnsi="Garamond"/>
                <w:lang w:val="en-US"/>
              </w:rPr>
              <w:t>(DE)</w:t>
            </w:r>
          </w:p>
          <w:p w14:paraId="66292A25" w14:textId="77777777" w:rsidR="00842514" w:rsidRDefault="00976792" w:rsidP="0022638E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Call me Paris </w:t>
            </w:r>
            <w:r w:rsidRPr="00950867">
              <w:rPr>
                <w:rFonts w:ascii="Garamond" w:hAnsi="Garamond"/>
                <w:lang w:val="en-US"/>
              </w:rPr>
              <w:t xml:space="preserve">(2025, </w:t>
            </w:r>
            <w:r w:rsidR="00C93C59">
              <w:rPr>
                <w:rFonts w:ascii="Garamond" w:hAnsi="Garamond"/>
                <w:lang w:val="en-US"/>
              </w:rPr>
              <w:t xml:space="preserve">ca. </w:t>
            </w:r>
            <w:r w:rsidRPr="00950867">
              <w:rPr>
                <w:rFonts w:ascii="Garamond" w:hAnsi="Garamond"/>
                <w:lang w:val="en-US"/>
              </w:rPr>
              <w:t>90’)</w:t>
            </w:r>
          </w:p>
          <w:p w14:paraId="50A9CD3A" w14:textId="5442A7F4" w:rsidR="006D0D3A" w:rsidRPr="00AC5BB9" w:rsidRDefault="00842514" w:rsidP="0022638E">
            <w:pPr>
              <w:spacing w:after="0"/>
              <w:rPr>
                <w:rFonts w:ascii="Garamond" w:hAnsi="Garamond"/>
                <w:sz w:val="28"/>
                <w:szCs w:val="28"/>
                <w:lang w:val="en-US"/>
              </w:rPr>
            </w:pPr>
            <w:r w:rsidRPr="00AC5BB9">
              <w:rPr>
                <w:rFonts w:ascii="Garamond" w:hAnsi="Garamond"/>
                <w:i/>
                <w:iCs/>
                <w:lang w:val="en-US"/>
              </w:rPr>
              <w:t>second performance</w:t>
            </w:r>
            <w:r w:rsidR="00976792" w:rsidRPr="00AC5BB9">
              <w:rPr>
                <w:rFonts w:ascii="Garamond" w:hAnsi="Garamond"/>
                <w:sz w:val="28"/>
                <w:szCs w:val="28"/>
                <w:lang w:val="en-US"/>
              </w:rPr>
              <w:t xml:space="preserve"> </w:t>
            </w:r>
          </w:p>
          <w:p w14:paraId="536A2BE4" w14:textId="77777777" w:rsidR="00976792" w:rsidRPr="00976792" w:rsidRDefault="00976792" w:rsidP="0022638E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</w:p>
          <w:p w14:paraId="73A3A48C" w14:textId="107657E3" w:rsidR="00F272D3" w:rsidRPr="00672466" w:rsidRDefault="00F272D3" w:rsidP="00F272D3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672466">
              <w:rPr>
                <w:rFonts w:ascii="Garamond" w:hAnsi="Garamond"/>
                <w:b/>
                <w:bCs/>
              </w:rPr>
              <w:t xml:space="preserve">ODIN TEATRET / EUGENIO BARBA </w:t>
            </w:r>
            <w:r w:rsidR="00D76607" w:rsidRPr="00E36229">
              <w:rPr>
                <w:rFonts w:ascii="Garamond" w:hAnsi="Garamond"/>
              </w:rPr>
              <w:t>(DK</w:t>
            </w:r>
            <w:r w:rsidR="00D76607">
              <w:rPr>
                <w:rFonts w:ascii="Garamond" w:hAnsi="Garamond"/>
              </w:rPr>
              <w:t>/I</w:t>
            </w:r>
            <w:r w:rsidR="00D76607" w:rsidRPr="00E36229">
              <w:rPr>
                <w:rFonts w:ascii="Garamond" w:hAnsi="Garamond"/>
              </w:rPr>
              <w:t>T)</w:t>
            </w:r>
          </w:p>
          <w:p w14:paraId="67EC804C" w14:textId="7C4CEDB1" w:rsidR="00F272D3" w:rsidRPr="00C93C59" w:rsidRDefault="00414531" w:rsidP="00F272D3">
            <w:pPr>
              <w:spacing w:after="0"/>
              <w:jc w:val="both"/>
              <w:rPr>
                <w:rFonts w:ascii="Garamond" w:hAnsi="Garamond"/>
              </w:rPr>
            </w:pPr>
            <w:proofErr w:type="spellStart"/>
            <w:r w:rsidRPr="00414531">
              <w:rPr>
                <w:rFonts w:ascii="Garamond" w:hAnsi="Garamond"/>
                <w:b/>
                <w:bCs/>
                <w:i/>
                <w:iCs/>
              </w:rPr>
              <w:t>Hamlet’s</w:t>
            </w:r>
            <w:proofErr w:type="spellEnd"/>
            <w:r w:rsidRPr="00414531">
              <w:rPr>
                <w:rFonts w:ascii="Garamond" w:hAnsi="Garamond"/>
                <w:b/>
                <w:bCs/>
                <w:i/>
                <w:iCs/>
              </w:rPr>
              <w:t xml:space="preserve"> Clouds </w:t>
            </w:r>
            <w:r w:rsidR="00F272D3" w:rsidRPr="00C93C59">
              <w:rPr>
                <w:rFonts w:ascii="Garamond" w:hAnsi="Garamond"/>
              </w:rPr>
              <w:t xml:space="preserve">(2025, </w:t>
            </w:r>
            <w:r w:rsidR="00C93C59">
              <w:rPr>
                <w:rFonts w:ascii="Garamond" w:hAnsi="Garamond"/>
              </w:rPr>
              <w:t>70’</w:t>
            </w:r>
            <w:r w:rsidR="00F272D3" w:rsidRPr="00C93C59">
              <w:rPr>
                <w:rFonts w:ascii="Garamond" w:hAnsi="Garamond"/>
              </w:rPr>
              <w:t xml:space="preserve">) </w:t>
            </w:r>
          </w:p>
          <w:p w14:paraId="7702E3F5" w14:textId="77777777" w:rsidR="00F272D3" w:rsidRPr="00672466" w:rsidRDefault="00F272D3" w:rsidP="00F272D3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  <w:p w14:paraId="22D0315A" w14:textId="15B433E3" w:rsidR="0022638E" w:rsidRPr="00E655E4" w:rsidRDefault="004D103B" w:rsidP="00F272D3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dramaturgy</w:t>
            </w:r>
            <w:proofErr w:type="spellEnd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</w:rPr>
              <w:t xml:space="preserve"> Eugenio Barba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text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 Eugenio Barba</w:t>
            </w:r>
            <w:r w:rsidR="00E655E4" w:rsidRPr="00E655E4">
              <w:rPr>
                <w:rFonts w:ascii="Garamond" w:eastAsiaTheme="minorHAnsi" w:hAnsi="Garamond" w:cstheme="minorBidi"/>
                <w:lang w:val="en-US"/>
              </w:rPr>
              <w:t xml:space="preserve"> </w:t>
            </w:r>
            <w:r w:rsidR="00E655E4" w:rsidRPr="00E655E4">
              <w:rPr>
                <w:rFonts w:ascii="Garamond" w:hAnsi="Garamond"/>
                <w:sz w:val="22"/>
                <w:szCs w:val="22"/>
                <w:lang w:val="en-US"/>
              </w:rPr>
              <w:t xml:space="preserve">and quotes from William Shakespeare’s </w:t>
            </w:r>
            <w:r w:rsidR="00E655E4" w:rsidRPr="00E655E4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Hamlet</w:t>
            </w:r>
            <w:r w:rsidR="00E655E4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with </w:t>
            </w:r>
            <w:r w:rsidR="00E2283D" w:rsidRPr="00E2283D">
              <w:rPr>
                <w:rFonts w:ascii="Garamond" w:hAnsi="Garamond"/>
                <w:sz w:val="22"/>
                <w:szCs w:val="22"/>
                <w:lang w:val="en-US"/>
              </w:rPr>
              <w:t xml:space="preserve">Antonia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  <w:lang w:val="en-US"/>
              </w:rPr>
              <w:t>Cioază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  <w:lang w:val="en-US"/>
              </w:rPr>
              <w:t xml:space="preserve">, Else Marie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  <w:lang w:val="en-US"/>
              </w:rPr>
              <w:t>Laukvik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  <w:lang w:val="en-US"/>
              </w:rPr>
              <w:t>, Jakob Nielsen, Rina Skeel, Ulrik Skeel, Julia Varley</w:t>
            </w:r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2283D">
              <w:rPr>
                <w:rFonts w:ascii="Garamond" w:hAnsi="Garamond"/>
                <w:b/>
                <w:bCs/>
                <w:sz w:val="22"/>
                <w:szCs w:val="22"/>
              </w:rPr>
              <w:t>l</w:t>
            </w:r>
            <w:proofErr w:type="spellStart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ighting</w:t>
            </w:r>
            <w:proofErr w:type="spellEnd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design</w:t>
            </w:r>
            <w:r w:rsidR="00E2283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and </w:t>
            </w:r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video</w:t>
            </w:r>
            <w:r w:rsidR="00E2283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E2283D" w:rsidRPr="00E2283D">
              <w:rPr>
                <w:rFonts w:ascii="Garamond" w:hAnsi="Garamond"/>
                <w:sz w:val="22"/>
                <w:szCs w:val="22"/>
                <w:lang w:val="en-US"/>
              </w:rPr>
              <w:t>Stefano Di Buduo</w:t>
            </w:r>
            <w:r w:rsidR="00E2283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E2283D">
              <w:rPr>
                <w:rFonts w:ascii="Garamond" w:hAnsi="Garamond"/>
                <w:b/>
                <w:bCs/>
                <w:sz w:val="22"/>
                <w:szCs w:val="22"/>
              </w:rPr>
              <w:t>film</w:t>
            </w:r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 adviser </w:t>
            </w:r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Claudio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Coloberti</w:t>
            </w:r>
            <w:proofErr w:type="spellEnd"/>
            <w:r w:rsidR="00E2283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>puppet</w:t>
            </w:r>
            <w:proofErr w:type="spellEnd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2283D" w:rsidRPr="00E2283D">
              <w:rPr>
                <w:rFonts w:ascii="Garamond" w:hAnsi="Garamond"/>
                <w:sz w:val="22"/>
                <w:szCs w:val="22"/>
              </w:rPr>
              <w:t>Fabio Butera</w:t>
            </w:r>
            <w:r w:rsidR="00E2283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2283D" w:rsidRPr="0055643F">
              <w:rPr>
                <w:rFonts w:ascii="Garamond" w:hAnsi="Garamond"/>
                <w:b/>
                <w:bCs/>
                <w:sz w:val="22"/>
                <w:szCs w:val="22"/>
              </w:rPr>
              <w:t>c</w:t>
            </w:r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>ostumes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Odin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Teatret</w:t>
            </w:r>
            <w:proofErr w:type="spellEnd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>scenic</w:t>
            </w:r>
            <w:proofErr w:type="spellEnd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>space</w:t>
            </w:r>
            <w:proofErr w:type="spellEnd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Odin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Teatret</w:t>
            </w:r>
            <w:proofErr w:type="spellEnd"/>
            <w:r w:rsidR="00E2283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technical director </w:t>
            </w:r>
            <w:r w:rsidR="00E2283D" w:rsidRPr="00E2283D">
              <w:rPr>
                <w:rFonts w:ascii="Garamond" w:hAnsi="Garamond"/>
                <w:sz w:val="22"/>
                <w:szCs w:val="22"/>
              </w:rPr>
              <w:t>Knud Erik Knudsen</w:t>
            </w:r>
            <w:r w:rsidR="00E2283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>director’s</w:t>
            </w:r>
            <w:proofErr w:type="spellEnd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>assistants</w:t>
            </w:r>
            <w:proofErr w:type="spellEnd"/>
            <w:r w:rsid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Gregorio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Amicuzi</w:t>
            </w:r>
            <w:proofErr w:type="spellEnd"/>
            <w:r w:rsidR="00E2283D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E2283D" w:rsidRPr="00E2283D">
              <w:rPr>
                <w:rFonts w:ascii="Garamond" w:hAnsi="Garamond"/>
                <w:sz w:val="22"/>
                <w:szCs w:val="22"/>
              </w:rPr>
              <w:t>Julia Varley</w:t>
            </w:r>
            <w:r w:rsidR="00E2283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>produced</w:t>
            </w:r>
            <w:proofErr w:type="spellEnd"/>
            <w:r w:rsidR="00E2283D" w:rsidRPr="00E2283D">
              <w:rPr>
                <w:rFonts w:ascii="Garamond" w:hAnsi="Garamond"/>
                <w:b/>
                <w:bCs/>
                <w:sz w:val="22"/>
                <w:szCs w:val="22"/>
              </w:rPr>
              <w:t xml:space="preserve"> by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Odin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Teatret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 (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Denmark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),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du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 Soleil (France), Emilia Romagna Teatro</w:t>
            </w:r>
            <w:r w:rsidR="00E2283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and 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Tieffe</w:t>
            </w:r>
            <w:proofErr w:type="spellEnd"/>
            <w:r w:rsidR="00E2283D" w:rsidRPr="00E2283D">
              <w:rPr>
                <w:rFonts w:ascii="Garamond" w:hAnsi="Garamond"/>
                <w:sz w:val="22"/>
                <w:szCs w:val="22"/>
              </w:rPr>
              <w:t xml:space="preserve"> Teatro Milano (</w:t>
            </w:r>
            <w:proofErr w:type="spellStart"/>
            <w:r w:rsidR="00E2283D" w:rsidRPr="00E2283D">
              <w:rPr>
                <w:rFonts w:ascii="Garamond" w:hAnsi="Garamond"/>
                <w:sz w:val="22"/>
                <w:szCs w:val="22"/>
              </w:rPr>
              <w:t>Italy</w:t>
            </w:r>
            <w:proofErr w:type="spellEnd"/>
            <w:r w:rsidR="00E2283D"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</w:tbl>
    <w:p w14:paraId="72682F7A" w14:textId="77777777" w:rsidR="00F27F0F" w:rsidRDefault="00F27F0F" w:rsidP="0022638E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65B696AF" w14:textId="77777777" w:rsidR="00BD479D" w:rsidRPr="00672466" w:rsidRDefault="00BD479D" w:rsidP="0022638E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19D6D354" w14:textId="77777777" w:rsidR="004D103B" w:rsidRPr="00672466" w:rsidRDefault="004D103B" w:rsidP="004D103B">
      <w:pPr>
        <w:spacing w:after="0"/>
        <w:ind w:left="-142"/>
        <w:rPr>
          <w:rFonts w:ascii="Garamond" w:hAnsi="Garamond"/>
          <w:b/>
          <w:bCs/>
          <w:lang w:val="en-US"/>
        </w:rPr>
      </w:pPr>
      <w:r w:rsidRPr="00672466">
        <w:rPr>
          <w:rFonts w:ascii="Garamond" w:hAnsi="Garamond"/>
          <w:b/>
          <w:bCs/>
          <w:lang w:val="en-US"/>
        </w:rPr>
        <w:t xml:space="preserve">TUESDAY, JUNE 3 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6822"/>
      </w:tblGrid>
      <w:tr w:rsidR="0018354D" w:rsidRPr="00672466" w14:paraId="3951C259" w14:textId="77777777" w:rsidTr="00C9222C">
        <w:tc>
          <w:tcPr>
            <w:tcW w:w="2942" w:type="dxa"/>
          </w:tcPr>
          <w:p w14:paraId="1946AF4B" w14:textId="77777777" w:rsidR="00374050" w:rsidRDefault="00374050" w:rsidP="00374050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4F803BEB" w14:textId="77777777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6AB5957F" w14:textId="77777777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822" w:type="dxa"/>
          </w:tcPr>
          <w:p w14:paraId="05878756" w14:textId="77777777" w:rsidR="0018354D" w:rsidRPr="00672466" w:rsidRDefault="0018354D" w:rsidP="0018354D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3B5F9402" w14:textId="77777777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5CBDD92E" w14:textId="77777777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53352824" w14:textId="77777777" w:rsidR="0018354D" w:rsidRPr="00672466" w:rsidRDefault="0018354D" w:rsidP="0018354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18354D" w:rsidRPr="00672466" w14:paraId="6A704C0C" w14:textId="77777777" w:rsidTr="00C9222C">
        <w:tc>
          <w:tcPr>
            <w:tcW w:w="2942" w:type="dxa"/>
          </w:tcPr>
          <w:p w14:paraId="53647559" w14:textId="77777777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4pm</w:t>
            </w:r>
          </w:p>
          <w:p w14:paraId="4FF6B5BE" w14:textId="77777777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Ca’ Giustinian – Sala delle Colonne</w:t>
            </w:r>
          </w:p>
          <w:p w14:paraId="11EE5FC1" w14:textId="77777777" w:rsidR="0018354D" w:rsidRPr="00672466" w:rsidRDefault="0018354D" w:rsidP="0018354D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685AC4AF" w14:textId="315CF53D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DE1284">
              <w:rPr>
                <w:rFonts w:ascii="Garamond" w:hAnsi="Garamond"/>
              </w:rPr>
              <w:t>6</w:t>
            </w:r>
            <w:r w:rsidRPr="00672466">
              <w:rPr>
                <w:rFonts w:ascii="Garamond" w:hAnsi="Garamond"/>
              </w:rPr>
              <w:t>pm</w:t>
            </w:r>
          </w:p>
          <w:p w14:paraId="7D3867DB" w14:textId="5E745566" w:rsidR="0018354D" w:rsidRPr="00672466" w:rsidRDefault="0018354D" w:rsidP="0018354D">
            <w:pPr>
              <w:spacing w:after="0"/>
              <w:rPr>
                <w:rFonts w:ascii="Garamond" w:hAnsi="Garamond"/>
                <w:b/>
                <w:bCs/>
              </w:rPr>
            </w:pPr>
            <w:r w:rsidRPr="00672466">
              <w:rPr>
                <w:rFonts w:ascii="Garamond" w:hAnsi="Garamond"/>
              </w:rPr>
              <w:t>Arsenale – Sala d’Armi E</w:t>
            </w:r>
          </w:p>
        </w:tc>
        <w:tc>
          <w:tcPr>
            <w:tcW w:w="6822" w:type="dxa"/>
          </w:tcPr>
          <w:p w14:paraId="19D6F922" w14:textId="74F7C54F" w:rsidR="0018354D" w:rsidRPr="00672466" w:rsidRDefault="0018354D" w:rsidP="0018354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DAVIDE IODICE</w:t>
            </w:r>
            <w:r w:rsidR="00883D39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883D39" w:rsidRPr="00883D39">
              <w:rPr>
                <w:rFonts w:ascii="Garamond" w:hAnsi="Garamond"/>
                <w:lang w:val="en-US"/>
              </w:rPr>
              <w:t>(</w:t>
            </w:r>
            <w:r w:rsidR="00883D39" w:rsidRPr="00672466">
              <w:rPr>
                <w:rFonts w:ascii="Garamond" w:hAnsi="Garamond"/>
                <w:lang w:val="en-US"/>
              </w:rPr>
              <w:t>IT)</w:t>
            </w:r>
          </w:p>
          <w:p w14:paraId="26C74B3D" w14:textId="4F39CA09" w:rsidR="006D1F21" w:rsidRPr="00F0599D" w:rsidRDefault="006D1F21" w:rsidP="006D1F21">
            <w:pPr>
              <w:spacing w:after="0"/>
              <w:rPr>
                <w:rFonts w:ascii="Garamond" w:hAnsi="Garamond"/>
                <w:lang w:val="en-US"/>
              </w:rPr>
            </w:pPr>
            <w:r w:rsidRPr="00F0599D">
              <w:rPr>
                <w:rFonts w:ascii="Garamond" w:hAnsi="Garamond"/>
                <w:lang w:val="en-US"/>
              </w:rPr>
              <w:t>conversation with the artist moderated by Lorenzo Pavolini</w:t>
            </w:r>
          </w:p>
          <w:p w14:paraId="5AABEA77" w14:textId="77777777" w:rsidR="0018354D" w:rsidRPr="00672466" w:rsidRDefault="0018354D" w:rsidP="0018354D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4ED008E1" w14:textId="77777777" w:rsidR="0018354D" w:rsidRPr="00672466" w:rsidRDefault="0018354D" w:rsidP="0018354D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42C4F968" w14:textId="383B1CE3" w:rsidR="0018354D" w:rsidRPr="00672466" w:rsidRDefault="0018354D" w:rsidP="0018354D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JACOPO GIACOMONI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19A0DBEE" w14:textId="2C2A2D7F" w:rsidR="0018354D" w:rsidRPr="00E722DF" w:rsidRDefault="0018354D" w:rsidP="0018354D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E722DF">
              <w:rPr>
                <w:rFonts w:ascii="Garamond" w:hAnsi="Garamond"/>
                <w:i/>
                <w:iCs/>
                <w:lang w:val="en-US"/>
              </w:rPr>
              <w:t xml:space="preserve">winner Biennale College Teatro – </w:t>
            </w:r>
            <w:r w:rsidR="007B313F">
              <w:rPr>
                <w:rFonts w:ascii="Garamond" w:hAnsi="Garamond"/>
                <w:i/>
                <w:iCs/>
                <w:lang w:val="en-US"/>
              </w:rPr>
              <w:t xml:space="preserve">Bando </w:t>
            </w:r>
            <w:proofErr w:type="spellStart"/>
            <w:r w:rsidR="007B313F">
              <w:rPr>
                <w:rFonts w:ascii="Garamond" w:hAnsi="Garamond"/>
                <w:i/>
                <w:iCs/>
                <w:lang w:val="en-US"/>
              </w:rPr>
              <w:t>Drammaturgia</w:t>
            </w:r>
            <w:proofErr w:type="spellEnd"/>
            <w:r w:rsidRPr="00E722DF">
              <w:rPr>
                <w:rFonts w:ascii="Garamond" w:hAnsi="Garamond"/>
                <w:i/>
                <w:iCs/>
                <w:lang w:val="en-US"/>
              </w:rPr>
              <w:t xml:space="preserve"> 2024-2025</w:t>
            </w:r>
          </w:p>
          <w:p w14:paraId="4B22086F" w14:textId="44423D0D" w:rsidR="0018354D" w:rsidRPr="00E722DF" w:rsidRDefault="0018354D" w:rsidP="0018354D">
            <w:pPr>
              <w:spacing w:after="0"/>
              <w:rPr>
                <w:rFonts w:ascii="Garamond" w:hAnsi="Garamond"/>
                <w:lang w:val="en-US"/>
              </w:rPr>
            </w:pPr>
            <w:r w:rsidRPr="00E722DF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Tacet </w:t>
            </w:r>
            <w:r w:rsidRPr="00E722DF">
              <w:rPr>
                <w:rFonts w:ascii="Garamond" w:hAnsi="Garamond"/>
                <w:lang w:val="en-US"/>
              </w:rPr>
              <w:t xml:space="preserve">(2025, </w:t>
            </w:r>
            <w:r w:rsidR="009E4E03" w:rsidRPr="00E722DF">
              <w:rPr>
                <w:rFonts w:ascii="Garamond" w:hAnsi="Garamond"/>
                <w:lang w:val="en-US"/>
              </w:rPr>
              <w:t>ca. 60’)</w:t>
            </w:r>
          </w:p>
          <w:p w14:paraId="73AA7565" w14:textId="77777777" w:rsidR="0018354D" w:rsidRPr="00672466" w:rsidRDefault="0018354D" w:rsidP="0018354D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797DCEB7" w14:textId="46654667" w:rsidR="00D66974" w:rsidRPr="00374050" w:rsidRDefault="0018354D" w:rsidP="00034CE8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by 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Jacopo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Giacomoni</w:t>
            </w:r>
            <w:proofErr w:type="spellEnd"/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mise </w:t>
            </w:r>
            <w:proofErr w:type="spellStart"/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en</w:t>
            </w:r>
            <w:proofErr w:type="spellEnd"/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lecture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Silvia Costa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with </w:t>
            </w:r>
            <w:r w:rsidR="00034CE8" w:rsidRPr="00034CE8">
              <w:rPr>
                <w:rFonts w:ascii="Garamond" w:hAnsi="Garamond"/>
                <w:sz w:val="22"/>
                <w:szCs w:val="22"/>
              </w:rPr>
              <w:t xml:space="preserve">Elena </w:t>
            </w:r>
            <w:proofErr w:type="spellStart"/>
            <w:r w:rsidR="00034CE8" w:rsidRPr="00034CE8">
              <w:rPr>
                <w:rFonts w:ascii="Garamond" w:hAnsi="Garamond"/>
                <w:sz w:val="22"/>
                <w:szCs w:val="22"/>
              </w:rPr>
              <w:t>Rivoltini</w:t>
            </w:r>
            <w:proofErr w:type="spellEnd"/>
            <w:r w:rsidR="00034CE8" w:rsidRPr="00034CE8">
              <w:rPr>
                <w:rFonts w:ascii="Garamond" w:hAnsi="Garamond"/>
                <w:sz w:val="22"/>
                <w:szCs w:val="22"/>
              </w:rPr>
              <w:t>, Gaia Ginevra Giorgi, Jacopo Giacomoni, Matteo Zoppi, Renato Grieco, Silvia Costa</w:t>
            </w:r>
            <w:r w:rsidR="00034CE8" w:rsidRPr="00034CE8">
              <w:rPr>
                <w:rFonts w:ascii="Garamond" w:hAnsi="Garamond"/>
                <w:b/>
                <w:bCs/>
                <w:sz w:val="22"/>
                <w:szCs w:val="22"/>
              </w:rPr>
              <w:t xml:space="preserve"> s</w:t>
            </w:r>
            <w:r w:rsidR="00034CE8">
              <w:rPr>
                <w:rFonts w:ascii="Garamond" w:hAnsi="Garamond"/>
                <w:b/>
                <w:bCs/>
                <w:sz w:val="22"/>
                <w:szCs w:val="22"/>
              </w:rPr>
              <w:t>ound</w:t>
            </w:r>
            <w:r w:rsidR="00034CE8" w:rsidRPr="00034CE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034CE8" w:rsidRPr="00034CE8">
              <w:rPr>
                <w:rFonts w:ascii="Garamond" w:hAnsi="Garamond"/>
                <w:sz w:val="22"/>
                <w:szCs w:val="22"/>
              </w:rPr>
              <w:t>Nicola Ratti</w:t>
            </w:r>
            <w:r w:rsidR="00034CE8" w:rsidRPr="00034CE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34CE8">
              <w:rPr>
                <w:rFonts w:ascii="Garamond" w:hAnsi="Garamond"/>
                <w:b/>
                <w:bCs/>
                <w:sz w:val="22"/>
                <w:szCs w:val="22"/>
              </w:rPr>
              <w:t>director’s</w:t>
            </w:r>
            <w:proofErr w:type="spellEnd"/>
            <w:r w:rsidR="00034CE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34CE8">
              <w:rPr>
                <w:rFonts w:ascii="Garamond" w:hAnsi="Garamond"/>
                <w:b/>
                <w:bCs/>
                <w:sz w:val="22"/>
                <w:szCs w:val="22"/>
              </w:rPr>
              <w:t>assistant</w:t>
            </w:r>
            <w:proofErr w:type="spellEnd"/>
            <w:r w:rsidR="00034CE8" w:rsidRPr="00034CE8">
              <w:rPr>
                <w:rFonts w:ascii="Garamond" w:hAnsi="Garamond"/>
                <w:sz w:val="22"/>
                <w:szCs w:val="22"/>
              </w:rPr>
              <w:t xml:space="preserve"> Luna Scolari</w:t>
            </w:r>
            <w:r w:rsidR="00034CE8" w:rsidRPr="00034CE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74050" w:rsidRPr="00236748">
              <w:rPr>
                <w:rFonts w:ascii="Garamond" w:hAnsi="Garamond"/>
                <w:b/>
                <w:bCs/>
                <w:sz w:val="22"/>
                <w:szCs w:val="22"/>
              </w:rPr>
              <w:t>pro</w:t>
            </w:r>
            <w:r w:rsidR="00374050">
              <w:rPr>
                <w:rFonts w:ascii="Garamond" w:hAnsi="Garamond"/>
                <w:b/>
                <w:bCs/>
                <w:sz w:val="22"/>
                <w:szCs w:val="22"/>
              </w:rPr>
              <w:t>ject’s</w:t>
            </w:r>
            <w:proofErr w:type="spellEnd"/>
            <w:r w:rsidR="00374050">
              <w:rPr>
                <w:rFonts w:ascii="Garamond" w:hAnsi="Garamond"/>
                <w:b/>
                <w:bCs/>
                <w:sz w:val="22"/>
                <w:szCs w:val="22"/>
              </w:rPr>
              <w:t xml:space="preserve"> tutors</w:t>
            </w:r>
            <w:r w:rsidR="00374050" w:rsidRPr="00236748">
              <w:rPr>
                <w:rFonts w:ascii="Garamond" w:hAnsi="Garamond"/>
                <w:sz w:val="22"/>
                <w:szCs w:val="22"/>
              </w:rPr>
              <w:t xml:space="preserve"> Stefano Ricci</w:t>
            </w:r>
            <w:r w:rsidR="00374050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374050" w:rsidRPr="00236748">
              <w:rPr>
                <w:rFonts w:ascii="Garamond" w:hAnsi="Garamond"/>
                <w:sz w:val="22"/>
                <w:szCs w:val="22"/>
              </w:rPr>
              <w:t>Gianni Forte</w:t>
            </w:r>
            <w:r w:rsidR="0037405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34CE8" w:rsidRPr="00034CE8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 w:rsidR="00FD0E58">
              <w:rPr>
                <w:rFonts w:ascii="Garamond" w:hAnsi="Garamond"/>
                <w:b/>
                <w:bCs/>
                <w:sz w:val="22"/>
                <w:szCs w:val="22"/>
              </w:rPr>
              <w:t xml:space="preserve">ction </w:t>
            </w:r>
            <w:r w:rsidR="00034CE8" w:rsidRPr="00034CE8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374050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374050">
              <w:rPr>
                <w:rFonts w:ascii="Garamond" w:hAnsi="Garamond"/>
                <w:sz w:val="22"/>
                <w:szCs w:val="22"/>
              </w:rPr>
              <w:t>Cranpi</w:t>
            </w:r>
            <w:proofErr w:type="spellEnd"/>
          </w:p>
        </w:tc>
      </w:tr>
      <w:tr w:rsidR="00997779" w:rsidRPr="00672466" w14:paraId="656A3CA9" w14:textId="77777777" w:rsidTr="00C9222C">
        <w:tc>
          <w:tcPr>
            <w:tcW w:w="2942" w:type="dxa"/>
          </w:tcPr>
          <w:p w14:paraId="7FFC800C" w14:textId="77777777" w:rsidR="00B139DE" w:rsidRPr="00672466" w:rsidRDefault="00B139DE" w:rsidP="00B139D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lastRenderedPageBreak/>
              <w:t xml:space="preserve">h. </w:t>
            </w:r>
            <w:r>
              <w:rPr>
                <w:rFonts w:ascii="Garamond" w:hAnsi="Garamond"/>
              </w:rPr>
              <w:t>8</w:t>
            </w:r>
            <w:r w:rsidRPr="00672466">
              <w:rPr>
                <w:rFonts w:ascii="Garamond" w:hAnsi="Garamond"/>
              </w:rPr>
              <w:t>pm</w:t>
            </w:r>
          </w:p>
          <w:p w14:paraId="6CF00F04" w14:textId="14C94AB1" w:rsidR="00997779" w:rsidRPr="00672466" w:rsidRDefault="00B139DE" w:rsidP="00B139D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- Tese dei Soppalchi</w:t>
            </w:r>
          </w:p>
        </w:tc>
        <w:tc>
          <w:tcPr>
            <w:tcW w:w="6822" w:type="dxa"/>
          </w:tcPr>
          <w:p w14:paraId="41AC0A8E" w14:textId="77777777" w:rsidR="00B139DE" w:rsidRPr="00672466" w:rsidRDefault="00B139DE" w:rsidP="00B139DE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MARIASOLE BRUSA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001DB38B" w14:textId="7FF8C1D1" w:rsidR="00B139DE" w:rsidRPr="00176735" w:rsidRDefault="00B139DE" w:rsidP="00B139DE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176735">
              <w:rPr>
                <w:rFonts w:ascii="Garamond" w:hAnsi="Garamond"/>
                <w:i/>
                <w:iCs/>
                <w:lang w:val="en-US"/>
              </w:rPr>
              <w:t>winner of Biennale College Teatro –</w:t>
            </w:r>
            <w:r w:rsidR="00A465E9">
              <w:rPr>
                <w:rFonts w:ascii="Garamond" w:hAnsi="Garamond"/>
                <w:i/>
                <w:iCs/>
                <w:lang w:val="en-US"/>
              </w:rPr>
              <w:t xml:space="preserve"> </w:t>
            </w:r>
            <w:r w:rsidR="007B313F">
              <w:rPr>
                <w:rFonts w:ascii="Garamond" w:hAnsi="Garamond"/>
                <w:i/>
                <w:iCs/>
                <w:lang w:val="en-US"/>
              </w:rPr>
              <w:t xml:space="preserve">Bando Regia </w:t>
            </w:r>
            <w:r w:rsidRPr="00176735">
              <w:rPr>
                <w:rFonts w:ascii="Garamond" w:hAnsi="Garamond"/>
                <w:i/>
                <w:iCs/>
                <w:lang w:val="en-US"/>
              </w:rPr>
              <w:t>2024-2025</w:t>
            </w:r>
          </w:p>
          <w:p w14:paraId="0E7D99B1" w14:textId="407CCB6E" w:rsidR="00B139DE" w:rsidRDefault="00123CFE" w:rsidP="00B139DE">
            <w:pPr>
              <w:spacing w:after="0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Golem_e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fango è il mondo </w:t>
            </w:r>
            <w:r w:rsidR="00B139DE" w:rsidRPr="00176735">
              <w:rPr>
                <w:rFonts w:ascii="Garamond" w:hAnsi="Garamond"/>
              </w:rPr>
              <w:t>(2025)</w:t>
            </w:r>
            <w:r w:rsidR="00B139DE" w:rsidRPr="00176735">
              <w:rPr>
                <w:rFonts w:ascii="Garamond" w:hAnsi="Garamond"/>
                <w:b/>
                <w:bCs/>
              </w:rPr>
              <w:t xml:space="preserve"> </w:t>
            </w:r>
            <w:r w:rsidR="00B139DE" w:rsidRPr="00176735">
              <w:rPr>
                <w:rFonts w:ascii="Garamond" w:hAnsi="Garamond"/>
              </w:rPr>
              <w:t>World premiere</w:t>
            </w:r>
          </w:p>
          <w:p w14:paraId="65D55FAA" w14:textId="2B66692F" w:rsidR="00123CFE" w:rsidRPr="00E964F1" w:rsidRDefault="00123CFE" w:rsidP="00B139DE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</w:rPr>
              <w:t>(</w:t>
            </w:r>
            <w:proofErr w:type="spellStart"/>
            <w:r w:rsidRPr="00E964F1">
              <w:rPr>
                <w:rFonts w:ascii="Garamond" w:hAnsi="Garamond"/>
                <w:i/>
                <w:iCs/>
              </w:rPr>
              <w:t>Golem_and</w:t>
            </w:r>
            <w:proofErr w:type="spellEnd"/>
            <w:r w:rsidRPr="00E964F1">
              <w:rPr>
                <w:rFonts w:ascii="Garamond" w:hAnsi="Garamond"/>
                <w:i/>
                <w:iCs/>
              </w:rPr>
              <w:t xml:space="preserve"> </w:t>
            </w:r>
            <w:proofErr w:type="spellStart"/>
            <w:r w:rsidRPr="00E964F1">
              <w:rPr>
                <w:rFonts w:ascii="Garamond" w:hAnsi="Garamond"/>
                <w:i/>
                <w:iCs/>
              </w:rPr>
              <w:t>mud</w:t>
            </w:r>
            <w:proofErr w:type="spellEnd"/>
            <w:r w:rsidRPr="00E964F1">
              <w:rPr>
                <w:rFonts w:ascii="Garamond" w:hAnsi="Garamond"/>
                <w:i/>
                <w:iCs/>
              </w:rPr>
              <w:t xml:space="preserve"> </w:t>
            </w:r>
            <w:proofErr w:type="spellStart"/>
            <w:r w:rsidR="00AF4F01" w:rsidRPr="00E964F1">
              <w:rPr>
                <w:rFonts w:ascii="Garamond" w:hAnsi="Garamond"/>
                <w:i/>
                <w:iCs/>
              </w:rPr>
              <w:t>i</w:t>
            </w:r>
            <w:r w:rsidRPr="00E964F1">
              <w:rPr>
                <w:rFonts w:ascii="Garamond" w:hAnsi="Garamond"/>
                <w:i/>
                <w:iCs/>
              </w:rPr>
              <w:t>s</w:t>
            </w:r>
            <w:proofErr w:type="spellEnd"/>
            <w:r w:rsidRPr="00E964F1">
              <w:rPr>
                <w:rFonts w:ascii="Garamond" w:hAnsi="Garamond"/>
                <w:i/>
                <w:iCs/>
              </w:rPr>
              <w:t xml:space="preserve"> world)</w:t>
            </w:r>
          </w:p>
          <w:p w14:paraId="037DC5A4" w14:textId="77777777" w:rsidR="00B139DE" w:rsidRPr="00FA7E52" w:rsidRDefault="00B139DE" w:rsidP="00B139DE">
            <w:pPr>
              <w:spacing w:after="0"/>
              <w:rPr>
                <w:rFonts w:ascii="Garamond" w:hAnsi="Garamond"/>
                <w:i/>
                <w:iCs/>
                <w:sz w:val="18"/>
                <w:szCs w:val="18"/>
              </w:rPr>
            </w:pPr>
          </w:p>
          <w:p w14:paraId="7A125548" w14:textId="602941E3" w:rsidR="00997779" w:rsidRDefault="00B139DE" w:rsidP="00B139DE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="00982B23">
              <w:rPr>
                <w:rFonts w:ascii="Garamond" w:hAnsi="Garamond"/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dramaturgy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</w:rPr>
              <w:t xml:space="preserve"> Mariasole Brusa </w:t>
            </w:r>
            <w:r w:rsidR="00887036"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="00887036"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887036" w:rsidRPr="00F51119">
              <w:rPr>
                <w:rFonts w:ascii="Garamond" w:hAnsi="Garamond"/>
                <w:sz w:val="22"/>
                <w:szCs w:val="22"/>
              </w:rPr>
              <w:t xml:space="preserve">Eva Luna </w:t>
            </w:r>
            <w:proofErr w:type="spellStart"/>
            <w:r w:rsidR="00887036" w:rsidRPr="00F51119">
              <w:rPr>
                <w:rFonts w:ascii="Garamond" w:hAnsi="Garamond"/>
                <w:sz w:val="22"/>
                <w:szCs w:val="22"/>
              </w:rPr>
              <w:t>Betelli</w:t>
            </w:r>
            <w:proofErr w:type="spellEnd"/>
            <w:r w:rsidR="00887036" w:rsidRPr="00F51119">
              <w:rPr>
                <w:rFonts w:ascii="Garamond" w:hAnsi="Garamond"/>
                <w:sz w:val="22"/>
                <w:szCs w:val="22"/>
              </w:rPr>
              <w:t>, Giovanna Consoli</w:t>
            </w:r>
            <w:r w:rsidR="00887036">
              <w:rPr>
                <w:rFonts w:ascii="Garamond" w:hAnsi="Garamond"/>
                <w:sz w:val="22"/>
                <w:szCs w:val="22"/>
              </w:rPr>
              <w:t>, Sofia Orlando, Angelo Dionisia Severino</w:t>
            </w:r>
            <w:r w:rsidR="00887036" w:rsidRPr="00F5111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87036" w:rsidRPr="00887036">
              <w:rPr>
                <w:rFonts w:ascii="Garamond" w:hAnsi="Garamond"/>
                <w:b/>
                <w:bCs/>
                <w:sz w:val="22"/>
                <w:szCs w:val="22"/>
              </w:rPr>
              <w:t xml:space="preserve">music </w:t>
            </w:r>
            <w:r w:rsidR="00887036" w:rsidRPr="00F51119">
              <w:rPr>
                <w:rFonts w:ascii="Garamond" w:hAnsi="Garamond"/>
                <w:sz w:val="22"/>
                <w:szCs w:val="22"/>
              </w:rPr>
              <w:t xml:space="preserve">Andrea </w:t>
            </w:r>
            <w:r w:rsidR="00887036">
              <w:rPr>
                <w:rFonts w:ascii="Garamond" w:hAnsi="Garamond"/>
                <w:sz w:val="22"/>
                <w:szCs w:val="22"/>
              </w:rPr>
              <w:t>Napolitano</w:t>
            </w:r>
            <w:r w:rsidR="00887036"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507F2">
              <w:rPr>
                <w:rFonts w:ascii="Garamond" w:hAnsi="Garamond"/>
                <w:b/>
                <w:bCs/>
                <w:sz w:val="22"/>
                <w:szCs w:val="22"/>
              </w:rPr>
              <w:t>puppets</w:t>
            </w:r>
            <w:proofErr w:type="spellEnd"/>
            <w:r w:rsidR="00887036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887036" w:rsidRPr="00141304">
              <w:rPr>
                <w:rFonts w:ascii="Garamond" w:hAnsi="Garamond"/>
                <w:sz w:val="22"/>
                <w:szCs w:val="22"/>
              </w:rPr>
              <w:t>Gianluca Palma, Sofia Orlando, Marco Scarpa</w:t>
            </w:r>
            <w:r w:rsidR="00887036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887036" w:rsidRPr="00236748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 w:rsidR="003507F2"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proofErr w:type="spellEnd"/>
            <w:r w:rsidR="00887036" w:rsidRPr="00236748">
              <w:rPr>
                <w:rFonts w:ascii="Garamond" w:hAnsi="Garamond"/>
                <w:sz w:val="22"/>
                <w:szCs w:val="22"/>
              </w:rPr>
              <w:t xml:space="preserve"> Alberto Favretto</w:t>
            </w:r>
            <w:r w:rsidR="0088703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507F2" w:rsidRPr="00672466">
              <w:rPr>
                <w:rFonts w:ascii="Garamond" w:hAnsi="Garamond" w:cs="Calibri"/>
                <w:b/>
                <w:sz w:val="22"/>
                <w:szCs w:val="22"/>
                <w:lang w:val="en-US"/>
              </w:rPr>
              <w:t>lighting design</w:t>
            </w:r>
            <w:r w:rsidR="003507F2" w:rsidRPr="00672466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 xml:space="preserve"> </w:t>
            </w:r>
            <w:r w:rsidR="00887036" w:rsidRPr="00236748">
              <w:rPr>
                <w:rFonts w:ascii="Garamond" w:hAnsi="Garamond"/>
                <w:sz w:val="22"/>
                <w:szCs w:val="22"/>
              </w:rPr>
              <w:t xml:space="preserve">Sander </w:t>
            </w:r>
            <w:proofErr w:type="spellStart"/>
            <w:r w:rsidR="00887036" w:rsidRPr="00236748">
              <w:rPr>
                <w:rFonts w:ascii="Garamond" w:hAnsi="Garamond"/>
                <w:sz w:val="22"/>
                <w:szCs w:val="22"/>
              </w:rPr>
              <w:t>Loonen</w:t>
            </w:r>
            <w:proofErr w:type="spellEnd"/>
            <w:r w:rsidR="00887036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887036" w:rsidRPr="00236748">
              <w:rPr>
                <w:rFonts w:ascii="Garamond" w:hAnsi="Garamond"/>
                <w:b/>
                <w:bCs/>
                <w:sz w:val="22"/>
                <w:szCs w:val="22"/>
              </w:rPr>
              <w:t>costum</w:t>
            </w:r>
            <w:r w:rsidR="003507F2">
              <w:rPr>
                <w:rFonts w:ascii="Garamond" w:hAnsi="Garamond"/>
                <w:b/>
                <w:bCs/>
                <w:sz w:val="22"/>
                <w:szCs w:val="22"/>
              </w:rPr>
              <w:t>es</w:t>
            </w:r>
            <w:proofErr w:type="spellEnd"/>
            <w:r w:rsidR="00887036" w:rsidRPr="0023674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887036" w:rsidRPr="00236748">
              <w:rPr>
                <w:rFonts w:ascii="Garamond" w:hAnsi="Garamond"/>
                <w:sz w:val="22"/>
                <w:szCs w:val="22"/>
              </w:rPr>
              <w:t xml:space="preserve">Gianluca </w:t>
            </w:r>
            <w:proofErr w:type="spellStart"/>
            <w:r w:rsidR="00887036" w:rsidRPr="00236748">
              <w:rPr>
                <w:rFonts w:ascii="Garamond" w:hAnsi="Garamond"/>
                <w:sz w:val="22"/>
                <w:szCs w:val="22"/>
              </w:rPr>
              <w:t>Sbicca</w:t>
            </w:r>
            <w:proofErr w:type="spellEnd"/>
            <w:r w:rsidR="0088703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87036" w:rsidRPr="00236748">
              <w:rPr>
                <w:rFonts w:ascii="Garamond" w:hAnsi="Garamond"/>
                <w:b/>
                <w:bCs/>
                <w:sz w:val="22"/>
                <w:szCs w:val="22"/>
              </w:rPr>
              <w:t xml:space="preserve">video </w:t>
            </w:r>
            <w:r w:rsidR="00887036" w:rsidRPr="00236748">
              <w:rPr>
                <w:rFonts w:ascii="Garamond" w:hAnsi="Garamond"/>
                <w:sz w:val="22"/>
                <w:szCs w:val="22"/>
              </w:rPr>
              <w:t>Caterina Salvadori, Mariasole Brusa</w:t>
            </w:r>
            <w:r w:rsidR="00887036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887036" w:rsidRPr="00236748">
              <w:rPr>
                <w:rFonts w:ascii="Garamond" w:hAnsi="Garamond"/>
                <w:sz w:val="22"/>
                <w:szCs w:val="22"/>
              </w:rPr>
              <w:t>Meclimone</w:t>
            </w:r>
            <w:proofErr w:type="spellEnd"/>
            <w:r w:rsidR="00887036" w:rsidRPr="00236748">
              <w:rPr>
                <w:rFonts w:ascii="Garamond" w:hAnsi="Garamond"/>
                <w:sz w:val="22"/>
                <w:szCs w:val="22"/>
              </w:rPr>
              <w:t xml:space="preserve"> Produzioni</w:t>
            </w:r>
            <w:r w:rsidR="00887036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887036" w:rsidRPr="00236748">
              <w:rPr>
                <w:rFonts w:ascii="Garamond" w:hAnsi="Garamond"/>
                <w:b/>
                <w:bCs/>
                <w:sz w:val="22"/>
                <w:szCs w:val="22"/>
              </w:rPr>
              <w:t>pro</w:t>
            </w:r>
            <w:r w:rsidR="003507F2">
              <w:rPr>
                <w:rFonts w:ascii="Garamond" w:hAnsi="Garamond"/>
                <w:b/>
                <w:bCs/>
                <w:sz w:val="22"/>
                <w:szCs w:val="22"/>
              </w:rPr>
              <w:t>ject’s</w:t>
            </w:r>
            <w:proofErr w:type="spellEnd"/>
            <w:r w:rsidR="003507F2">
              <w:rPr>
                <w:rFonts w:ascii="Garamond" w:hAnsi="Garamond"/>
                <w:b/>
                <w:bCs/>
                <w:sz w:val="22"/>
                <w:szCs w:val="22"/>
              </w:rPr>
              <w:t xml:space="preserve"> tutors</w:t>
            </w:r>
            <w:r w:rsidR="00887036" w:rsidRPr="00236748">
              <w:rPr>
                <w:rFonts w:ascii="Garamond" w:hAnsi="Garamond"/>
                <w:sz w:val="22"/>
                <w:szCs w:val="22"/>
              </w:rPr>
              <w:t xml:space="preserve"> Stefano Ricci</w:t>
            </w:r>
            <w:r w:rsidR="00887036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887036" w:rsidRPr="00236748">
              <w:rPr>
                <w:rFonts w:ascii="Garamond" w:hAnsi="Garamond"/>
                <w:sz w:val="22"/>
                <w:szCs w:val="22"/>
              </w:rPr>
              <w:t>Gianni Forte</w:t>
            </w:r>
            <w:r w:rsidR="0088703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87036" w:rsidRPr="00236748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 w:rsidR="003507F2">
              <w:rPr>
                <w:rFonts w:ascii="Garamond" w:hAnsi="Garamond"/>
                <w:b/>
                <w:bCs/>
                <w:sz w:val="22"/>
                <w:szCs w:val="22"/>
              </w:rPr>
              <w:t>ction</w:t>
            </w:r>
            <w:r w:rsidR="00887036" w:rsidRPr="00236748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  <w:r w:rsidR="0088703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507F2">
              <w:rPr>
                <w:rFonts w:ascii="Garamond" w:hAnsi="Garamond"/>
                <w:b/>
                <w:bCs/>
                <w:sz w:val="22"/>
                <w:szCs w:val="22"/>
              </w:rPr>
              <w:t>with the support of</w:t>
            </w:r>
            <w:r w:rsidR="00887036" w:rsidRPr="00236748">
              <w:rPr>
                <w:rFonts w:ascii="Garamond" w:hAnsi="Garamond"/>
                <w:sz w:val="22"/>
                <w:szCs w:val="22"/>
              </w:rPr>
              <w:t xml:space="preserve"> Teatro del Drago</w:t>
            </w:r>
          </w:p>
          <w:p w14:paraId="507CF906" w14:textId="0B13D81D" w:rsidR="00B139DE" w:rsidRPr="00672466" w:rsidRDefault="00B139DE" w:rsidP="00B139D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</w:tc>
      </w:tr>
      <w:tr w:rsidR="0018354D" w:rsidRPr="00672466" w14:paraId="3EE12D14" w14:textId="77777777" w:rsidTr="00C9222C">
        <w:tc>
          <w:tcPr>
            <w:tcW w:w="2942" w:type="dxa"/>
          </w:tcPr>
          <w:p w14:paraId="0539D9AB" w14:textId="2A54D17E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034CE8">
              <w:rPr>
                <w:rFonts w:ascii="Garamond" w:hAnsi="Garamond"/>
              </w:rPr>
              <w:t>9</w:t>
            </w:r>
            <w:r w:rsidRPr="00672466">
              <w:rPr>
                <w:rFonts w:ascii="Garamond" w:hAnsi="Garamond"/>
              </w:rPr>
              <w:t>pm</w:t>
            </w:r>
          </w:p>
          <w:p w14:paraId="1760193D" w14:textId="43FE2FCC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Forte Marghera –</w:t>
            </w:r>
            <w:r w:rsidR="00332D8E">
              <w:rPr>
                <w:rFonts w:ascii="Garamond" w:hAnsi="Garamond"/>
              </w:rPr>
              <w:t xml:space="preserve"> </w:t>
            </w:r>
          </w:p>
          <w:p w14:paraId="5B717F9C" w14:textId="5CB501C4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Padiglione 30</w:t>
            </w:r>
          </w:p>
          <w:p w14:paraId="7C7E3AA4" w14:textId="77777777" w:rsidR="0018354D" w:rsidRPr="009C2B34" w:rsidRDefault="0018354D" w:rsidP="0018354D">
            <w:pPr>
              <w:spacing w:after="0"/>
              <w:rPr>
                <w:rFonts w:ascii="Garamond" w:hAnsi="Garamond"/>
              </w:rPr>
            </w:pPr>
          </w:p>
          <w:p w14:paraId="2D99CFD3" w14:textId="23F8B523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FB7369">
              <w:rPr>
                <w:rFonts w:ascii="Garamond" w:hAnsi="Garamond"/>
              </w:rPr>
              <w:t>10</w:t>
            </w:r>
            <w:r w:rsidRPr="00672466">
              <w:rPr>
                <w:rFonts w:ascii="Garamond" w:hAnsi="Garamond"/>
              </w:rPr>
              <w:t>pm</w:t>
            </w:r>
          </w:p>
          <w:p w14:paraId="4BFA895A" w14:textId="00C6AD4B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Sala d’Armi E</w:t>
            </w:r>
          </w:p>
          <w:p w14:paraId="2003C323" w14:textId="77777777" w:rsidR="0018354D" w:rsidRDefault="0018354D" w:rsidP="0018354D">
            <w:pPr>
              <w:spacing w:after="0"/>
              <w:rPr>
                <w:rFonts w:ascii="Garamond" w:hAnsi="Garamond"/>
              </w:rPr>
            </w:pPr>
          </w:p>
          <w:p w14:paraId="7B9EDC34" w14:textId="77777777" w:rsidR="001D5108" w:rsidRDefault="001D5108" w:rsidP="0018354D">
            <w:pPr>
              <w:spacing w:after="0"/>
              <w:rPr>
                <w:rFonts w:ascii="Garamond" w:hAnsi="Garamond"/>
              </w:rPr>
            </w:pPr>
          </w:p>
          <w:p w14:paraId="014EE345" w14:textId="77777777" w:rsidR="001D5108" w:rsidRDefault="001D5108" w:rsidP="0018354D">
            <w:pPr>
              <w:spacing w:after="0"/>
              <w:rPr>
                <w:rFonts w:ascii="Garamond" w:hAnsi="Garamond"/>
              </w:rPr>
            </w:pPr>
          </w:p>
          <w:p w14:paraId="7E61303A" w14:textId="77777777" w:rsidR="001D5108" w:rsidRDefault="001D5108" w:rsidP="0018354D">
            <w:pPr>
              <w:spacing w:after="0"/>
              <w:rPr>
                <w:rFonts w:ascii="Garamond" w:hAnsi="Garamond"/>
              </w:rPr>
            </w:pPr>
          </w:p>
          <w:p w14:paraId="75C6831F" w14:textId="77777777" w:rsidR="001D5108" w:rsidRDefault="001D5108" w:rsidP="0018354D">
            <w:pPr>
              <w:spacing w:after="0"/>
              <w:rPr>
                <w:rFonts w:ascii="Garamond" w:hAnsi="Garamond"/>
              </w:rPr>
            </w:pPr>
          </w:p>
          <w:p w14:paraId="5199C9FF" w14:textId="77777777" w:rsidR="001D5108" w:rsidRDefault="001D5108" w:rsidP="0018354D">
            <w:pPr>
              <w:spacing w:after="0"/>
              <w:rPr>
                <w:rFonts w:ascii="Garamond" w:hAnsi="Garamond"/>
              </w:rPr>
            </w:pPr>
          </w:p>
          <w:p w14:paraId="42A53BF5" w14:textId="77777777" w:rsidR="001D5108" w:rsidRPr="001D5108" w:rsidRDefault="001D5108" w:rsidP="0018354D">
            <w:pPr>
              <w:spacing w:after="0"/>
              <w:rPr>
                <w:rFonts w:ascii="Garamond" w:hAnsi="Garamond"/>
                <w:sz w:val="21"/>
                <w:szCs w:val="21"/>
              </w:rPr>
            </w:pPr>
          </w:p>
          <w:p w14:paraId="4D26CF9C" w14:textId="1D0FBE19" w:rsidR="0018354D" w:rsidRPr="00672466" w:rsidRDefault="0018354D" w:rsidP="0018354D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822" w:type="dxa"/>
          </w:tcPr>
          <w:p w14:paraId="20245016" w14:textId="0446A84D" w:rsidR="0018354D" w:rsidRPr="00672466" w:rsidRDefault="0018354D" w:rsidP="0018354D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672466">
              <w:rPr>
                <w:rFonts w:ascii="Garamond" w:hAnsi="Garamond"/>
                <w:b/>
                <w:bCs/>
              </w:rPr>
              <w:t xml:space="preserve">ODIN TEATRET / EUGENIO BARBA </w:t>
            </w:r>
            <w:r w:rsidRPr="00672466">
              <w:rPr>
                <w:rFonts w:ascii="Garamond" w:hAnsi="Garamond"/>
              </w:rPr>
              <w:t>(</w:t>
            </w:r>
            <w:r w:rsidR="00034CE8">
              <w:rPr>
                <w:rFonts w:ascii="Garamond" w:hAnsi="Garamond"/>
              </w:rPr>
              <w:t>DK/</w:t>
            </w:r>
            <w:r w:rsidRPr="00672466">
              <w:rPr>
                <w:rFonts w:ascii="Garamond" w:hAnsi="Garamond"/>
              </w:rPr>
              <w:t>IT)</w:t>
            </w:r>
          </w:p>
          <w:p w14:paraId="2C2121AE" w14:textId="726B5105" w:rsidR="0018354D" w:rsidRPr="00034CE8" w:rsidRDefault="00CB19AB" w:rsidP="0018354D">
            <w:pPr>
              <w:spacing w:after="0"/>
              <w:jc w:val="both"/>
              <w:rPr>
                <w:rFonts w:ascii="Garamond" w:hAnsi="Garamond"/>
              </w:rPr>
            </w:pPr>
            <w:proofErr w:type="spellStart"/>
            <w:r w:rsidRPr="00414531">
              <w:rPr>
                <w:rFonts w:ascii="Garamond" w:hAnsi="Garamond"/>
                <w:b/>
                <w:bCs/>
                <w:i/>
                <w:iCs/>
              </w:rPr>
              <w:t>Hamlet’s</w:t>
            </w:r>
            <w:proofErr w:type="spellEnd"/>
            <w:r w:rsidRPr="00414531">
              <w:rPr>
                <w:rFonts w:ascii="Garamond" w:hAnsi="Garamond"/>
                <w:b/>
                <w:bCs/>
                <w:i/>
                <w:iCs/>
              </w:rPr>
              <w:t xml:space="preserve"> Clouds </w:t>
            </w:r>
            <w:r w:rsidR="0018354D" w:rsidRPr="00034CE8">
              <w:rPr>
                <w:rFonts w:ascii="Garamond" w:hAnsi="Garamond"/>
              </w:rPr>
              <w:t xml:space="preserve">(2025, </w:t>
            </w:r>
            <w:r w:rsidR="0043393B">
              <w:rPr>
                <w:rFonts w:ascii="Garamond" w:hAnsi="Garamond"/>
              </w:rPr>
              <w:t>70’</w:t>
            </w:r>
            <w:r w:rsidR="0018354D" w:rsidRPr="00034CE8">
              <w:rPr>
                <w:rFonts w:ascii="Garamond" w:hAnsi="Garamond"/>
              </w:rPr>
              <w:t xml:space="preserve">) </w:t>
            </w:r>
          </w:p>
          <w:p w14:paraId="6479BD6B" w14:textId="1C777EE2" w:rsidR="0018354D" w:rsidRPr="002B4134" w:rsidRDefault="0018354D" w:rsidP="0018354D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2B4134">
              <w:rPr>
                <w:rFonts w:ascii="Garamond" w:hAnsi="Garamond"/>
                <w:i/>
                <w:iCs/>
                <w:lang w:val="en-US"/>
              </w:rPr>
              <w:t xml:space="preserve">second performance </w:t>
            </w:r>
          </w:p>
          <w:p w14:paraId="07D759B2" w14:textId="77777777" w:rsidR="0018354D" w:rsidRPr="009C2B34" w:rsidRDefault="0018354D" w:rsidP="0018354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  <w:p w14:paraId="61602B4B" w14:textId="77777777" w:rsidR="0018354D" w:rsidRPr="00672466" w:rsidRDefault="0018354D" w:rsidP="0018354D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ATHOS MION</w:t>
            </w:r>
            <w:r w:rsidRPr="00672466">
              <w:rPr>
                <w:rFonts w:ascii="Garamond" w:hAnsi="Garamond"/>
                <w:lang w:val="en-US"/>
              </w:rPr>
              <w:t xml:space="preserve"> (IT)</w:t>
            </w:r>
          </w:p>
          <w:p w14:paraId="4169C5F8" w14:textId="77777777" w:rsidR="0018354D" w:rsidRPr="00726427" w:rsidRDefault="0018354D" w:rsidP="0018354D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726427">
              <w:rPr>
                <w:rFonts w:ascii="Garamond" w:hAnsi="Garamond"/>
                <w:i/>
                <w:iCs/>
                <w:lang w:val="en-US"/>
              </w:rPr>
              <w:t>winner Biennale College Teatro – Dramaturgy 2024-2025</w:t>
            </w:r>
          </w:p>
          <w:p w14:paraId="11DCA040" w14:textId="7921C881" w:rsidR="0018354D" w:rsidRDefault="0018354D" w:rsidP="0018354D">
            <w:pPr>
              <w:spacing w:after="0"/>
              <w:rPr>
                <w:rFonts w:ascii="Garamond" w:hAnsi="Garamond"/>
                <w:lang w:val="en-US"/>
              </w:rPr>
            </w:pPr>
            <w:proofErr w:type="spellStart"/>
            <w:r w:rsidRPr="00726427">
              <w:rPr>
                <w:rFonts w:ascii="Garamond" w:hAnsi="Garamond"/>
                <w:b/>
                <w:bCs/>
                <w:i/>
                <w:iCs/>
                <w:lang w:val="en-US"/>
              </w:rPr>
              <w:t>Orge</w:t>
            </w:r>
            <w:proofErr w:type="spellEnd"/>
            <w:r w:rsidRPr="00726427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per George </w:t>
            </w:r>
            <w:r w:rsidRPr="00726427">
              <w:rPr>
                <w:rFonts w:ascii="Garamond" w:hAnsi="Garamond"/>
                <w:lang w:val="en-US"/>
              </w:rPr>
              <w:t xml:space="preserve">(2025, </w:t>
            </w:r>
            <w:r w:rsidR="001440CF" w:rsidRPr="00726427">
              <w:rPr>
                <w:rFonts w:ascii="Garamond" w:hAnsi="Garamond"/>
                <w:lang w:val="en-US"/>
              </w:rPr>
              <w:t>ca. 60’</w:t>
            </w:r>
            <w:r w:rsidRPr="00726427">
              <w:rPr>
                <w:rFonts w:ascii="Garamond" w:hAnsi="Garamond"/>
                <w:lang w:val="en-US"/>
              </w:rPr>
              <w:t>)</w:t>
            </w:r>
          </w:p>
          <w:p w14:paraId="6349F950" w14:textId="2A5DFCD9" w:rsidR="00E964F1" w:rsidRPr="00E964F1" w:rsidRDefault="00E964F1" w:rsidP="0018354D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E964F1">
              <w:rPr>
                <w:rFonts w:ascii="Garamond" w:hAnsi="Garamond"/>
                <w:i/>
                <w:iCs/>
                <w:lang w:val="en-US"/>
              </w:rPr>
              <w:t>(Orgies for George)</w:t>
            </w:r>
          </w:p>
          <w:p w14:paraId="57FC72F7" w14:textId="77777777" w:rsidR="0018354D" w:rsidRPr="00FA7E52" w:rsidRDefault="0018354D" w:rsidP="0018354D">
            <w:pPr>
              <w:spacing w:after="0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79048EA4" w14:textId="3007E3D4" w:rsidR="0018354D" w:rsidRPr="00672466" w:rsidRDefault="001D5108" w:rsidP="0018354D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by </w:t>
            </w:r>
            <w:r w:rsidRPr="001D5108">
              <w:rPr>
                <w:rFonts w:ascii="Garamond" w:hAnsi="Garamond"/>
                <w:sz w:val="22"/>
                <w:szCs w:val="22"/>
              </w:rPr>
              <w:t>Athos Mion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mise en </w:t>
            </w:r>
            <w:proofErr w:type="spellStart"/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>lecture</w:t>
            </w:r>
            <w:proofErr w:type="spellEnd"/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51119">
              <w:rPr>
                <w:rFonts w:ascii="Garamond" w:hAnsi="Garamond"/>
                <w:sz w:val="22"/>
                <w:szCs w:val="22"/>
              </w:rPr>
              <w:t>Arturo Cirillo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 Giulia Alfano, Pietro Carfi, Carla D’Avino, Francesco De Fusco, Marco Filosa, Nicole </w:t>
            </w:r>
            <w:proofErr w:type="spellStart"/>
            <w:r w:rsidRPr="00F51119">
              <w:rPr>
                <w:rFonts w:ascii="Garamond" w:hAnsi="Garamond"/>
                <w:sz w:val="22"/>
                <w:szCs w:val="22"/>
              </w:rPr>
              <w:t>Focacci</w:t>
            </w:r>
            <w:proofErr w:type="spellEnd"/>
            <w:r w:rsidRPr="00F51119">
              <w:rPr>
                <w:rFonts w:ascii="Garamond" w:hAnsi="Garamond"/>
                <w:sz w:val="22"/>
                <w:szCs w:val="22"/>
              </w:rPr>
              <w:t xml:space="preserve">, Emma La Marca, Fiamma Leonetti, Sara Marzullo, Antoni Pezone, Anna </w:t>
            </w:r>
            <w:proofErr w:type="spellStart"/>
            <w:r w:rsidRPr="00F51119">
              <w:rPr>
                <w:rFonts w:ascii="Garamond" w:hAnsi="Garamond"/>
                <w:sz w:val="22"/>
                <w:szCs w:val="22"/>
              </w:rPr>
              <w:t>Pimpinelli</w:t>
            </w:r>
            <w:proofErr w:type="spellEnd"/>
            <w:r w:rsidRPr="00F51119">
              <w:rPr>
                <w:rFonts w:ascii="Garamond" w:hAnsi="Garamond"/>
                <w:sz w:val="22"/>
                <w:szCs w:val="22"/>
              </w:rPr>
              <w:t xml:space="preserve">, Gabriele Romagnoli, Gerardo Sirico, Lorenzo Vacalebre </w:t>
            </w:r>
            <w:r w:rsidR="0046646B">
              <w:rPr>
                <w:rFonts w:ascii="Garamond" w:hAnsi="Garamond"/>
                <w:b/>
                <w:bCs/>
                <w:sz w:val="22"/>
                <w:szCs w:val="22"/>
              </w:rPr>
              <w:t xml:space="preserve">with the </w:t>
            </w:r>
            <w:proofErr w:type="spellStart"/>
            <w:r w:rsidR="00AA413B">
              <w:rPr>
                <w:rFonts w:ascii="Garamond" w:hAnsi="Garamond"/>
                <w:b/>
                <w:bCs/>
                <w:sz w:val="22"/>
                <w:szCs w:val="22"/>
              </w:rPr>
              <w:t>artistic</w:t>
            </w:r>
            <w:proofErr w:type="spellEnd"/>
            <w:r w:rsidR="00AA413B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6646B">
              <w:rPr>
                <w:rFonts w:ascii="Garamond" w:hAnsi="Garamond"/>
                <w:b/>
                <w:bCs/>
                <w:sz w:val="22"/>
                <w:szCs w:val="22"/>
              </w:rPr>
              <w:t>collaboration</w:t>
            </w:r>
            <w:proofErr w:type="spellEnd"/>
            <w:r w:rsidR="0046646B">
              <w:rPr>
                <w:rFonts w:ascii="Garamond" w:hAnsi="Garamond"/>
                <w:b/>
                <w:bCs/>
                <w:sz w:val="22"/>
                <w:szCs w:val="22"/>
              </w:rPr>
              <w:t xml:space="preserve"> of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 Annalisa D’Amato, Niccolò Di Molfetta, Isabella </w:t>
            </w:r>
            <w:proofErr w:type="spellStart"/>
            <w:r w:rsidRPr="00F51119">
              <w:rPr>
                <w:rFonts w:ascii="Garamond" w:hAnsi="Garamond"/>
                <w:sz w:val="22"/>
                <w:szCs w:val="22"/>
              </w:rPr>
              <w:t>Rizzitello</w:t>
            </w:r>
            <w:proofErr w:type="spellEnd"/>
            <w:r w:rsidRPr="00F5111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1801F4" w:rsidRPr="00236748">
              <w:rPr>
                <w:rFonts w:ascii="Garamond" w:hAnsi="Garamond"/>
                <w:b/>
                <w:bCs/>
                <w:sz w:val="22"/>
                <w:szCs w:val="22"/>
              </w:rPr>
              <w:t>pro</w:t>
            </w:r>
            <w:r w:rsidR="001801F4">
              <w:rPr>
                <w:rFonts w:ascii="Garamond" w:hAnsi="Garamond"/>
                <w:b/>
                <w:bCs/>
                <w:sz w:val="22"/>
                <w:szCs w:val="22"/>
              </w:rPr>
              <w:t>ject’s</w:t>
            </w:r>
            <w:proofErr w:type="spellEnd"/>
            <w:r w:rsidR="001801F4">
              <w:rPr>
                <w:rFonts w:ascii="Garamond" w:hAnsi="Garamond"/>
                <w:b/>
                <w:bCs/>
                <w:sz w:val="22"/>
                <w:szCs w:val="22"/>
              </w:rPr>
              <w:t xml:space="preserve"> tutors</w:t>
            </w:r>
            <w:r w:rsidR="001801F4" w:rsidRPr="00236748">
              <w:rPr>
                <w:rFonts w:ascii="Garamond" w:hAnsi="Garamond"/>
                <w:sz w:val="22"/>
                <w:szCs w:val="22"/>
              </w:rPr>
              <w:t xml:space="preserve"> Stefano Ricci</w:t>
            </w:r>
            <w:r w:rsidR="001801F4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1801F4" w:rsidRPr="00236748">
              <w:rPr>
                <w:rFonts w:ascii="Garamond" w:hAnsi="Garamond"/>
                <w:sz w:val="22"/>
                <w:szCs w:val="22"/>
              </w:rPr>
              <w:t>Gianni Forte</w:t>
            </w:r>
            <w:r w:rsidR="001801F4"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 w:rsidR="00997779">
              <w:rPr>
                <w:rFonts w:ascii="Garamond" w:hAnsi="Garamond"/>
                <w:b/>
                <w:bCs/>
                <w:sz w:val="22"/>
                <w:szCs w:val="22"/>
              </w:rPr>
              <w:t>ction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51119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1801F4">
              <w:rPr>
                <w:rFonts w:ascii="Garamond" w:hAnsi="Garamond"/>
                <w:sz w:val="22"/>
                <w:szCs w:val="22"/>
              </w:rPr>
              <w:t xml:space="preserve">, Teatro di Napoli-Teatro Nazionale </w:t>
            </w:r>
            <w:r w:rsidR="001801F4" w:rsidRPr="001801F4">
              <w:rPr>
                <w:rFonts w:ascii="Garamond" w:hAnsi="Garamond"/>
                <w:b/>
                <w:bCs/>
                <w:sz w:val="22"/>
                <w:szCs w:val="22"/>
              </w:rPr>
              <w:t xml:space="preserve">in </w:t>
            </w:r>
            <w:proofErr w:type="spellStart"/>
            <w:r w:rsidR="001801F4" w:rsidRPr="001801F4">
              <w:rPr>
                <w:rFonts w:ascii="Garamond" w:hAnsi="Garamond"/>
                <w:b/>
                <w:bCs/>
                <w:sz w:val="22"/>
                <w:szCs w:val="22"/>
              </w:rPr>
              <w:t>collaboration</w:t>
            </w:r>
            <w:proofErr w:type="spellEnd"/>
            <w:r w:rsidR="001801F4" w:rsidRPr="001801F4">
              <w:rPr>
                <w:rFonts w:ascii="Garamond" w:hAnsi="Garamond"/>
                <w:b/>
                <w:bCs/>
                <w:sz w:val="22"/>
                <w:szCs w:val="22"/>
              </w:rPr>
              <w:t xml:space="preserve"> with</w:t>
            </w:r>
            <w:r w:rsidR="001801F4">
              <w:rPr>
                <w:rFonts w:ascii="Garamond" w:hAnsi="Garamond"/>
                <w:sz w:val="22"/>
                <w:szCs w:val="22"/>
              </w:rPr>
              <w:t xml:space="preserve"> Marche Teatro</w:t>
            </w:r>
          </w:p>
        </w:tc>
      </w:tr>
    </w:tbl>
    <w:p w14:paraId="48737F52" w14:textId="77777777" w:rsidR="00F27F0F" w:rsidRPr="001801F4" w:rsidRDefault="00F27F0F" w:rsidP="00F27F0F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46492C33" w14:textId="77777777" w:rsidR="00835889" w:rsidRPr="001801F4" w:rsidRDefault="00835889" w:rsidP="00F27F0F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3AA2A374" w14:textId="77777777" w:rsidR="004D103B" w:rsidRPr="00672466" w:rsidRDefault="004D103B" w:rsidP="004D103B">
      <w:pPr>
        <w:spacing w:after="0"/>
        <w:ind w:left="-142"/>
        <w:rPr>
          <w:rFonts w:ascii="Garamond" w:hAnsi="Garamond"/>
          <w:b/>
          <w:bCs/>
          <w:lang w:val="en-US"/>
        </w:rPr>
      </w:pPr>
      <w:r w:rsidRPr="00672466">
        <w:rPr>
          <w:rFonts w:ascii="Garamond" w:hAnsi="Garamond"/>
          <w:b/>
          <w:bCs/>
          <w:lang w:val="en-US"/>
        </w:rPr>
        <w:t>WEDNESDAY, JUNE 4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A027AC" w:rsidRPr="00672466" w14:paraId="75A8FA7A" w14:textId="77777777" w:rsidTr="00C9222C">
        <w:tc>
          <w:tcPr>
            <w:tcW w:w="2972" w:type="dxa"/>
          </w:tcPr>
          <w:p w14:paraId="445765BC" w14:textId="77777777" w:rsidR="00A502D6" w:rsidRDefault="00A502D6" w:rsidP="00A502D6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36473387" w14:textId="77777777" w:rsidR="00A027AC" w:rsidRPr="00672466" w:rsidRDefault="00A027AC" w:rsidP="00A027A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4476F90B" w14:textId="77777777" w:rsidR="00A027AC" w:rsidRPr="00672466" w:rsidRDefault="00A027AC" w:rsidP="00451CA7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2549D3C6" w14:textId="77777777" w:rsidR="00A027AC" w:rsidRPr="00672466" w:rsidRDefault="00A027AC" w:rsidP="00A027AC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1C4E0A4E" w14:textId="77777777" w:rsidR="00A027AC" w:rsidRPr="00672466" w:rsidRDefault="00A027AC" w:rsidP="00A027A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78EE0EBA" w14:textId="77777777" w:rsidR="00A027AC" w:rsidRPr="00672466" w:rsidRDefault="00A027AC" w:rsidP="00A027A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233CFC54" w14:textId="77777777" w:rsidR="00A027AC" w:rsidRPr="00FA7E52" w:rsidRDefault="00A027AC" w:rsidP="00A80DB0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F27F0F" w:rsidRPr="00672466" w14:paraId="5EEB3525" w14:textId="77777777" w:rsidTr="00C9222C">
        <w:tc>
          <w:tcPr>
            <w:tcW w:w="2972" w:type="dxa"/>
          </w:tcPr>
          <w:p w14:paraId="67E6B4AA" w14:textId="77777777" w:rsidR="00A502D6" w:rsidRDefault="00A502D6" w:rsidP="00A502D6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56643EA8" w14:textId="0A7168E6" w:rsidR="00451CA7" w:rsidRPr="00672466" w:rsidRDefault="00A027AC" w:rsidP="00451CA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Palazzo Ca’ F</w:t>
            </w:r>
            <w:r w:rsidR="008310A4">
              <w:rPr>
                <w:rFonts w:ascii="Garamond" w:hAnsi="Garamond"/>
              </w:rPr>
              <w:t>o</w:t>
            </w:r>
            <w:r>
              <w:rPr>
                <w:rFonts w:ascii="Garamond" w:hAnsi="Garamond"/>
              </w:rPr>
              <w:t>scari</w:t>
            </w:r>
          </w:p>
          <w:p w14:paraId="3D3D2E89" w14:textId="77777777" w:rsidR="00451CA7" w:rsidRPr="00672466" w:rsidRDefault="00451CA7" w:rsidP="00F272D3">
            <w:pPr>
              <w:spacing w:after="0"/>
              <w:rPr>
                <w:rFonts w:ascii="Garamond" w:hAnsi="Garamond"/>
                <w:sz w:val="40"/>
                <w:szCs w:val="40"/>
              </w:rPr>
            </w:pPr>
          </w:p>
          <w:p w14:paraId="1B491773" w14:textId="77777777" w:rsidR="00A80DB0" w:rsidRPr="00672466" w:rsidRDefault="00A80DB0" w:rsidP="00F272D3">
            <w:pPr>
              <w:spacing w:after="0"/>
              <w:rPr>
                <w:rFonts w:ascii="Garamond" w:hAnsi="Garamond"/>
              </w:rPr>
            </w:pPr>
          </w:p>
          <w:p w14:paraId="722E5682" w14:textId="4CACF67A" w:rsidR="00F272D3" w:rsidRPr="00672466" w:rsidRDefault="004D103B" w:rsidP="00F272D3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</w:t>
            </w:r>
            <w:r w:rsidR="00F272D3" w:rsidRPr="00672466">
              <w:rPr>
                <w:rFonts w:ascii="Garamond" w:hAnsi="Garamond"/>
              </w:rPr>
              <w:t xml:space="preserve"> </w:t>
            </w:r>
            <w:r w:rsidR="004D600E">
              <w:rPr>
                <w:rFonts w:ascii="Garamond" w:hAnsi="Garamond"/>
              </w:rPr>
              <w:t>6</w:t>
            </w:r>
            <w:r w:rsidRPr="00672466">
              <w:rPr>
                <w:rFonts w:ascii="Garamond" w:hAnsi="Garamond"/>
              </w:rPr>
              <w:t>pm</w:t>
            </w:r>
          </w:p>
          <w:p w14:paraId="76B9B022" w14:textId="77777777" w:rsidR="00F272D3" w:rsidRPr="00672466" w:rsidRDefault="00F272D3" w:rsidP="00F272D3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Sala d’Armi E</w:t>
            </w:r>
          </w:p>
          <w:p w14:paraId="168E81E0" w14:textId="77777777" w:rsidR="00AA1D9C" w:rsidRPr="00672466" w:rsidRDefault="00AA1D9C" w:rsidP="00C9222C">
            <w:pPr>
              <w:spacing w:after="0"/>
              <w:rPr>
                <w:rFonts w:ascii="Garamond" w:hAnsi="Garamond"/>
              </w:rPr>
            </w:pPr>
          </w:p>
          <w:p w14:paraId="21010A43" w14:textId="77777777" w:rsidR="005E3FF3" w:rsidRPr="00672466" w:rsidRDefault="005E3FF3" w:rsidP="00C9222C">
            <w:pPr>
              <w:spacing w:after="0"/>
              <w:rPr>
                <w:rFonts w:ascii="Garamond" w:hAnsi="Garamond"/>
              </w:rPr>
            </w:pPr>
          </w:p>
          <w:p w14:paraId="7AC5F785" w14:textId="77777777" w:rsidR="005E3FF3" w:rsidRDefault="005E3FF3" w:rsidP="00C9222C">
            <w:pPr>
              <w:spacing w:after="0"/>
              <w:rPr>
                <w:rFonts w:ascii="Garamond" w:hAnsi="Garamond"/>
              </w:rPr>
            </w:pPr>
          </w:p>
          <w:p w14:paraId="38664677" w14:textId="77777777" w:rsidR="00FD29B5" w:rsidRDefault="00FD29B5" w:rsidP="00C9222C">
            <w:pPr>
              <w:spacing w:after="0"/>
              <w:rPr>
                <w:rFonts w:ascii="Garamond" w:hAnsi="Garamond"/>
              </w:rPr>
            </w:pPr>
          </w:p>
          <w:p w14:paraId="05ABBE6A" w14:textId="77777777" w:rsidR="00FD29B5" w:rsidRDefault="00FD29B5" w:rsidP="00C9222C">
            <w:pPr>
              <w:spacing w:after="0"/>
              <w:rPr>
                <w:rFonts w:ascii="Garamond" w:hAnsi="Garamond"/>
              </w:rPr>
            </w:pPr>
          </w:p>
          <w:p w14:paraId="2062CC65" w14:textId="77777777" w:rsidR="00243445" w:rsidRPr="00672466" w:rsidRDefault="00243445" w:rsidP="00C9222C">
            <w:pPr>
              <w:spacing w:after="0"/>
              <w:rPr>
                <w:rFonts w:ascii="Garamond" w:hAnsi="Garamond"/>
              </w:rPr>
            </w:pPr>
          </w:p>
          <w:p w14:paraId="14A5BA49" w14:textId="785EEB4E" w:rsidR="00F27F0F" w:rsidRPr="00672466" w:rsidRDefault="004D103B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</w:t>
            </w:r>
            <w:r w:rsidR="00F27F0F" w:rsidRPr="00672466">
              <w:rPr>
                <w:rFonts w:ascii="Garamond" w:hAnsi="Garamond"/>
              </w:rPr>
              <w:t xml:space="preserve"> </w:t>
            </w:r>
            <w:r w:rsidR="00CB19AB">
              <w:rPr>
                <w:rFonts w:ascii="Garamond" w:hAnsi="Garamond"/>
              </w:rPr>
              <w:t>7</w:t>
            </w:r>
            <w:r w:rsidRPr="00672466">
              <w:rPr>
                <w:rFonts w:ascii="Garamond" w:hAnsi="Garamond"/>
              </w:rPr>
              <w:t>pm</w:t>
            </w:r>
          </w:p>
          <w:p w14:paraId="5DCCE5C1" w14:textId="77777777" w:rsidR="00F27F0F" w:rsidRPr="00672466" w:rsidRDefault="005E3FF3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Tese dei Soppalchi</w:t>
            </w:r>
          </w:p>
          <w:p w14:paraId="4D254063" w14:textId="77777777" w:rsidR="00697884" w:rsidRDefault="00697884" w:rsidP="00F4328E">
            <w:pPr>
              <w:spacing w:after="0"/>
              <w:rPr>
                <w:rFonts w:ascii="Garamond" w:hAnsi="Garamond"/>
              </w:rPr>
            </w:pPr>
          </w:p>
          <w:p w14:paraId="6CCDF074" w14:textId="77777777" w:rsidR="0015722B" w:rsidRDefault="0015722B" w:rsidP="00F4328E">
            <w:pPr>
              <w:spacing w:after="0"/>
              <w:rPr>
                <w:rFonts w:ascii="Garamond" w:hAnsi="Garamond"/>
              </w:rPr>
            </w:pPr>
          </w:p>
          <w:p w14:paraId="476430C6" w14:textId="67D40DE0" w:rsidR="00F4328E" w:rsidRPr="00672466" w:rsidRDefault="00F4328E" w:rsidP="00F4328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lastRenderedPageBreak/>
              <w:t>h. 9pm</w:t>
            </w:r>
          </w:p>
          <w:p w14:paraId="0878FA2C" w14:textId="69AFF52B" w:rsidR="00F4328E" w:rsidRPr="00672466" w:rsidRDefault="00F4328E" w:rsidP="00F4328E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672466">
              <w:rPr>
                <w:rFonts w:ascii="Garamond" w:hAnsi="Garamond"/>
              </w:rPr>
              <w:t>Arsenale – Teatro alle Tese</w:t>
            </w:r>
          </w:p>
          <w:p w14:paraId="5297B453" w14:textId="77777777" w:rsidR="001A38C8" w:rsidRPr="00672466" w:rsidRDefault="001A38C8" w:rsidP="00C9222C">
            <w:pPr>
              <w:spacing w:after="0"/>
              <w:rPr>
                <w:rFonts w:ascii="Garamond" w:hAnsi="Garamond"/>
              </w:rPr>
            </w:pPr>
          </w:p>
          <w:p w14:paraId="5D380CE7" w14:textId="77777777" w:rsidR="001A38C8" w:rsidRPr="00672466" w:rsidRDefault="001A38C8" w:rsidP="00C9222C">
            <w:pPr>
              <w:spacing w:after="0"/>
              <w:rPr>
                <w:rFonts w:ascii="Garamond" w:hAnsi="Garamond"/>
              </w:rPr>
            </w:pPr>
          </w:p>
          <w:p w14:paraId="113999C0" w14:textId="77777777" w:rsidR="001A38C8" w:rsidRDefault="001A38C8" w:rsidP="00C9222C">
            <w:pPr>
              <w:spacing w:after="0"/>
              <w:rPr>
                <w:rFonts w:ascii="Garamond" w:hAnsi="Garamond"/>
              </w:rPr>
            </w:pPr>
          </w:p>
          <w:p w14:paraId="73FCF634" w14:textId="77777777" w:rsidR="00CB19AB" w:rsidRDefault="00CB19AB" w:rsidP="00C9222C">
            <w:pPr>
              <w:spacing w:after="0"/>
              <w:rPr>
                <w:rFonts w:ascii="Garamond" w:hAnsi="Garamond"/>
              </w:rPr>
            </w:pPr>
          </w:p>
          <w:p w14:paraId="12AAFFC4" w14:textId="77777777" w:rsidR="00CB19AB" w:rsidRDefault="00CB19AB" w:rsidP="00C9222C">
            <w:pPr>
              <w:spacing w:after="0"/>
              <w:rPr>
                <w:rFonts w:ascii="Garamond" w:hAnsi="Garamond"/>
              </w:rPr>
            </w:pPr>
          </w:p>
          <w:p w14:paraId="3859DDEC" w14:textId="77777777" w:rsidR="00F4328E" w:rsidRDefault="00F4328E" w:rsidP="00C9222C">
            <w:pPr>
              <w:spacing w:after="0"/>
              <w:rPr>
                <w:rFonts w:ascii="Garamond" w:hAnsi="Garamond"/>
              </w:rPr>
            </w:pPr>
          </w:p>
          <w:p w14:paraId="1A551DEF" w14:textId="77777777" w:rsidR="00F4328E" w:rsidRDefault="00F4328E" w:rsidP="00C9222C">
            <w:pPr>
              <w:spacing w:after="0"/>
              <w:rPr>
                <w:rFonts w:ascii="Garamond" w:hAnsi="Garamond"/>
              </w:rPr>
            </w:pPr>
          </w:p>
          <w:p w14:paraId="59054CAE" w14:textId="77777777" w:rsidR="00F4328E" w:rsidRDefault="00F4328E" w:rsidP="00C9222C">
            <w:pPr>
              <w:spacing w:after="0"/>
              <w:rPr>
                <w:rFonts w:ascii="Garamond" w:hAnsi="Garamond"/>
              </w:rPr>
            </w:pPr>
          </w:p>
          <w:p w14:paraId="463774C2" w14:textId="77777777" w:rsidR="00F4328E" w:rsidRDefault="00F4328E" w:rsidP="00C9222C">
            <w:pPr>
              <w:spacing w:after="0"/>
              <w:rPr>
                <w:rFonts w:ascii="Garamond" w:hAnsi="Garamond"/>
              </w:rPr>
            </w:pPr>
          </w:p>
          <w:p w14:paraId="52139361" w14:textId="77777777" w:rsidR="00F4328E" w:rsidRDefault="00F4328E" w:rsidP="00C9222C">
            <w:pPr>
              <w:spacing w:after="0"/>
              <w:rPr>
                <w:rFonts w:ascii="Garamond" w:hAnsi="Garamond"/>
              </w:rPr>
            </w:pPr>
          </w:p>
          <w:p w14:paraId="1829C0F7" w14:textId="77777777" w:rsidR="00F4328E" w:rsidRDefault="00F4328E" w:rsidP="00C9222C">
            <w:pPr>
              <w:spacing w:after="0"/>
              <w:rPr>
                <w:rFonts w:ascii="Garamond" w:hAnsi="Garamond"/>
              </w:rPr>
            </w:pPr>
          </w:p>
          <w:p w14:paraId="69295A2C" w14:textId="77777777" w:rsidR="00F4328E" w:rsidRDefault="00F4328E" w:rsidP="00C9222C">
            <w:pPr>
              <w:spacing w:after="0"/>
              <w:rPr>
                <w:rFonts w:ascii="Garamond" w:hAnsi="Garamond"/>
              </w:rPr>
            </w:pPr>
          </w:p>
          <w:p w14:paraId="70DF6E3F" w14:textId="77777777" w:rsidR="00F4328E" w:rsidRPr="00672466" w:rsidRDefault="00F4328E" w:rsidP="00C9222C">
            <w:pPr>
              <w:spacing w:after="0"/>
              <w:rPr>
                <w:rFonts w:ascii="Garamond" w:hAnsi="Garamond"/>
              </w:rPr>
            </w:pPr>
          </w:p>
          <w:p w14:paraId="47965A91" w14:textId="403263CB" w:rsidR="00451CA7" w:rsidRPr="00672466" w:rsidRDefault="004D103B" w:rsidP="00451CA7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CB19AB">
              <w:rPr>
                <w:rFonts w:ascii="Garamond" w:hAnsi="Garamond"/>
              </w:rPr>
              <w:t>9</w:t>
            </w:r>
            <w:r w:rsidRPr="00672466">
              <w:rPr>
                <w:rFonts w:ascii="Garamond" w:hAnsi="Garamond"/>
              </w:rPr>
              <w:t>pm</w:t>
            </w:r>
          </w:p>
          <w:p w14:paraId="6E1D56C6" w14:textId="4522ACFD" w:rsidR="00451CA7" w:rsidRPr="00672466" w:rsidRDefault="00451CA7" w:rsidP="00451CA7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Forte Marghera – </w:t>
            </w:r>
          </w:p>
          <w:p w14:paraId="7655981F" w14:textId="77777777" w:rsidR="00451CA7" w:rsidRPr="00672466" w:rsidRDefault="00451CA7" w:rsidP="00451CA7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Padiglione 30</w:t>
            </w:r>
          </w:p>
          <w:p w14:paraId="749A7F66" w14:textId="1120E180" w:rsidR="00F4328E" w:rsidRDefault="00F4328E" w:rsidP="00F4328E">
            <w:pPr>
              <w:spacing w:after="0"/>
              <w:rPr>
                <w:rFonts w:ascii="Garamond" w:hAnsi="Garamond"/>
              </w:rPr>
            </w:pPr>
          </w:p>
          <w:p w14:paraId="5B8DBE48" w14:textId="29170EAB" w:rsidR="00F4328E" w:rsidRPr="00672466" w:rsidRDefault="00F4328E" w:rsidP="00F4328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>
              <w:rPr>
                <w:rFonts w:ascii="Garamond" w:hAnsi="Garamond"/>
              </w:rPr>
              <w:t>10</w:t>
            </w:r>
            <w:r w:rsidRPr="00672466">
              <w:rPr>
                <w:rFonts w:ascii="Garamond" w:hAnsi="Garamond"/>
              </w:rPr>
              <w:t>pm</w:t>
            </w:r>
          </w:p>
          <w:p w14:paraId="67C9BCCD" w14:textId="77777777" w:rsidR="00F4328E" w:rsidRPr="00672466" w:rsidRDefault="00F4328E" w:rsidP="00F4328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Sala d’Armi E</w:t>
            </w:r>
          </w:p>
          <w:p w14:paraId="34E8505F" w14:textId="415CECD9" w:rsidR="001A38C8" w:rsidRPr="00672466" w:rsidRDefault="001A38C8" w:rsidP="00C9222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0C485437" w14:textId="7DF325BF" w:rsidR="00A027AC" w:rsidRDefault="00A027AC" w:rsidP="00A027AC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 xml:space="preserve">Day </w:t>
            </w:r>
            <w:r w:rsidR="00EF21FD">
              <w:rPr>
                <w:rFonts w:ascii="Garamond" w:hAnsi="Garamond"/>
                <w:b/>
                <w:bCs/>
              </w:rPr>
              <w:t>of studies</w:t>
            </w:r>
          </w:p>
          <w:p w14:paraId="4DD36E6A" w14:textId="77777777" w:rsidR="00A027AC" w:rsidRPr="002B5F49" w:rsidRDefault="00A027AC" w:rsidP="00A027AC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 w:rsidRPr="00BE58FD">
              <w:rPr>
                <w:rFonts w:ascii="Garamond" w:hAnsi="Garamond"/>
                <w:b/>
                <w:bCs/>
                <w:i/>
                <w:iCs/>
              </w:rPr>
              <w:t>Biennale Ronconi Venezia</w:t>
            </w:r>
            <w:r w:rsidRPr="002B5F49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</w:p>
          <w:p w14:paraId="433FA755" w14:textId="0F70A34A" w:rsidR="00A027AC" w:rsidRPr="002B5F49" w:rsidRDefault="00FD2B6D" w:rsidP="00A027AC">
            <w:pPr>
              <w:spacing w:after="0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curated</w:t>
            </w:r>
            <w:proofErr w:type="spellEnd"/>
            <w:r w:rsidR="00A027AC">
              <w:rPr>
                <w:rFonts w:ascii="Garamond" w:hAnsi="Garamond"/>
              </w:rPr>
              <w:t xml:space="preserve"> by </w:t>
            </w:r>
            <w:r w:rsidR="00A027AC" w:rsidRPr="002B5F49">
              <w:rPr>
                <w:rFonts w:ascii="Garamond" w:hAnsi="Garamond"/>
              </w:rPr>
              <w:t>Università Ca’ Foscari</w:t>
            </w:r>
          </w:p>
          <w:p w14:paraId="467BE1B6" w14:textId="77777777" w:rsidR="00A80DB0" w:rsidRPr="00FA7E52" w:rsidRDefault="00A80DB0" w:rsidP="00451CA7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B2C9617" w14:textId="77777777" w:rsidR="004D103B" w:rsidRPr="00672466" w:rsidRDefault="004D103B" w:rsidP="004D103B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ATHOS MION</w:t>
            </w:r>
            <w:r w:rsidRPr="00672466">
              <w:rPr>
                <w:rFonts w:ascii="Garamond" w:hAnsi="Garamond"/>
                <w:lang w:val="en-US"/>
              </w:rPr>
              <w:t xml:space="preserve"> (IT)</w:t>
            </w:r>
          </w:p>
          <w:p w14:paraId="1886B2F8" w14:textId="77777777" w:rsidR="004D103B" w:rsidRPr="00672466" w:rsidRDefault="004D103B" w:rsidP="004D103B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672466">
              <w:rPr>
                <w:rFonts w:ascii="Garamond" w:hAnsi="Garamond"/>
                <w:i/>
                <w:iCs/>
                <w:lang w:val="en-US"/>
              </w:rPr>
              <w:t>winner Biennale College Teatro – Dramaturgy 2024-2025</w:t>
            </w:r>
          </w:p>
          <w:p w14:paraId="028C99EE" w14:textId="568AC1F9" w:rsidR="004D103B" w:rsidRDefault="004D103B" w:rsidP="004D103B">
            <w:pPr>
              <w:spacing w:after="0"/>
              <w:rPr>
                <w:rFonts w:ascii="Garamond" w:hAnsi="Garamond"/>
              </w:rPr>
            </w:pPr>
            <w:proofErr w:type="spellStart"/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>Orge</w:t>
            </w:r>
            <w:proofErr w:type="spellEnd"/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per George </w:t>
            </w:r>
            <w:r w:rsidRPr="00672466">
              <w:rPr>
                <w:rFonts w:ascii="Garamond" w:hAnsi="Garamond"/>
                <w:lang w:val="en-US"/>
              </w:rPr>
              <w:t xml:space="preserve">(2025, </w:t>
            </w:r>
            <w:r w:rsidR="00361816" w:rsidRPr="00E117C6">
              <w:rPr>
                <w:rFonts w:ascii="Garamond" w:hAnsi="Garamond"/>
              </w:rPr>
              <w:t>ca. 60’</w:t>
            </w:r>
            <w:r w:rsidR="00361816">
              <w:rPr>
                <w:rFonts w:ascii="Garamond" w:hAnsi="Garamond"/>
              </w:rPr>
              <w:t>)</w:t>
            </w:r>
          </w:p>
          <w:p w14:paraId="7FD6EB10" w14:textId="77777777" w:rsidR="00243445" w:rsidRPr="00E964F1" w:rsidRDefault="00243445" w:rsidP="00243445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E964F1">
              <w:rPr>
                <w:rFonts w:ascii="Garamond" w:hAnsi="Garamond"/>
                <w:i/>
                <w:iCs/>
                <w:lang w:val="en-US"/>
              </w:rPr>
              <w:t>(Orgies for George)</w:t>
            </w:r>
          </w:p>
          <w:p w14:paraId="5440084C" w14:textId="6584D6B7" w:rsidR="00F272D3" w:rsidRPr="004E2A67" w:rsidRDefault="004D103B" w:rsidP="00F272D3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4E2A67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5EE9E7F8" w14:textId="77777777" w:rsidR="00AA1D9C" w:rsidRPr="00FA7E52" w:rsidRDefault="00AA1D9C" w:rsidP="00C9222C">
            <w:pPr>
              <w:spacing w:after="0"/>
              <w:rPr>
                <w:rFonts w:ascii="Garamond" w:hAnsi="Garamond"/>
                <w:b/>
                <w:bCs/>
                <w:sz w:val="18"/>
                <w:szCs w:val="18"/>
                <w:lang w:val="en-US"/>
              </w:rPr>
            </w:pPr>
          </w:p>
          <w:p w14:paraId="1044F79E" w14:textId="77777777" w:rsidR="00FD29B5" w:rsidRPr="00F27C53" w:rsidRDefault="00FD29B5" w:rsidP="00FD29B5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F27C53">
              <w:rPr>
                <w:rFonts w:ascii="Garamond" w:hAnsi="Garamond"/>
                <w:i/>
                <w:iCs/>
                <w:lang w:val="en-US"/>
              </w:rPr>
              <w:t>followed by</w:t>
            </w:r>
          </w:p>
          <w:p w14:paraId="40DC1488" w14:textId="77777777" w:rsidR="00FD29B5" w:rsidRPr="00F27C53" w:rsidRDefault="00FD29B5" w:rsidP="00FD29B5">
            <w:pPr>
              <w:spacing w:after="0"/>
              <w:rPr>
                <w:rFonts w:ascii="Garamond" w:hAnsi="Garamond"/>
                <w:lang w:val="en-US"/>
              </w:rPr>
            </w:pPr>
            <w:r w:rsidRPr="00F27C53">
              <w:rPr>
                <w:rFonts w:ascii="Garamond" w:hAnsi="Garamond"/>
                <w:lang w:val="en-US"/>
              </w:rPr>
              <w:t>a conversation with the artist moderated by Lorenzo Pavolini</w:t>
            </w:r>
          </w:p>
          <w:p w14:paraId="6EA6CE4B" w14:textId="77777777" w:rsidR="00FD29B5" w:rsidRPr="00FA7E52" w:rsidRDefault="00FD29B5" w:rsidP="00C9222C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1134F16C" w14:textId="77777777" w:rsidR="006D0D3A" w:rsidRPr="00672466" w:rsidRDefault="006D0D3A" w:rsidP="006D0D3A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MARIASOLE BRUSA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2EAD4C53" w14:textId="29EC871F" w:rsidR="004D103B" w:rsidRPr="00672466" w:rsidRDefault="004D103B" w:rsidP="004D103B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672466">
              <w:rPr>
                <w:rFonts w:ascii="Garamond" w:hAnsi="Garamond"/>
                <w:i/>
                <w:iCs/>
                <w:lang w:val="en-US"/>
              </w:rPr>
              <w:t>winner Biennale College Teatro – 2024-2025</w:t>
            </w:r>
          </w:p>
          <w:p w14:paraId="4955E68E" w14:textId="22130BA9" w:rsidR="004D103B" w:rsidRDefault="004D103B" w:rsidP="004D103B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Golem – e fango è il mondo </w:t>
            </w:r>
            <w:r w:rsidRPr="00672466">
              <w:rPr>
                <w:rFonts w:ascii="Garamond" w:hAnsi="Garamond"/>
              </w:rPr>
              <w:t>(2025)</w:t>
            </w:r>
            <w:r w:rsidRPr="00672466">
              <w:rPr>
                <w:rFonts w:ascii="Garamond" w:hAnsi="Garamond"/>
                <w:b/>
                <w:bCs/>
              </w:rPr>
              <w:t xml:space="preserve"> </w:t>
            </w:r>
          </w:p>
          <w:p w14:paraId="1035E3E7" w14:textId="64B0D466" w:rsidR="00243445" w:rsidRPr="00243445" w:rsidRDefault="00243445" w:rsidP="004D103B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proofErr w:type="spellStart"/>
            <w:r w:rsidRPr="00E964F1">
              <w:rPr>
                <w:rFonts w:ascii="Garamond" w:hAnsi="Garamond"/>
                <w:i/>
                <w:iCs/>
              </w:rPr>
              <w:t>Golem_and</w:t>
            </w:r>
            <w:proofErr w:type="spellEnd"/>
            <w:r w:rsidRPr="00E964F1">
              <w:rPr>
                <w:rFonts w:ascii="Garamond" w:hAnsi="Garamond"/>
                <w:i/>
                <w:iCs/>
              </w:rPr>
              <w:t xml:space="preserve"> </w:t>
            </w:r>
            <w:proofErr w:type="spellStart"/>
            <w:r w:rsidRPr="00E964F1">
              <w:rPr>
                <w:rFonts w:ascii="Garamond" w:hAnsi="Garamond"/>
                <w:i/>
                <w:iCs/>
              </w:rPr>
              <w:t>mud</w:t>
            </w:r>
            <w:proofErr w:type="spellEnd"/>
            <w:r w:rsidRPr="00E964F1">
              <w:rPr>
                <w:rFonts w:ascii="Garamond" w:hAnsi="Garamond"/>
                <w:i/>
                <w:iCs/>
              </w:rPr>
              <w:t xml:space="preserve"> </w:t>
            </w:r>
            <w:proofErr w:type="spellStart"/>
            <w:r w:rsidRPr="00E964F1">
              <w:rPr>
                <w:rFonts w:ascii="Garamond" w:hAnsi="Garamond"/>
                <w:i/>
                <w:iCs/>
              </w:rPr>
              <w:t>is</w:t>
            </w:r>
            <w:proofErr w:type="spellEnd"/>
            <w:r w:rsidRPr="00E964F1">
              <w:rPr>
                <w:rFonts w:ascii="Garamond" w:hAnsi="Garamond"/>
                <w:i/>
                <w:iCs/>
              </w:rPr>
              <w:t xml:space="preserve"> world)</w:t>
            </w:r>
          </w:p>
          <w:p w14:paraId="37EF065E" w14:textId="373B1D69" w:rsidR="00697884" w:rsidRPr="00BE221C" w:rsidRDefault="004D103B" w:rsidP="00F272D3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4E2A67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644EEA10" w14:textId="77777777" w:rsidR="00F4328E" w:rsidRPr="00672466" w:rsidRDefault="00F4328E" w:rsidP="00F4328E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72466">
              <w:rPr>
                <w:rFonts w:ascii="Garamond" w:hAnsi="Garamond"/>
                <w:b/>
                <w:bCs/>
              </w:rPr>
              <w:lastRenderedPageBreak/>
              <w:t>DAVIDE IODICE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72466">
              <w:rPr>
                <w:rFonts w:ascii="Garamond" w:hAnsi="Garamond"/>
              </w:rPr>
              <w:t>(IT)</w:t>
            </w:r>
          </w:p>
          <w:p w14:paraId="42764F97" w14:textId="78D033B3" w:rsidR="00F4328E" w:rsidRDefault="00F4328E" w:rsidP="00F4328E">
            <w:pPr>
              <w:spacing w:after="0"/>
              <w:jc w:val="both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>Pinocchio</w:t>
            </w:r>
            <w:r w:rsidR="000C5AFE">
              <w:rPr>
                <w:rFonts w:ascii="Garamond" w:hAnsi="Garamond"/>
                <w:b/>
                <w:bCs/>
                <w:i/>
                <w:iCs/>
              </w:rPr>
              <w:t>.</w:t>
            </w: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="000C5AFE">
              <w:rPr>
                <w:rFonts w:ascii="Garamond" w:hAnsi="Garamond"/>
                <w:b/>
                <w:bCs/>
                <w:i/>
                <w:iCs/>
              </w:rPr>
              <w:t>C</w:t>
            </w: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he cos’è una persona? </w:t>
            </w:r>
            <w:r w:rsidRPr="00672466">
              <w:rPr>
                <w:rFonts w:ascii="Garamond" w:hAnsi="Garamond"/>
              </w:rPr>
              <w:t>(2023, 60’)</w:t>
            </w:r>
          </w:p>
          <w:p w14:paraId="0A012ECC" w14:textId="74B8A3C3" w:rsidR="00D61948" w:rsidRPr="00D61948" w:rsidRDefault="00D61948" w:rsidP="00F4328E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D61948">
              <w:rPr>
                <w:rFonts w:ascii="Garamond" w:hAnsi="Garamond"/>
                <w:i/>
                <w:iCs/>
              </w:rPr>
              <w:t>(Pinocchio</w:t>
            </w:r>
            <w:r w:rsidR="000C5AFE">
              <w:rPr>
                <w:rFonts w:ascii="Garamond" w:hAnsi="Garamond"/>
                <w:i/>
                <w:iCs/>
              </w:rPr>
              <w:t>.</w:t>
            </w:r>
            <w:r w:rsidRPr="00D61948">
              <w:rPr>
                <w:rFonts w:ascii="Garamond" w:hAnsi="Garamond"/>
                <w:i/>
                <w:iCs/>
              </w:rPr>
              <w:t xml:space="preserve"> </w:t>
            </w:r>
            <w:proofErr w:type="spellStart"/>
            <w:r w:rsidR="000C5AFE">
              <w:rPr>
                <w:rFonts w:ascii="Garamond" w:hAnsi="Garamond"/>
                <w:i/>
                <w:iCs/>
              </w:rPr>
              <w:t>W</w:t>
            </w:r>
            <w:r w:rsidRPr="00D61948">
              <w:rPr>
                <w:rFonts w:ascii="Garamond" w:hAnsi="Garamond"/>
                <w:i/>
                <w:iCs/>
              </w:rPr>
              <w:t>hat</w:t>
            </w:r>
            <w:proofErr w:type="spellEnd"/>
            <w:r w:rsidRPr="00D61948">
              <w:rPr>
                <w:rFonts w:ascii="Garamond" w:hAnsi="Garamond"/>
                <w:i/>
                <w:iCs/>
              </w:rPr>
              <w:t xml:space="preserve"> </w:t>
            </w:r>
            <w:proofErr w:type="spellStart"/>
            <w:r w:rsidRPr="00D61948">
              <w:rPr>
                <w:rFonts w:ascii="Garamond" w:hAnsi="Garamond"/>
                <w:i/>
                <w:iCs/>
              </w:rPr>
              <w:t>is</w:t>
            </w:r>
            <w:proofErr w:type="spellEnd"/>
            <w:r w:rsidRPr="00D61948">
              <w:rPr>
                <w:rFonts w:ascii="Garamond" w:hAnsi="Garamond"/>
                <w:i/>
                <w:iCs/>
              </w:rPr>
              <w:t xml:space="preserve"> a </w:t>
            </w:r>
            <w:proofErr w:type="spellStart"/>
            <w:r w:rsidRPr="00D61948">
              <w:rPr>
                <w:rFonts w:ascii="Garamond" w:hAnsi="Garamond"/>
                <w:i/>
                <w:iCs/>
              </w:rPr>
              <w:t>person</w:t>
            </w:r>
            <w:proofErr w:type="spellEnd"/>
            <w:r w:rsidRPr="00D61948">
              <w:rPr>
                <w:rFonts w:ascii="Garamond" w:hAnsi="Garamond"/>
                <w:i/>
                <w:iCs/>
              </w:rPr>
              <w:t>?)</w:t>
            </w:r>
          </w:p>
          <w:p w14:paraId="4FD81D49" w14:textId="77777777" w:rsidR="00F4328E" w:rsidRPr="00672466" w:rsidRDefault="00F4328E" w:rsidP="00F4328E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874F57B" w14:textId="323AB43A" w:rsidR="00554F9C" w:rsidRPr="00554F9C" w:rsidRDefault="00F4328E" w:rsidP="00554F9C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concept, </w:t>
            </w:r>
            <w:proofErr w:type="spellStart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dramaturgy</w:t>
            </w:r>
            <w:proofErr w:type="spellEnd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Davide Iodice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54F9C" w:rsidRPr="001D12CD">
              <w:rPr>
                <w:rFonts w:ascii="Garamond" w:hAnsi="Garamond"/>
                <w:sz w:val="22"/>
                <w:szCs w:val="22"/>
              </w:rPr>
              <w:t>Giorgio Albero</w:t>
            </w:r>
            <w:r w:rsidR="00554F9C">
              <w:rPr>
                <w:rFonts w:ascii="Garamond" w:hAnsi="Garamond"/>
                <w:sz w:val="22"/>
                <w:szCs w:val="22"/>
              </w:rPr>
              <w:t>,</w:t>
            </w:r>
            <w:r w:rsidR="00554F9C" w:rsidRPr="001D12CD">
              <w:rPr>
                <w:rFonts w:ascii="Garamond" w:hAnsi="Garamond"/>
                <w:sz w:val="22"/>
                <w:szCs w:val="22"/>
              </w:rPr>
              <w:t xml:space="preserve"> Gaetano Balzano, Danilo </w:t>
            </w:r>
            <w:proofErr w:type="spellStart"/>
            <w:r w:rsidR="00554F9C" w:rsidRPr="001D12CD">
              <w:rPr>
                <w:rFonts w:ascii="Garamond" w:hAnsi="Garamond"/>
                <w:sz w:val="22"/>
                <w:szCs w:val="22"/>
              </w:rPr>
              <w:t>Blaquier</w:t>
            </w:r>
            <w:proofErr w:type="spellEnd"/>
            <w:r w:rsidR="00554F9C" w:rsidRPr="001D12CD">
              <w:rPr>
                <w:rFonts w:ascii="Garamond" w:hAnsi="Garamond"/>
                <w:sz w:val="22"/>
                <w:szCs w:val="22"/>
              </w:rPr>
              <w:t xml:space="preserve">, Federico </w:t>
            </w:r>
            <w:proofErr w:type="spellStart"/>
            <w:r w:rsidR="00554F9C" w:rsidRPr="001D12CD">
              <w:rPr>
                <w:rFonts w:ascii="Garamond" w:hAnsi="Garamond"/>
                <w:sz w:val="22"/>
                <w:szCs w:val="22"/>
              </w:rPr>
              <w:t>Caccese</w:t>
            </w:r>
            <w:proofErr w:type="spellEnd"/>
            <w:r w:rsidR="00554F9C" w:rsidRPr="001D12CD">
              <w:rPr>
                <w:rFonts w:ascii="Garamond" w:hAnsi="Garamond"/>
                <w:sz w:val="22"/>
                <w:szCs w:val="22"/>
              </w:rPr>
              <w:t xml:space="preserve">, Stefano </w:t>
            </w:r>
            <w:proofErr w:type="spellStart"/>
            <w:r w:rsidR="00554F9C" w:rsidRPr="001D12CD">
              <w:rPr>
                <w:rFonts w:ascii="Garamond" w:hAnsi="Garamond"/>
                <w:sz w:val="22"/>
                <w:szCs w:val="22"/>
              </w:rPr>
              <w:t>Cocifoglia</w:t>
            </w:r>
            <w:proofErr w:type="spellEnd"/>
            <w:r w:rsidR="00554F9C" w:rsidRPr="001D12CD">
              <w:rPr>
                <w:rFonts w:ascii="Garamond" w:hAnsi="Garamond"/>
                <w:sz w:val="22"/>
                <w:szCs w:val="22"/>
              </w:rPr>
              <w:t>,</w:t>
            </w:r>
            <w:r w:rsidR="00554F9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54F9C" w:rsidRPr="001D12CD">
              <w:rPr>
                <w:rFonts w:ascii="Garamond" w:hAnsi="Garamond"/>
                <w:sz w:val="22"/>
                <w:szCs w:val="22"/>
              </w:rPr>
              <w:t>Giuseppe De Cesare, Simona De Cesare, Patrizia De Rosa, Gianluca De Stefano, Paola Delli Paoli,</w:t>
            </w:r>
            <w:r w:rsidR="00554F9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54F9C" w:rsidRPr="001D12CD">
              <w:rPr>
                <w:rFonts w:ascii="Garamond" w:hAnsi="Garamond"/>
                <w:sz w:val="22"/>
                <w:szCs w:val="22"/>
              </w:rPr>
              <w:t xml:space="preserve">Chiara Alina Di Sarno, </w:t>
            </w:r>
            <w:proofErr w:type="spellStart"/>
            <w:r w:rsidR="00554F9C" w:rsidRPr="001D12CD">
              <w:rPr>
                <w:rFonts w:ascii="Garamond" w:hAnsi="Garamond"/>
                <w:sz w:val="22"/>
                <w:szCs w:val="22"/>
              </w:rPr>
              <w:t>Aliù</w:t>
            </w:r>
            <w:proofErr w:type="spellEnd"/>
            <w:r w:rsidR="00554F9C" w:rsidRPr="001D12CD">
              <w:rPr>
                <w:rFonts w:ascii="Garamond" w:hAnsi="Garamond"/>
                <w:sz w:val="22"/>
                <w:szCs w:val="22"/>
              </w:rPr>
              <w:t xml:space="preserve"> Fofana, Cynthia Fiumanò, Vincenzo </w:t>
            </w:r>
            <w:proofErr w:type="spellStart"/>
            <w:r w:rsidR="00554F9C" w:rsidRPr="001D12CD">
              <w:rPr>
                <w:rFonts w:ascii="Garamond" w:hAnsi="Garamond"/>
                <w:sz w:val="22"/>
                <w:szCs w:val="22"/>
              </w:rPr>
              <w:t>Iaquinangelo</w:t>
            </w:r>
            <w:proofErr w:type="spellEnd"/>
            <w:r w:rsidR="00554F9C" w:rsidRPr="001D12CD">
              <w:rPr>
                <w:rFonts w:ascii="Garamond" w:hAnsi="Garamond"/>
                <w:sz w:val="22"/>
                <w:szCs w:val="22"/>
              </w:rPr>
              <w:t>, Marino Mazzei, Serena</w:t>
            </w:r>
            <w:r w:rsidR="00554F9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54F9C" w:rsidRPr="001D12CD">
              <w:rPr>
                <w:rFonts w:ascii="Garamond" w:hAnsi="Garamond"/>
                <w:sz w:val="22"/>
                <w:szCs w:val="22"/>
              </w:rPr>
              <w:t xml:space="preserve">Mazzei, Giuseppina Oliva, Ariele Pone, Tommaso </w:t>
            </w:r>
            <w:proofErr w:type="spellStart"/>
            <w:r w:rsidR="00554F9C" w:rsidRPr="001D12CD">
              <w:rPr>
                <w:rFonts w:ascii="Garamond" w:hAnsi="Garamond"/>
                <w:sz w:val="22"/>
                <w:szCs w:val="22"/>
              </w:rPr>
              <w:t>Renzuto</w:t>
            </w:r>
            <w:proofErr w:type="spellEnd"/>
            <w:r w:rsidR="00554F9C" w:rsidRPr="001D12CD">
              <w:rPr>
                <w:rFonts w:ascii="Garamond" w:hAnsi="Garamond"/>
                <w:sz w:val="22"/>
                <w:szCs w:val="22"/>
              </w:rPr>
              <w:t xml:space="preserve"> Iodice, </w:t>
            </w:r>
            <w:r w:rsidR="00554F9C">
              <w:rPr>
                <w:rFonts w:ascii="Garamond" w:hAnsi="Garamond"/>
                <w:sz w:val="22"/>
                <w:szCs w:val="22"/>
              </w:rPr>
              <w:t xml:space="preserve">Antonio Senese, </w:t>
            </w:r>
            <w:r w:rsidR="00554F9C" w:rsidRPr="001D12CD">
              <w:rPr>
                <w:rFonts w:ascii="Garamond" w:hAnsi="Garamond"/>
                <w:sz w:val="22"/>
                <w:szCs w:val="22"/>
              </w:rPr>
              <w:t xml:space="preserve">Giovanna Silvestri, Jurij </w:t>
            </w:r>
            <w:proofErr w:type="spellStart"/>
            <w:r w:rsidR="00554F9C" w:rsidRPr="001D12CD">
              <w:rPr>
                <w:rFonts w:ascii="Garamond" w:hAnsi="Garamond"/>
                <w:sz w:val="22"/>
                <w:szCs w:val="22"/>
              </w:rPr>
              <w:t>Tognaccini</w:t>
            </w:r>
            <w:proofErr w:type="spellEnd"/>
            <w:r w:rsidR="00554F9C" w:rsidRPr="001D12CD">
              <w:rPr>
                <w:rFonts w:ascii="Garamond" w:hAnsi="Garamond"/>
                <w:sz w:val="22"/>
                <w:szCs w:val="22"/>
              </w:rPr>
              <w:t>,</w:t>
            </w:r>
            <w:r w:rsidR="00554F9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54F9C" w:rsidRPr="001D12CD">
              <w:rPr>
                <w:rFonts w:ascii="Garamond" w:hAnsi="Garamond"/>
                <w:sz w:val="22"/>
                <w:szCs w:val="22"/>
              </w:rPr>
              <w:t xml:space="preserve">Renato </w:t>
            </w:r>
            <w:proofErr w:type="spellStart"/>
            <w:r w:rsidR="00554F9C" w:rsidRPr="001D12CD">
              <w:rPr>
                <w:rFonts w:ascii="Garamond" w:hAnsi="Garamond"/>
                <w:sz w:val="22"/>
                <w:szCs w:val="22"/>
              </w:rPr>
              <w:t>Tognaccini</w:t>
            </w:r>
            <w:proofErr w:type="spellEnd"/>
            <w:r w:rsidR="00554F9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company 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Scuola elementare del teatro APS </w:t>
            </w:r>
            <w:proofErr w:type="spellStart"/>
            <w:r w:rsidR="00554F9C" w:rsidRPr="00672466">
              <w:rPr>
                <w:rFonts w:ascii="Garamond" w:hAnsi="Garamond"/>
                <w:b/>
                <w:bCs/>
                <w:sz w:val="22"/>
                <w:szCs w:val="22"/>
              </w:rPr>
              <w:t>lyrics</w:t>
            </w:r>
            <w:proofErr w:type="spellEnd"/>
            <w:r w:rsidR="00554F9C" w:rsidRPr="00672466">
              <w:rPr>
                <w:rFonts w:ascii="Garamond" w:hAnsi="Garamond"/>
                <w:sz w:val="22"/>
                <w:szCs w:val="22"/>
              </w:rPr>
              <w:t xml:space="preserve"> Giovanna Silvestri </w:t>
            </w:r>
            <w:proofErr w:type="spellStart"/>
            <w:r w:rsidR="00554F9C" w:rsidRPr="00554F9C"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r w:rsidR="00554F9C">
              <w:rPr>
                <w:rFonts w:ascii="Garamond" w:hAnsi="Garamond"/>
                <w:b/>
                <w:bCs/>
                <w:sz w:val="22"/>
                <w:szCs w:val="22"/>
              </w:rPr>
              <w:t>cenes</w:t>
            </w:r>
            <w:proofErr w:type="spellEnd"/>
            <w:r w:rsidR="00554F9C" w:rsidRPr="00554F9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554F9C" w:rsidRPr="00554F9C">
              <w:rPr>
                <w:rFonts w:ascii="Garamond" w:hAnsi="Garamond"/>
                <w:sz w:val="22"/>
                <w:szCs w:val="22"/>
              </w:rPr>
              <w:t>Ivan Gordiano Borrelli</w:t>
            </w:r>
            <w:r w:rsidR="00554F9C" w:rsidRPr="00554F9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54F9C" w:rsidRPr="00554F9C">
              <w:rPr>
                <w:rFonts w:ascii="Garamond" w:hAnsi="Garamond"/>
                <w:b/>
                <w:bCs/>
                <w:sz w:val="22"/>
                <w:szCs w:val="22"/>
              </w:rPr>
              <w:t>costum</w:t>
            </w:r>
            <w:r w:rsidR="00554F9C">
              <w:rPr>
                <w:rFonts w:ascii="Garamond" w:hAnsi="Garamond"/>
                <w:b/>
                <w:bCs/>
                <w:sz w:val="22"/>
                <w:szCs w:val="22"/>
              </w:rPr>
              <w:t>es</w:t>
            </w:r>
            <w:proofErr w:type="spellEnd"/>
            <w:r w:rsidR="00554F9C" w:rsidRPr="00554F9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554F9C" w:rsidRPr="00554F9C">
              <w:rPr>
                <w:rFonts w:ascii="Garamond" w:hAnsi="Garamond"/>
                <w:sz w:val="22"/>
                <w:szCs w:val="22"/>
              </w:rPr>
              <w:t>Daniela Salernitano, Federica Ferreri</w:t>
            </w:r>
            <w:r w:rsidR="00554F9C" w:rsidRPr="00554F9C">
              <w:rPr>
                <w:rFonts w:ascii="Garamond" w:hAnsi="Garamond"/>
                <w:b/>
                <w:bCs/>
                <w:sz w:val="22"/>
                <w:szCs w:val="22"/>
              </w:rPr>
              <w:t xml:space="preserve"> produ</w:t>
            </w:r>
            <w:r w:rsidR="00554F9C">
              <w:rPr>
                <w:rFonts w:ascii="Garamond" w:hAnsi="Garamond"/>
                <w:b/>
                <w:bCs/>
                <w:sz w:val="22"/>
                <w:szCs w:val="22"/>
              </w:rPr>
              <w:t>ction</w:t>
            </w:r>
            <w:r w:rsidR="00554F9C" w:rsidRPr="00554F9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554F9C" w:rsidRPr="00554F9C">
              <w:rPr>
                <w:rFonts w:ascii="Garamond" w:hAnsi="Garamond"/>
                <w:sz w:val="22"/>
                <w:szCs w:val="22"/>
              </w:rPr>
              <w:t>Interno 5, Teatro di Napoli – Teatro Nazionale</w:t>
            </w:r>
            <w:r w:rsidR="00554F9C" w:rsidRPr="00554F9C">
              <w:rPr>
                <w:rFonts w:ascii="Garamond" w:hAnsi="Garamond"/>
                <w:b/>
                <w:bCs/>
                <w:sz w:val="22"/>
                <w:szCs w:val="22"/>
              </w:rPr>
              <w:t xml:space="preserve"> partner </w:t>
            </w:r>
            <w:r w:rsidR="00554F9C" w:rsidRPr="00554F9C">
              <w:rPr>
                <w:rFonts w:ascii="Garamond" w:hAnsi="Garamond"/>
                <w:sz w:val="22"/>
                <w:szCs w:val="22"/>
              </w:rPr>
              <w:t xml:space="preserve">Campania Teatro Festival, Teatro Trianon Viviani, </w:t>
            </w:r>
            <w:proofErr w:type="spellStart"/>
            <w:r w:rsidR="00554F9C" w:rsidRPr="00554F9C">
              <w:rPr>
                <w:rFonts w:ascii="Garamond" w:hAnsi="Garamond"/>
                <w:sz w:val="22"/>
                <w:szCs w:val="22"/>
              </w:rPr>
              <w:t>Forgat</w:t>
            </w:r>
            <w:proofErr w:type="spellEnd"/>
            <w:r w:rsidR="00554F9C" w:rsidRPr="00554F9C">
              <w:rPr>
                <w:rFonts w:ascii="Garamond" w:hAnsi="Garamond"/>
                <w:sz w:val="22"/>
                <w:szCs w:val="22"/>
              </w:rPr>
              <w:t xml:space="preserve"> ODV</w:t>
            </w:r>
          </w:p>
          <w:p w14:paraId="7E36A66C" w14:textId="77777777" w:rsidR="00F4328E" w:rsidRDefault="00F4328E" w:rsidP="004D103B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  <w:p w14:paraId="0AC5E4DC" w14:textId="77777777" w:rsidR="00F4328E" w:rsidRPr="00672466" w:rsidRDefault="00F4328E" w:rsidP="00F4328E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ODIN TEATRET / EUGENIO BARBA </w:t>
            </w:r>
            <w:r w:rsidRPr="00672466">
              <w:rPr>
                <w:rFonts w:ascii="Garamond" w:hAnsi="Garamond"/>
                <w:lang w:val="en-US"/>
              </w:rPr>
              <w:t>(</w:t>
            </w:r>
            <w:r>
              <w:rPr>
                <w:rFonts w:ascii="Garamond" w:hAnsi="Garamond"/>
                <w:lang w:val="en-US"/>
              </w:rPr>
              <w:t>DK/</w:t>
            </w:r>
            <w:r w:rsidRPr="00672466">
              <w:rPr>
                <w:rFonts w:ascii="Garamond" w:hAnsi="Garamond"/>
                <w:lang w:val="en-US"/>
              </w:rPr>
              <w:t>IT)</w:t>
            </w:r>
          </w:p>
          <w:p w14:paraId="64E98F21" w14:textId="77777777" w:rsidR="00F4328E" w:rsidRPr="00672466" w:rsidRDefault="00F4328E" w:rsidP="00F4328E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proofErr w:type="spellStart"/>
            <w:r w:rsidRPr="00414531">
              <w:rPr>
                <w:rFonts w:ascii="Garamond" w:hAnsi="Garamond"/>
                <w:b/>
                <w:bCs/>
                <w:i/>
                <w:iCs/>
              </w:rPr>
              <w:t>Hamlet’s</w:t>
            </w:r>
            <w:proofErr w:type="spellEnd"/>
            <w:r w:rsidRPr="00414531">
              <w:rPr>
                <w:rFonts w:ascii="Garamond" w:hAnsi="Garamond"/>
                <w:b/>
                <w:bCs/>
                <w:i/>
                <w:iCs/>
              </w:rPr>
              <w:t xml:space="preserve"> Clouds </w:t>
            </w:r>
            <w:r w:rsidRPr="00672466">
              <w:rPr>
                <w:rFonts w:ascii="Garamond" w:hAnsi="Garamond"/>
                <w:lang w:val="en-US"/>
              </w:rPr>
              <w:t xml:space="preserve">(2025, </w:t>
            </w:r>
            <w:proofErr w:type="spellStart"/>
            <w:r w:rsidRPr="00672466">
              <w:rPr>
                <w:rFonts w:ascii="Garamond" w:hAnsi="Garamond"/>
                <w:lang w:val="en-US"/>
              </w:rPr>
              <w:t>tbd</w:t>
            </w:r>
            <w:proofErr w:type="spellEnd"/>
            <w:r w:rsidRPr="00672466">
              <w:rPr>
                <w:rFonts w:ascii="Garamond" w:hAnsi="Garamond"/>
                <w:lang w:val="en-US"/>
              </w:rPr>
              <w:t xml:space="preserve">) </w:t>
            </w:r>
          </w:p>
          <w:p w14:paraId="6F24E291" w14:textId="0EEA0BC5" w:rsidR="00F4328E" w:rsidRPr="00BC6A62" w:rsidRDefault="00DC0869" w:rsidP="00F4328E">
            <w:pPr>
              <w:spacing w:after="0"/>
              <w:rPr>
                <w:rFonts w:ascii="Garamond" w:hAnsi="Garamond"/>
                <w:b/>
                <w:bCs/>
                <w:sz w:val="28"/>
                <w:szCs w:val="28"/>
                <w:lang w:val="en-US"/>
              </w:rPr>
            </w:pPr>
            <w:r w:rsidRPr="00BC6A62">
              <w:rPr>
                <w:rFonts w:ascii="Garamond" w:hAnsi="Garamond"/>
                <w:i/>
                <w:iCs/>
                <w:lang w:val="en-US"/>
              </w:rPr>
              <w:t>third</w:t>
            </w:r>
            <w:r w:rsidR="00F4328E" w:rsidRPr="00BC6A62">
              <w:rPr>
                <w:rFonts w:ascii="Garamond" w:hAnsi="Garamond"/>
                <w:i/>
                <w:iCs/>
                <w:lang w:val="en-US"/>
              </w:rPr>
              <w:t xml:space="preserve"> performance</w:t>
            </w:r>
          </w:p>
          <w:p w14:paraId="7661389D" w14:textId="77777777" w:rsidR="00F4328E" w:rsidRDefault="00F4328E" w:rsidP="004D103B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  <w:p w14:paraId="042E75A0" w14:textId="1E5D5946" w:rsidR="004D103B" w:rsidRPr="00672466" w:rsidRDefault="004D103B" w:rsidP="004D103B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JACOPO GIACOMONI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05632CA8" w14:textId="77777777" w:rsidR="004D103B" w:rsidRPr="00672466" w:rsidRDefault="004D103B" w:rsidP="004D103B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672466">
              <w:rPr>
                <w:rFonts w:ascii="Garamond" w:hAnsi="Garamond"/>
                <w:i/>
                <w:iCs/>
                <w:lang w:val="en-US"/>
              </w:rPr>
              <w:t>winner Biennale College Teatro – Dramaturgy 2024-2025</w:t>
            </w:r>
          </w:p>
          <w:p w14:paraId="48B4DEFB" w14:textId="77777777" w:rsidR="004D103B" w:rsidRPr="00672466" w:rsidRDefault="004D103B" w:rsidP="004D103B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Tacet </w:t>
            </w:r>
            <w:r w:rsidRPr="00672466">
              <w:rPr>
                <w:rFonts w:ascii="Garamond" w:hAnsi="Garamond"/>
                <w:lang w:val="en-US"/>
              </w:rPr>
              <w:t xml:space="preserve">(2025, </w:t>
            </w:r>
            <w:proofErr w:type="spellStart"/>
            <w:r w:rsidRPr="00672466">
              <w:rPr>
                <w:rFonts w:ascii="Garamond" w:hAnsi="Garamond"/>
                <w:lang w:val="en-US"/>
              </w:rPr>
              <w:t>tbd</w:t>
            </w:r>
            <w:proofErr w:type="spellEnd"/>
            <w:r w:rsidRPr="00672466">
              <w:rPr>
                <w:rFonts w:ascii="Garamond" w:hAnsi="Garamond"/>
                <w:lang w:val="en-US"/>
              </w:rPr>
              <w:t>’)</w:t>
            </w:r>
          </w:p>
          <w:p w14:paraId="5DDB14A1" w14:textId="77777777" w:rsidR="004D103B" w:rsidRPr="00DE02B9" w:rsidRDefault="004D103B" w:rsidP="004D103B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DE02B9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0338C944" w14:textId="77777777" w:rsidR="00F4328E" w:rsidRDefault="00F4328E" w:rsidP="004D103B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  <w:p w14:paraId="63D69019" w14:textId="77777777" w:rsidR="00CB19AB" w:rsidRPr="00F27C53" w:rsidRDefault="00CB19AB" w:rsidP="00CB19AB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F27C53">
              <w:rPr>
                <w:rFonts w:ascii="Garamond" w:hAnsi="Garamond"/>
                <w:i/>
                <w:iCs/>
                <w:lang w:val="en-US"/>
              </w:rPr>
              <w:t>followed by</w:t>
            </w:r>
          </w:p>
          <w:p w14:paraId="042A1EC6" w14:textId="37F03340" w:rsidR="001A38C8" w:rsidRPr="00F4328E" w:rsidRDefault="00CB19AB" w:rsidP="00F4328E">
            <w:pPr>
              <w:spacing w:after="0"/>
              <w:rPr>
                <w:rFonts w:ascii="Garamond" w:hAnsi="Garamond"/>
                <w:lang w:val="en-US"/>
              </w:rPr>
            </w:pPr>
            <w:r w:rsidRPr="00F27C53">
              <w:rPr>
                <w:rFonts w:ascii="Garamond" w:hAnsi="Garamond"/>
                <w:lang w:val="en-US"/>
              </w:rPr>
              <w:t>a conversation with the artist moderated by Lorenzo Pavolini</w:t>
            </w:r>
          </w:p>
        </w:tc>
      </w:tr>
    </w:tbl>
    <w:p w14:paraId="510ED354" w14:textId="77777777" w:rsidR="00F27F0F" w:rsidRPr="00672466" w:rsidRDefault="00F27F0F" w:rsidP="00E34A8E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40CE25D1" w14:textId="400F94D3" w:rsidR="00F27F0F" w:rsidRPr="00672466" w:rsidRDefault="004D103B" w:rsidP="00F27F0F">
      <w:pPr>
        <w:spacing w:after="0"/>
        <w:ind w:left="-142"/>
        <w:rPr>
          <w:rFonts w:ascii="Garamond" w:hAnsi="Garamond"/>
          <w:b/>
          <w:bCs/>
        </w:rPr>
      </w:pPr>
      <w:r w:rsidRPr="00CE44AB">
        <w:rPr>
          <w:rFonts w:ascii="Garamond" w:hAnsi="Garamond"/>
          <w:b/>
          <w:bCs/>
          <w:lang w:val="en-US"/>
        </w:rPr>
        <w:t>THURSDAY,</w:t>
      </w:r>
      <w:r w:rsidRPr="00672466">
        <w:rPr>
          <w:rFonts w:ascii="Garamond" w:hAnsi="Garamond"/>
          <w:b/>
          <w:bCs/>
        </w:rPr>
        <w:t xml:space="preserve"> JUNE 5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4E763D" w:rsidRPr="00672466" w14:paraId="7DA29834" w14:textId="77777777" w:rsidTr="00C9222C">
        <w:tc>
          <w:tcPr>
            <w:tcW w:w="2972" w:type="dxa"/>
          </w:tcPr>
          <w:p w14:paraId="79F4968F" w14:textId="77777777" w:rsidR="00F863A5" w:rsidRDefault="00F863A5" w:rsidP="00F863A5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554B2CAF" w14:textId="77777777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1C13BC39" w14:textId="77777777" w:rsidR="004E763D" w:rsidRPr="00672466" w:rsidRDefault="004E763D" w:rsidP="004E763D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650" w:type="dxa"/>
          </w:tcPr>
          <w:p w14:paraId="3FFE097F" w14:textId="77777777" w:rsidR="004E763D" w:rsidRPr="00672466" w:rsidRDefault="004E763D" w:rsidP="004E763D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0FBF2867" w14:textId="77777777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337DB409" w14:textId="77777777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3C28A083" w14:textId="77777777" w:rsidR="004E763D" w:rsidRPr="00672466" w:rsidRDefault="004E763D" w:rsidP="004E763D">
            <w:pPr>
              <w:spacing w:after="0"/>
              <w:rPr>
                <w:rFonts w:ascii="Garamond" w:hAnsi="Garamond"/>
                <w:b/>
                <w:bCs/>
                <w:highlight w:val="yellow"/>
                <w:lang w:val="en-US"/>
              </w:rPr>
            </w:pPr>
          </w:p>
        </w:tc>
      </w:tr>
      <w:tr w:rsidR="004E763D" w:rsidRPr="00672466" w14:paraId="15087BA3" w14:textId="77777777" w:rsidTr="00C9222C">
        <w:tc>
          <w:tcPr>
            <w:tcW w:w="2972" w:type="dxa"/>
          </w:tcPr>
          <w:p w14:paraId="6A4159B3" w14:textId="1098A540" w:rsidR="004E763D" w:rsidRPr="001556C1" w:rsidRDefault="004E763D" w:rsidP="004E763D">
            <w:pPr>
              <w:spacing w:after="0"/>
              <w:rPr>
                <w:rFonts w:ascii="Garamond" w:hAnsi="Garamond"/>
              </w:rPr>
            </w:pPr>
            <w:r w:rsidRPr="001556C1">
              <w:rPr>
                <w:rFonts w:ascii="Garamond" w:hAnsi="Garamond"/>
              </w:rPr>
              <w:t xml:space="preserve">h. </w:t>
            </w:r>
            <w:r w:rsidR="00C22662" w:rsidRPr="001556C1">
              <w:rPr>
                <w:rFonts w:ascii="Garamond" w:hAnsi="Garamond"/>
              </w:rPr>
              <w:t>3</w:t>
            </w:r>
            <w:r w:rsidRPr="001556C1">
              <w:rPr>
                <w:rFonts w:ascii="Garamond" w:hAnsi="Garamond"/>
              </w:rPr>
              <w:t>pm</w:t>
            </w:r>
          </w:p>
          <w:p w14:paraId="624D3867" w14:textId="00709011" w:rsidR="004E763D" w:rsidRPr="001556C1" w:rsidRDefault="004E763D" w:rsidP="004E763D">
            <w:pPr>
              <w:spacing w:after="0"/>
              <w:rPr>
                <w:rFonts w:ascii="Garamond" w:hAnsi="Garamond"/>
              </w:rPr>
            </w:pPr>
            <w:r w:rsidRPr="001556C1">
              <w:rPr>
                <w:rFonts w:ascii="Garamond" w:hAnsi="Garamond"/>
              </w:rPr>
              <w:t>Ca’ Giustinian – Sala delle Colonne</w:t>
            </w:r>
          </w:p>
          <w:p w14:paraId="3E0E0868" w14:textId="77777777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</w:p>
          <w:p w14:paraId="37839B98" w14:textId="77777777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</w:p>
          <w:p w14:paraId="4FB5F4DA" w14:textId="77777777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</w:p>
          <w:p w14:paraId="07EDF7F4" w14:textId="77777777" w:rsidR="004E763D" w:rsidRPr="00672466" w:rsidRDefault="004E763D" w:rsidP="004E763D">
            <w:pPr>
              <w:spacing w:after="0"/>
              <w:rPr>
                <w:rFonts w:ascii="Garamond" w:hAnsi="Garamond"/>
                <w:sz w:val="15"/>
                <w:szCs w:val="15"/>
              </w:rPr>
            </w:pPr>
          </w:p>
          <w:p w14:paraId="0825FE86" w14:textId="77777777" w:rsidR="004E763D" w:rsidRPr="00672466" w:rsidRDefault="004E763D" w:rsidP="004E763D">
            <w:pPr>
              <w:spacing w:after="0"/>
              <w:rPr>
                <w:rFonts w:ascii="Garamond" w:hAnsi="Garamond"/>
                <w:sz w:val="15"/>
                <w:szCs w:val="15"/>
              </w:rPr>
            </w:pPr>
          </w:p>
          <w:p w14:paraId="4A9548B7" w14:textId="77777777" w:rsidR="004E763D" w:rsidRPr="00672466" w:rsidRDefault="004E763D" w:rsidP="004E763D">
            <w:pPr>
              <w:spacing w:after="0"/>
              <w:rPr>
                <w:rFonts w:ascii="Garamond" w:hAnsi="Garamond"/>
                <w:sz w:val="10"/>
                <w:szCs w:val="10"/>
              </w:rPr>
            </w:pPr>
          </w:p>
          <w:p w14:paraId="3F8D96C5" w14:textId="69DBCFA0" w:rsidR="004E763D" w:rsidRPr="00C54BA5" w:rsidRDefault="004E763D" w:rsidP="004E763D">
            <w:pPr>
              <w:spacing w:after="0"/>
              <w:rPr>
                <w:rFonts w:ascii="Garamond" w:hAnsi="Garamond"/>
              </w:rPr>
            </w:pPr>
            <w:r w:rsidRPr="00C54BA5">
              <w:rPr>
                <w:rFonts w:ascii="Garamond" w:hAnsi="Garamond"/>
              </w:rPr>
              <w:t xml:space="preserve">h. </w:t>
            </w:r>
            <w:r w:rsidR="00347E39">
              <w:rPr>
                <w:rFonts w:ascii="Garamond" w:hAnsi="Garamond"/>
              </w:rPr>
              <w:t>7</w:t>
            </w:r>
            <w:r w:rsidRPr="00C54BA5">
              <w:rPr>
                <w:rFonts w:ascii="Garamond" w:hAnsi="Garamond"/>
              </w:rPr>
              <w:t>pm</w:t>
            </w:r>
          </w:p>
          <w:p w14:paraId="1CFC3F84" w14:textId="3BCF971A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  <w:r w:rsidRPr="00C54BA5">
              <w:rPr>
                <w:rFonts w:ascii="Garamond" w:hAnsi="Garamond"/>
              </w:rPr>
              <w:t xml:space="preserve">Arsenale – Teatro alle Tese </w:t>
            </w:r>
          </w:p>
        </w:tc>
        <w:tc>
          <w:tcPr>
            <w:tcW w:w="6650" w:type="dxa"/>
          </w:tcPr>
          <w:p w14:paraId="6E53197E" w14:textId="77777777" w:rsidR="004E763D" w:rsidRPr="00A36F9E" w:rsidRDefault="004E763D" w:rsidP="004E763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A36F9E">
              <w:rPr>
                <w:rFonts w:ascii="Garamond" w:hAnsi="Garamond"/>
                <w:b/>
                <w:bCs/>
                <w:lang w:val="en-US"/>
              </w:rPr>
              <w:t xml:space="preserve">BIENNALE TEATRO 1975 / 2025 </w:t>
            </w:r>
          </w:p>
          <w:p w14:paraId="67824C68" w14:textId="6B1C4500" w:rsidR="004E763D" w:rsidRPr="00672466" w:rsidRDefault="004E763D" w:rsidP="004E763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A36F9E">
              <w:rPr>
                <w:rFonts w:ascii="Garamond" w:hAnsi="Garamond"/>
                <w:b/>
                <w:bCs/>
                <w:lang w:val="en-US"/>
              </w:rPr>
              <w:t>50 YEARS OF NEW THEATRE</w:t>
            </w: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7EE22141" w14:textId="61E63442" w:rsidR="004E763D" w:rsidRPr="00416792" w:rsidRDefault="004E763D" w:rsidP="004E763D">
            <w:pPr>
              <w:spacing w:after="0"/>
              <w:rPr>
                <w:rFonts w:ascii="Garamond" w:hAnsi="Garamond"/>
                <w:lang w:val="en-US"/>
              </w:rPr>
            </w:pPr>
            <w:r w:rsidRPr="00416792">
              <w:rPr>
                <w:rFonts w:ascii="Garamond" w:hAnsi="Garamond"/>
                <w:lang w:val="en-US"/>
              </w:rPr>
              <w:t>open meeting</w:t>
            </w:r>
          </w:p>
          <w:p w14:paraId="732B1D7E" w14:textId="77777777" w:rsidR="004E763D" w:rsidRPr="00672466" w:rsidRDefault="004E763D" w:rsidP="004E763D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  <w:p w14:paraId="4F98A849" w14:textId="58AC9F2D" w:rsidR="00347E39" w:rsidRDefault="004E763D" w:rsidP="00347E39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F269D5" w:rsidRPr="00E34A8E">
              <w:rPr>
                <w:rFonts w:ascii="Garamond" w:hAnsi="Garamond"/>
                <w:sz w:val="22"/>
                <w:szCs w:val="22"/>
                <w:lang w:val="en-US"/>
              </w:rPr>
              <w:t xml:space="preserve">Willem Dafoe, Andrea </w:t>
            </w:r>
            <w:proofErr w:type="spellStart"/>
            <w:r w:rsidR="00F269D5" w:rsidRPr="00E34A8E">
              <w:rPr>
                <w:rFonts w:ascii="Garamond" w:hAnsi="Garamond"/>
                <w:sz w:val="22"/>
                <w:szCs w:val="22"/>
                <w:lang w:val="en-US"/>
              </w:rPr>
              <w:t>Porcheddu</w:t>
            </w:r>
            <w:proofErr w:type="spellEnd"/>
            <w:r w:rsidR="00F269D5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="00F269D5" w:rsidRPr="006B0F83">
              <w:rPr>
                <w:rFonts w:ascii="Garamond" w:eastAsia="Garamond" w:hAnsi="Garamond" w:cs="Garamond"/>
                <w:sz w:val="22"/>
                <w:szCs w:val="22"/>
              </w:rPr>
              <w:t xml:space="preserve">Eugenio Barba, Thomas Richards, Giorgio </w:t>
            </w:r>
            <w:proofErr w:type="spellStart"/>
            <w:r w:rsidR="00F269D5" w:rsidRPr="006B0F83">
              <w:rPr>
                <w:rFonts w:ascii="Garamond" w:eastAsia="Garamond" w:hAnsi="Garamond" w:cs="Garamond"/>
                <w:sz w:val="22"/>
                <w:szCs w:val="22"/>
              </w:rPr>
              <w:t>Sangati</w:t>
            </w:r>
            <w:proofErr w:type="spellEnd"/>
            <w:r w:rsidR="00F269D5" w:rsidRPr="006B0F83">
              <w:rPr>
                <w:rFonts w:ascii="Garamond" w:eastAsia="Garamond" w:hAnsi="Garamond" w:cs="Garamond"/>
                <w:sz w:val="22"/>
                <w:szCs w:val="22"/>
              </w:rPr>
              <w:t xml:space="preserve">, Richard </w:t>
            </w:r>
            <w:proofErr w:type="spellStart"/>
            <w:r w:rsidR="00F269D5" w:rsidRPr="006B0F83">
              <w:rPr>
                <w:rFonts w:ascii="Garamond" w:eastAsia="Garamond" w:hAnsi="Garamond" w:cs="Garamond"/>
                <w:sz w:val="22"/>
                <w:szCs w:val="22"/>
              </w:rPr>
              <w:t>Schechner</w:t>
            </w:r>
            <w:proofErr w:type="spellEnd"/>
            <w:r w:rsidR="00F269D5" w:rsidRPr="006B0F83">
              <w:rPr>
                <w:rFonts w:ascii="Garamond" w:eastAsia="Garamond" w:hAnsi="Garamond" w:cs="Garamond"/>
                <w:sz w:val="22"/>
                <w:szCs w:val="22"/>
              </w:rPr>
              <w:t xml:space="preserve">, Sandra </w:t>
            </w:r>
            <w:proofErr w:type="spellStart"/>
            <w:r w:rsidR="00F269D5" w:rsidRPr="006B0F83">
              <w:rPr>
                <w:rFonts w:ascii="Garamond" w:eastAsia="Garamond" w:hAnsi="Garamond" w:cs="Garamond"/>
                <w:sz w:val="22"/>
                <w:szCs w:val="22"/>
              </w:rPr>
              <w:t>Toffolatti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and with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47E39">
              <w:rPr>
                <w:rFonts w:ascii="Garamond" w:hAnsi="Garamond"/>
                <w:sz w:val="22"/>
                <w:szCs w:val="22"/>
                <w:lang w:val="en-US"/>
              </w:rPr>
              <w:t>Satyamo</w:t>
            </w:r>
            <w:proofErr w:type="spellEnd"/>
            <w:r w:rsidR="00347E39">
              <w:rPr>
                <w:rFonts w:ascii="Garamond" w:hAnsi="Garamond"/>
                <w:sz w:val="22"/>
                <w:szCs w:val="22"/>
                <w:lang w:val="en-US"/>
              </w:rPr>
              <w:t xml:space="preserve"> Hernandez, Chris Torch, Toby Marshall (</w:t>
            </w:r>
            <w:r w:rsidR="00347E39" w:rsidRPr="001D6D47">
              <w:rPr>
                <w:rFonts w:ascii="Garamond" w:hAnsi="Garamond"/>
                <w:sz w:val="22"/>
                <w:szCs w:val="22"/>
                <w:lang w:val="en-US"/>
              </w:rPr>
              <w:t>Living Theatre</w:t>
            </w:r>
            <w:r w:rsidR="00347E39">
              <w:rPr>
                <w:rFonts w:ascii="Garamond" w:hAnsi="Garamond"/>
                <w:sz w:val="22"/>
                <w:szCs w:val="22"/>
                <w:lang w:val="en-US"/>
              </w:rPr>
              <w:t>)</w:t>
            </w:r>
          </w:p>
          <w:p w14:paraId="2F15D16B" w14:textId="2E7CDDF9" w:rsidR="004E763D" w:rsidRPr="00672466" w:rsidRDefault="004E763D" w:rsidP="004E763D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7C180C99" w14:textId="77777777" w:rsidR="004E763D" w:rsidRPr="00672466" w:rsidRDefault="004E763D" w:rsidP="004E763D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72466">
              <w:rPr>
                <w:rFonts w:ascii="Garamond" w:hAnsi="Garamond"/>
                <w:b/>
                <w:bCs/>
              </w:rPr>
              <w:t>DAVIDE IODICE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72466">
              <w:rPr>
                <w:rFonts w:ascii="Garamond" w:hAnsi="Garamond"/>
              </w:rPr>
              <w:t>(IT)</w:t>
            </w:r>
          </w:p>
          <w:p w14:paraId="41A84A89" w14:textId="77777777" w:rsidR="004E763D" w:rsidRDefault="004E763D" w:rsidP="004E763D">
            <w:pPr>
              <w:spacing w:after="0"/>
              <w:jc w:val="both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Pinocchio che cos’è una persona? </w:t>
            </w:r>
            <w:r w:rsidRPr="00672466">
              <w:rPr>
                <w:rFonts w:ascii="Garamond" w:hAnsi="Garamond"/>
              </w:rPr>
              <w:t>(2023, 60’)</w:t>
            </w:r>
          </w:p>
          <w:p w14:paraId="0E03E548" w14:textId="467FC57C" w:rsidR="008738DB" w:rsidRPr="00672466" w:rsidRDefault="008738DB" w:rsidP="004E763D">
            <w:pPr>
              <w:spacing w:after="0"/>
              <w:jc w:val="both"/>
              <w:rPr>
                <w:rFonts w:ascii="Garamond" w:hAnsi="Garamond"/>
              </w:rPr>
            </w:pPr>
            <w:r w:rsidRPr="00D61948">
              <w:rPr>
                <w:rFonts w:ascii="Garamond" w:hAnsi="Garamond"/>
                <w:i/>
                <w:iCs/>
              </w:rPr>
              <w:t xml:space="preserve">Pinocchio </w:t>
            </w:r>
            <w:proofErr w:type="spellStart"/>
            <w:r w:rsidRPr="00D61948">
              <w:rPr>
                <w:rFonts w:ascii="Garamond" w:hAnsi="Garamond"/>
                <w:i/>
                <w:iCs/>
              </w:rPr>
              <w:t>what</w:t>
            </w:r>
            <w:proofErr w:type="spellEnd"/>
            <w:r w:rsidRPr="00D61948">
              <w:rPr>
                <w:rFonts w:ascii="Garamond" w:hAnsi="Garamond"/>
                <w:i/>
                <w:iCs/>
              </w:rPr>
              <w:t xml:space="preserve"> </w:t>
            </w:r>
            <w:proofErr w:type="spellStart"/>
            <w:r w:rsidRPr="00D61948">
              <w:rPr>
                <w:rFonts w:ascii="Garamond" w:hAnsi="Garamond"/>
                <w:i/>
                <w:iCs/>
              </w:rPr>
              <w:t>is</w:t>
            </w:r>
            <w:proofErr w:type="spellEnd"/>
            <w:r w:rsidRPr="00D61948">
              <w:rPr>
                <w:rFonts w:ascii="Garamond" w:hAnsi="Garamond"/>
                <w:i/>
                <w:iCs/>
              </w:rPr>
              <w:t xml:space="preserve"> a </w:t>
            </w:r>
            <w:proofErr w:type="spellStart"/>
            <w:r w:rsidRPr="00D61948">
              <w:rPr>
                <w:rFonts w:ascii="Garamond" w:hAnsi="Garamond"/>
                <w:i/>
                <w:iCs/>
              </w:rPr>
              <w:t>person</w:t>
            </w:r>
            <w:proofErr w:type="spellEnd"/>
            <w:r w:rsidRPr="00D61948">
              <w:rPr>
                <w:rFonts w:ascii="Garamond" w:hAnsi="Garamond"/>
                <w:i/>
                <w:iCs/>
              </w:rPr>
              <w:t>?)</w:t>
            </w:r>
          </w:p>
          <w:p w14:paraId="63D91DF1" w14:textId="77946C55" w:rsidR="004E763D" w:rsidRPr="003B56F3" w:rsidRDefault="004E763D" w:rsidP="004E763D">
            <w:pPr>
              <w:spacing w:after="0"/>
              <w:rPr>
                <w:rFonts w:ascii="Garamond" w:hAnsi="Garamond"/>
                <w:i/>
                <w:iCs/>
              </w:rPr>
            </w:pPr>
            <w:r w:rsidRPr="003B56F3">
              <w:rPr>
                <w:rFonts w:ascii="Garamond" w:hAnsi="Garamond"/>
                <w:i/>
                <w:iCs/>
              </w:rPr>
              <w:t>second performance</w:t>
            </w:r>
          </w:p>
          <w:p w14:paraId="1B5E8B08" w14:textId="77777777" w:rsidR="004E763D" w:rsidRPr="00347E39" w:rsidRDefault="004E763D" w:rsidP="004E763D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4E763D" w:rsidRPr="00672466" w14:paraId="1481868D" w14:textId="77777777" w:rsidTr="00C9222C">
        <w:tc>
          <w:tcPr>
            <w:tcW w:w="2972" w:type="dxa"/>
          </w:tcPr>
          <w:p w14:paraId="78A97473" w14:textId="7AB23F31" w:rsidR="004E763D" w:rsidRPr="00C54BA5" w:rsidRDefault="004E763D" w:rsidP="004E763D">
            <w:pPr>
              <w:spacing w:after="0"/>
              <w:rPr>
                <w:rFonts w:ascii="Garamond" w:hAnsi="Garamond"/>
              </w:rPr>
            </w:pPr>
            <w:r w:rsidRPr="00C54BA5">
              <w:rPr>
                <w:rFonts w:ascii="Garamond" w:hAnsi="Garamond"/>
              </w:rPr>
              <w:t>h. 9pm</w:t>
            </w:r>
          </w:p>
          <w:p w14:paraId="0A145A5A" w14:textId="4655C879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  <w:r w:rsidRPr="00C54BA5">
              <w:rPr>
                <w:rFonts w:ascii="Garamond" w:hAnsi="Garamond"/>
              </w:rPr>
              <w:t xml:space="preserve">Teatro Piccolo Arsenale </w:t>
            </w:r>
          </w:p>
        </w:tc>
        <w:tc>
          <w:tcPr>
            <w:tcW w:w="6650" w:type="dxa"/>
          </w:tcPr>
          <w:p w14:paraId="46955485" w14:textId="77777777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</w:rPr>
              <w:t xml:space="preserve">GARDI HUTTER </w:t>
            </w:r>
            <w:r w:rsidRPr="00672466">
              <w:rPr>
                <w:rFonts w:ascii="Garamond" w:hAnsi="Garamond"/>
              </w:rPr>
              <w:t>(CH)</w:t>
            </w:r>
          </w:p>
          <w:p w14:paraId="69D85153" w14:textId="1755CC4B" w:rsidR="004E763D" w:rsidRPr="00672466" w:rsidRDefault="004E763D" w:rsidP="004E763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>Giovanna D’</w:t>
            </w:r>
            <w:proofErr w:type="spellStart"/>
            <w:r w:rsidRPr="00672466">
              <w:rPr>
                <w:rFonts w:ascii="Garamond" w:hAnsi="Garamond"/>
                <w:b/>
                <w:bCs/>
                <w:i/>
                <w:iCs/>
              </w:rPr>
              <w:t>ArpPo</w:t>
            </w:r>
            <w:proofErr w:type="spellEnd"/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672466">
              <w:rPr>
                <w:rFonts w:ascii="Garamond" w:hAnsi="Garamond"/>
              </w:rPr>
              <w:t xml:space="preserve">(1981, 70’) </w:t>
            </w:r>
          </w:p>
          <w:p w14:paraId="2AB4C348" w14:textId="77777777" w:rsidR="004E763D" w:rsidRPr="00672466" w:rsidRDefault="004E763D" w:rsidP="004E763D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</w:p>
          <w:p w14:paraId="3A3B6AEB" w14:textId="517A9C93" w:rsidR="004E763D" w:rsidRPr="00672466" w:rsidRDefault="004E763D" w:rsidP="004E763D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by 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Gardi Hutter, Ferruccio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</w:rPr>
              <w:t>Caniero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Ferruccio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</w:rPr>
              <w:t>Caniero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 Gardi Hutter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</w:rPr>
              <w:t>executive producer</w:t>
            </w:r>
            <w:r w:rsidRPr="00672466">
              <w:rPr>
                <w:rFonts w:ascii="Garamond" w:hAnsi="Garamond"/>
                <w:sz w:val="22"/>
                <w:szCs w:val="22"/>
              </w:rPr>
              <w:t xml:space="preserve"> PEM Habitat Teatrali</w:t>
            </w:r>
          </w:p>
        </w:tc>
      </w:tr>
    </w:tbl>
    <w:p w14:paraId="2FE79FF2" w14:textId="77777777" w:rsidR="00A94C6C" w:rsidRDefault="00A94C6C" w:rsidP="00887EED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5FCCF2BC" w14:textId="77777777" w:rsidR="00FE4BA4" w:rsidRDefault="00FE4BA4" w:rsidP="00F27F0F">
      <w:pPr>
        <w:spacing w:after="0"/>
        <w:ind w:left="-142"/>
        <w:rPr>
          <w:rFonts w:ascii="Garamond" w:hAnsi="Garamond"/>
          <w:b/>
          <w:bCs/>
          <w:sz w:val="28"/>
          <w:szCs w:val="28"/>
        </w:rPr>
      </w:pPr>
    </w:p>
    <w:p w14:paraId="04849670" w14:textId="77777777" w:rsidR="00932754" w:rsidRPr="00672466" w:rsidRDefault="00932754" w:rsidP="00F27F0F">
      <w:pPr>
        <w:spacing w:after="0"/>
        <w:ind w:left="-142"/>
        <w:rPr>
          <w:rFonts w:ascii="Garamond" w:hAnsi="Garamond"/>
          <w:b/>
          <w:bCs/>
          <w:sz w:val="28"/>
          <w:szCs w:val="28"/>
        </w:rPr>
      </w:pPr>
    </w:p>
    <w:p w14:paraId="300E18C0" w14:textId="59A6EA58" w:rsidR="00F27F0F" w:rsidRPr="00672466" w:rsidRDefault="004D103B" w:rsidP="00F27F0F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lastRenderedPageBreak/>
        <w:t>FRIDAY, JUNE 6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FE4BA4" w:rsidRPr="00672466" w14:paraId="1B3330B2" w14:textId="77777777" w:rsidTr="00C9222C">
        <w:tc>
          <w:tcPr>
            <w:tcW w:w="2972" w:type="dxa"/>
          </w:tcPr>
          <w:p w14:paraId="44575B66" w14:textId="77777777" w:rsidR="00F863A5" w:rsidRDefault="00F863A5" w:rsidP="00F863A5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503A1F09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3EB1BD3A" w14:textId="77777777" w:rsidR="00FE4BA4" w:rsidRPr="00672466" w:rsidRDefault="00FE4BA4" w:rsidP="00FE4BA4">
            <w:pPr>
              <w:spacing w:after="0"/>
              <w:rPr>
                <w:rFonts w:ascii="Garamond" w:hAnsi="Garamond"/>
                <w:highlight w:val="yellow"/>
              </w:rPr>
            </w:pPr>
          </w:p>
        </w:tc>
        <w:tc>
          <w:tcPr>
            <w:tcW w:w="6650" w:type="dxa"/>
          </w:tcPr>
          <w:p w14:paraId="60C589AA" w14:textId="77777777" w:rsidR="00FE4BA4" w:rsidRPr="00672466" w:rsidRDefault="00FE4BA4" w:rsidP="00FE4BA4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153F2018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31BEEA53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43B53EB3" w14:textId="77777777" w:rsidR="00FE4BA4" w:rsidRPr="00672466" w:rsidRDefault="00FE4BA4" w:rsidP="00FE4BA4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FE4BA4" w:rsidRPr="00672466" w14:paraId="368349B3" w14:textId="77777777" w:rsidTr="00C9222C">
        <w:tc>
          <w:tcPr>
            <w:tcW w:w="2972" w:type="dxa"/>
          </w:tcPr>
          <w:p w14:paraId="042817B5" w14:textId="44B37150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FE4BA4">
              <w:rPr>
                <w:rFonts w:ascii="Garamond" w:hAnsi="Garamond"/>
              </w:rPr>
              <w:t xml:space="preserve">h. </w:t>
            </w:r>
            <w:r>
              <w:rPr>
                <w:rFonts w:ascii="Garamond" w:hAnsi="Garamond"/>
              </w:rPr>
              <w:t>11am &gt; 8pm</w:t>
            </w:r>
          </w:p>
          <w:p w14:paraId="31EA0A6D" w14:textId="11223DD1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- Sala d’Armi E</w:t>
            </w:r>
          </w:p>
        </w:tc>
        <w:tc>
          <w:tcPr>
            <w:tcW w:w="6650" w:type="dxa"/>
          </w:tcPr>
          <w:p w14:paraId="7AD9AF3A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</w:rPr>
              <w:t>ARENA CINEMA</w:t>
            </w:r>
          </w:p>
          <w:p w14:paraId="078C997C" w14:textId="714DE765" w:rsidR="00FE4BA4" w:rsidRPr="003B0958" w:rsidRDefault="00B7619D" w:rsidP="00FE4BA4">
            <w:pPr>
              <w:spacing w:after="0"/>
              <w:rPr>
                <w:rFonts w:ascii="Garamond" w:hAnsi="Garamond"/>
              </w:rPr>
            </w:pPr>
            <w:r w:rsidRPr="003B0958">
              <w:rPr>
                <w:rFonts w:ascii="Garamond" w:hAnsi="Garamond"/>
              </w:rPr>
              <w:t>film review</w:t>
            </w:r>
          </w:p>
          <w:p w14:paraId="4A30358D" w14:textId="0FF6DE4F" w:rsidR="00FE4BA4" w:rsidRPr="00124EC1" w:rsidRDefault="00FE4BA4" w:rsidP="00FE4BA4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FE4BA4" w:rsidRPr="00672466" w14:paraId="4761FAB9" w14:textId="77777777" w:rsidTr="00C9222C">
        <w:tc>
          <w:tcPr>
            <w:tcW w:w="2972" w:type="dxa"/>
          </w:tcPr>
          <w:p w14:paraId="65AF2BF2" w14:textId="1A5CF495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6A01A1">
              <w:rPr>
                <w:rFonts w:ascii="Garamond" w:hAnsi="Garamond"/>
              </w:rPr>
              <w:t>3</w:t>
            </w:r>
            <w:r w:rsidRPr="00672466">
              <w:rPr>
                <w:rFonts w:ascii="Garamond" w:hAnsi="Garamond"/>
              </w:rPr>
              <w:t>pm</w:t>
            </w:r>
          </w:p>
          <w:p w14:paraId="3ED937AA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Ca’ Giustinian – Sala delle Colonne</w:t>
            </w:r>
          </w:p>
          <w:p w14:paraId="07F7FC83" w14:textId="77777777" w:rsidR="00FE4BA4" w:rsidRPr="00672466" w:rsidRDefault="00FE4BA4" w:rsidP="00FE4BA4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6BA49128" w14:textId="77777777" w:rsidR="00777869" w:rsidRPr="00672466" w:rsidRDefault="00777869" w:rsidP="00777869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>
              <w:rPr>
                <w:rFonts w:ascii="Garamond" w:hAnsi="Garamond"/>
              </w:rPr>
              <w:t>5</w:t>
            </w:r>
            <w:r w:rsidRPr="00672466">
              <w:rPr>
                <w:rFonts w:ascii="Garamond" w:hAnsi="Garamond"/>
              </w:rPr>
              <w:t>pm</w:t>
            </w:r>
          </w:p>
          <w:p w14:paraId="2361A225" w14:textId="77777777" w:rsidR="00777869" w:rsidRPr="00672466" w:rsidRDefault="00777869" w:rsidP="00777869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Tese dei Soppalchi</w:t>
            </w:r>
          </w:p>
          <w:p w14:paraId="336959BE" w14:textId="77777777" w:rsidR="00777869" w:rsidRDefault="00777869" w:rsidP="00FE4BA4">
            <w:pPr>
              <w:spacing w:after="0"/>
              <w:rPr>
                <w:rFonts w:ascii="Garamond" w:hAnsi="Garamond"/>
              </w:rPr>
            </w:pPr>
          </w:p>
          <w:p w14:paraId="02265202" w14:textId="77777777" w:rsidR="00777869" w:rsidRDefault="00777869" w:rsidP="00FE4BA4">
            <w:pPr>
              <w:spacing w:after="0"/>
              <w:rPr>
                <w:rFonts w:ascii="Garamond" w:hAnsi="Garamond"/>
              </w:rPr>
            </w:pPr>
          </w:p>
          <w:p w14:paraId="05D29A0B" w14:textId="77777777" w:rsidR="00777869" w:rsidRDefault="00777869" w:rsidP="00FE4BA4">
            <w:pPr>
              <w:spacing w:after="0"/>
              <w:rPr>
                <w:rFonts w:ascii="Garamond" w:hAnsi="Garamond"/>
              </w:rPr>
            </w:pPr>
          </w:p>
          <w:p w14:paraId="738C7B39" w14:textId="77777777" w:rsidR="001C484D" w:rsidRDefault="001C484D" w:rsidP="00FE4BA4">
            <w:pPr>
              <w:spacing w:after="0"/>
              <w:rPr>
                <w:rFonts w:ascii="Garamond" w:hAnsi="Garamond"/>
              </w:rPr>
            </w:pPr>
          </w:p>
          <w:p w14:paraId="203E8B1C" w14:textId="77777777" w:rsidR="00777869" w:rsidRPr="00672466" w:rsidRDefault="00777869" w:rsidP="00777869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7pm</w:t>
            </w:r>
          </w:p>
          <w:p w14:paraId="6290D2BD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Sala d’Armi A</w:t>
            </w:r>
          </w:p>
          <w:p w14:paraId="779295AE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</w:p>
          <w:p w14:paraId="321503CC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</w:p>
          <w:p w14:paraId="50DC3C68" w14:textId="77777777" w:rsidR="00FE4BA4" w:rsidRDefault="00FE4BA4" w:rsidP="00FE4BA4">
            <w:pPr>
              <w:spacing w:after="0"/>
              <w:rPr>
                <w:rFonts w:ascii="Garamond" w:hAnsi="Garamond"/>
              </w:rPr>
            </w:pPr>
          </w:p>
          <w:p w14:paraId="2F1E7479" w14:textId="77777777" w:rsidR="00B766D4" w:rsidRDefault="00B766D4" w:rsidP="00FE4BA4">
            <w:pPr>
              <w:spacing w:after="0"/>
              <w:rPr>
                <w:rFonts w:ascii="Garamond" w:hAnsi="Garamond"/>
              </w:rPr>
            </w:pPr>
          </w:p>
          <w:p w14:paraId="7760CF47" w14:textId="77777777" w:rsidR="00B77B75" w:rsidRPr="00672466" w:rsidRDefault="00B77B75" w:rsidP="00FE4BA4">
            <w:pPr>
              <w:spacing w:after="0"/>
              <w:rPr>
                <w:rFonts w:ascii="Garamond" w:hAnsi="Garamond"/>
              </w:rPr>
            </w:pPr>
          </w:p>
          <w:p w14:paraId="39C1A43C" w14:textId="77777777" w:rsidR="00B77B75" w:rsidRDefault="00B77B75" w:rsidP="00FE4BA4">
            <w:pPr>
              <w:spacing w:after="0"/>
              <w:rPr>
                <w:rFonts w:ascii="Garamond" w:hAnsi="Garamond"/>
              </w:rPr>
            </w:pPr>
          </w:p>
          <w:p w14:paraId="5CD6C9F8" w14:textId="77777777" w:rsidR="00B77B75" w:rsidRDefault="00B77B75" w:rsidP="00FE4BA4">
            <w:pPr>
              <w:spacing w:after="0"/>
              <w:rPr>
                <w:rFonts w:ascii="Garamond" w:hAnsi="Garamond"/>
              </w:rPr>
            </w:pPr>
          </w:p>
          <w:p w14:paraId="5965ED02" w14:textId="77777777" w:rsidR="00B77B75" w:rsidRDefault="00B77B75" w:rsidP="00FE4BA4">
            <w:pPr>
              <w:spacing w:after="0"/>
              <w:rPr>
                <w:rFonts w:ascii="Garamond" w:hAnsi="Garamond"/>
              </w:rPr>
            </w:pPr>
          </w:p>
          <w:p w14:paraId="29678E80" w14:textId="77777777" w:rsidR="00B77B75" w:rsidRDefault="00B77B75" w:rsidP="00FE4BA4">
            <w:pPr>
              <w:spacing w:after="0"/>
              <w:rPr>
                <w:rFonts w:ascii="Garamond" w:hAnsi="Garamond"/>
              </w:rPr>
            </w:pPr>
          </w:p>
          <w:p w14:paraId="5B5B87E5" w14:textId="77777777" w:rsidR="002E11D3" w:rsidRDefault="002E11D3" w:rsidP="00FE4BA4">
            <w:pPr>
              <w:spacing w:after="0"/>
              <w:rPr>
                <w:rFonts w:ascii="Garamond" w:hAnsi="Garamond"/>
              </w:rPr>
            </w:pPr>
          </w:p>
          <w:p w14:paraId="02E6B966" w14:textId="77777777" w:rsidR="002E11D3" w:rsidRDefault="002E11D3" w:rsidP="00FE4BA4">
            <w:pPr>
              <w:spacing w:after="0"/>
              <w:rPr>
                <w:rFonts w:ascii="Garamond" w:hAnsi="Garamond"/>
              </w:rPr>
            </w:pPr>
          </w:p>
          <w:p w14:paraId="4283C828" w14:textId="77777777" w:rsidR="002E11D3" w:rsidRDefault="002E11D3" w:rsidP="00FE4BA4">
            <w:pPr>
              <w:spacing w:after="0"/>
              <w:rPr>
                <w:rFonts w:ascii="Garamond" w:hAnsi="Garamond"/>
              </w:rPr>
            </w:pPr>
          </w:p>
          <w:p w14:paraId="777FE110" w14:textId="77777777" w:rsidR="002E11D3" w:rsidRDefault="002E11D3" w:rsidP="00FE4BA4">
            <w:pPr>
              <w:spacing w:after="0"/>
              <w:rPr>
                <w:rFonts w:ascii="Garamond" w:hAnsi="Garamond"/>
              </w:rPr>
            </w:pPr>
          </w:p>
          <w:p w14:paraId="526B37ED" w14:textId="77777777" w:rsidR="002E11D3" w:rsidRDefault="002E11D3" w:rsidP="00FE4BA4">
            <w:pPr>
              <w:spacing w:after="0"/>
              <w:rPr>
                <w:rFonts w:ascii="Garamond" w:hAnsi="Garamond"/>
              </w:rPr>
            </w:pPr>
          </w:p>
          <w:p w14:paraId="65260B84" w14:textId="77777777" w:rsidR="00932754" w:rsidRDefault="00932754" w:rsidP="00FE4BA4">
            <w:pPr>
              <w:spacing w:after="0"/>
              <w:rPr>
                <w:rFonts w:ascii="Garamond" w:hAnsi="Garamond"/>
              </w:rPr>
            </w:pPr>
          </w:p>
          <w:p w14:paraId="447430F6" w14:textId="36425299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7pm</w:t>
            </w:r>
          </w:p>
          <w:p w14:paraId="0D1324AC" w14:textId="211B78EC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Teatro Piccolo Arsenale</w:t>
            </w:r>
          </w:p>
          <w:p w14:paraId="35BE197E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</w:p>
          <w:p w14:paraId="4ED6AD63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</w:p>
          <w:p w14:paraId="2C063EC5" w14:textId="0CFDF0B2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B22691">
              <w:rPr>
                <w:rFonts w:ascii="Garamond" w:hAnsi="Garamond"/>
              </w:rPr>
              <w:t>9</w:t>
            </w:r>
            <w:r w:rsidRPr="00672466">
              <w:rPr>
                <w:rFonts w:ascii="Garamond" w:hAnsi="Garamond"/>
              </w:rPr>
              <w:t>pm</w:t>
            </w:r>
          </w:p>
          <w:p w14:paraId="0A7EA685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Tese dei Soppalchi</w:t>
            </w:r>
          </w:p>
          <w:p w14:paraId="6914ABF2" w14:textId="77777777" w:rsidR="00FE4BA4" w:rsidRDefault="00FE4BA4" w:rsidP="00FE4BA4">
            <w:pPr>
              <w:spacing w:after="0"/>
              <w:rPr>
                <w:rFonts w:ascii="Garamond" w:hAnsi="Garamond"/>
              </w:rPr>
            </w:pPr>
          </w:p>
          <w:p w14:paraId="7D40E65A" w14:textId="77777777" w:rsidR="0015722B" w:rsidRPr="00672466" w:rsidRDefault="0015722B" w:rsidP="00FE4BA4">
            <w:pPr>
              <w:spacing w:after="0"/>
              <w:rPr>
                <w:rFonts w:ascii="Garamond" w:hAnsi="Garamond"/>
              </w:rPr>
            </w:pPr>
          </w:p>
          <w:p w14:paraId="5F1A75CD" w14:textId="4D111975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10</w:t>
            </w:r>
            <w:r w:rsidR="000377D1">
              <w:rPr>
                <w:rFonts w:ascii="Garamond" w:hAnsi="Garamond"/>
              </w:rPr>
              <w:t>:30</w:t>
            </w:r>
            <w:r w:rsidRPr="00672466">
              <w:rPr>
                <w:rFonts w:ascii="Garamond" w:hAnsi="Garamond"/>
              </w:rPr>
              <w:t>pm</w:t>
            </w:r>
          </w:p>
          <w:p w14:paraId="0C35CD8A" w14:textId="7CF1FDF1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Teatro alle Tese</w:t>
            </w:r>
          </w:p>
        </w:tc>
        <w:tc>
          <w:tcPr>
            <w:tcW w:w="6650" w:type="dxa"/>
          </w:tcPr>
          <w:p w14:paraId="285C63A3" w14:textId="77777777" w:rsidR="008052B3" w:rsidRPr="007A1FE4" w:rsidRDefault="008052B3" w:rsidP="008052B3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7A1FE4">
              <w:rPr>
                <w:rFonts w:ascii="Garamond" w:hAnsi="Garamond"/>
                <w:b/>
                <w:bCs/>
              </w:rPr>
              <w:t xml:space="preserve">RICHARD SCHECHNER </w:t>
            </w:r>
            <w:r w:rsidRPr="00933FFD">
              <w:rPr>
                <w:rFonts w:ascii="Garamond" w:hAnsi="Garamond"/>
              </w:rPr>
              <w:t>(USA)</w:t>
            </w:r>
          </w:p>
          <w:p w14:paraId="7B673882" w14:textId="77777777" w:rsidR="008052B3" w:rsidRPr="007A1FE4" w:rsidRDefault="008052B3" w:rsidP="008052B3">
            <w:pPr>
              <w:spacing w:after="0"/>
              <w:jc w:val="both"/>
              <w:rPr>
                <w:rFonts w:ascii="Garamond" w:hAnsi="Garamond"/>
              </w:rPr>
            </w:pPr>
            <w:r w:rsidRPr="007A1FE4">
              <w:rPr>
                <w:rFonts w:ascii="Garamond" w:hAnsi="Garamond"/>
              </w:rPr>
              <w:t>lectio magistralis</w:t>
            </w:r>
          </w:p>
          <w:p w14:paraId="41EFBA54" w14:textId="1A43667A" w:rsidR="008052B3" w:rsidRPr="007A1FE4" w:rsidRDefault="008052B3" w:rsidP="008052B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with the </w:t>
            </w:r>
            <w:proofErr w:type="spellStart"/>
            <w:r>
              <w:rPr>
                <w:rFonts w:ascii="Garamond" w:hAnsi="Garamond"/>
              </w:rPr>
              <w:t>introduction</w:t>
            </w:r>
            <w:proofErr w:type="spellEnd"/>
            <w:r>
              <w:rPr>
                <w:rFonts w:ascii="Garamond" w:hAnsi="Garamond"/>
              </w:rPr>
              <w:t xml:space="preserve"> of</w:t>
            </w:r>
            <w:r w:rsidRPr="007A1FE4">
              <w:rPr>
                <w:rFonts w:ascii="Garamond" w:hAnsi="Garamond"/>
              </w:rPr>
              <w:t xml:space="preserve"> Dario Tomasello</w:t>
            </w:r>
          </w:p>
          <w:p w14:paraId="42638B69" w14:textId="77777777" w:rsidR="00FE4BA4" w:rsidRPr="00672466" w:rsidRDefault="00FE4BA4" w:rsidP="00FE4BA4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222D6566" w14:textId="77777777" w:rsidR="00777869" w:rsidRPr="00672466" w:rsidRDefault="00777869" w:rsidP="00777869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RICHARD FOREMAN</w:t>
            </w:r>
            <w:r w:rsidRPr="00672466">
              <w:rPr>
                <w:rFonts w:ascii="Garamond" w:hAnsi="Garamond"/>
                <w:lang w:val="en-US"/>
              </w:rPr>
              <w:t xml:space="preserve"> (USA)</w:t>
            </w:r>
          </w:p>
          <w:p w14:paraId="7F96C011" w14:textId="264F634D" w:rsidR="000C503A" w:rsidRDefault="000C503A" w:rsidP="00777869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C3307">
              <w:rPr>
                <w:rFonts w:ascii="Garamond" w:hAnsi="Garamond"/>
                <w:b/>
                <w:bCs/>
                <w:i/>
                <w:iCs/>
              </w:rPr>
              <w:t>NO TITLE</w:t>
            </w:r>
          </w:p>
          <w:p w14:paraId="4297BCD1" w14:textId="28DCFAE2" w:rsidR="00777869" w:rsidRDefault="000C503A" w:rsidP="00777869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(An Experiment) </w:t>
            </w:r>
            <w:r w:rsidR="00777869" w:rsidRPr="009C3307">
              <w:rPr>
                <w:rFonts w:ascii="Garamond" w:hAnsi="Garamond"/>
              </w:rPr>
              <w:t xml:space="preserve">(2025, 50’) </w:t>
            </w:r>
            <w:r w:rsidR="00777869">
              <w:rPr>
                <w:rFonts w:ascii="Garamond" w:hAnsi="Garamond"/>
              </w:rPr>
              <w:t>World premiere</w:t>
            </w:r>
          </w:p>
          <w:p w14:paraId="523371B2" w14:textId="77777777" w:rsidR="00777869" w:rsidRPr="009C3307" w:rsidRDefault="00777869" w:rsidP="00777869">
            <w:pPr>
              <w:spacing w:after="0"/>
              <w:jc w:val="both"/>
              <w:rPr>
                <w:rFonts w:ascii="Garamond" w:hAnsi="Garamond"/>
              </w:rPr>
            </w:pPr>
          </w:p>
          <w:p w14:paraId="1A9D965A" w14:textId="11949B82" w:rsidR="00777869" w:rsidRPr="009A11D4" w:rsidRDefault="00E43B5D" w:rsidP="0077786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words </w:t>
            </w:r>
            <w:r w:rsidR="00777869" w:rsidRPr="009A11D4">
              <w:rPr>
                <w:rFonts w:ascii="Garamond" w:hAnsi="Garamond"/>
                <w:b/>
                <w:bCs/>
                <w:sz w:val="22"/>
                <w:szCs w:val="22"/>
              </w:rPr>
              <w:t xml:space="preserve">by </w:t>
            </w:r>
            <w:r w:rsidR="00777869" w:rsidRPr="009A11D4">
              <w:rPr>
                <w:rFonts w:ascii="Garamond" w:hAnsi="Garamond"/>
                <w:sz w:val="22"/>
                <w:szCs w:val="22"/>
              </w:rPr>
              <w:t xml:space="preserve">Richard Foreman </w:t>
            </w:r>
            <w:r w:rsidR="00777869" w:rsidRPr="00124EC1"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="00777869" w:rsidRPr="009A11D4">
              <w:rPr>
                <w:rFonts w:ascii="Garamond" w:hAnsi="Garamond"/>
                <w:sz w:val="22"/>
                <w:szCs w:val="22"/>
              </w:rPr>
              <w:t xml:space="preserve"> Simonetta </w:t>
            </w:r>
            <w:proofErr w:type="spellStart"/>
            <w:r w:rsidR="00777869" w:rsidRPr="009A11D4">
              <w:rPr>
                <w:rFonts w:ascii="Garamond" w:hAnsi="Garamond"/>
                <w:sz w:val="22"/>
                <w:szCs w:val="22"/>
              </w:rPr>
              <w:t>Solder</w:t>
            </w:r>
            <w:proofErr w:type="spellEnd"/>
            <w:r w:rsidR="000C503A">
              <w:rPr>
                <w:rFonts w:ascii="Garamond" w:hAnsi="Garamond"/>
                <w:sz w:val="22"/>
                <w:szCs w:val="22"/>
              </w:rPr>
              <w:t>, Willem Dafoe</w:t>
            </w:r>
            <w:r w:rsidR="00777869" w:rsidRPr="009A11D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77869" w:rsidRPr="009A11D4">
              <w:rPr>
                <w:rFonts w:ascii="Garamond" w:hAnsi="Garamond"/>
                <w:b/>
                <w:bCs/>
                <w:sz w:val="22"/>
                <w:szCs w:val="22"/>
              </w:rPr>
              <w:t>production</w:t>
            </w:r>
            <w:r w:rsidR="00777869" w:rsidRPr="009A11D4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17853EA8" w14:textId="77777777" w:rsidR="00FE4BA4" w:rsidRPr="00672466" w:rsidRDefault="00FE4BA4" w:rsidP="00FE4BA4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32719303" w14:textId="77777777" w:rsidR="00777869" w:rsidRDefault="00777869" w:rsidP="00777869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ANTONIO LATELLA/ACCADEMIA NAZIONALE D’ARTE DRAMMATICA SILVIO D’AMICO </w:t>
            </w:r>
            <w:r>
              <w:rPr>
                <w:rFonts w:ascii="Garamond" w:hAnsi="Garamond"/>
              </w:rPr>
              <w:t>(IT)</w:t>
            </w:r>
          </w:p>
          <w:p w14:paraId="4A21B042" w14:textId="77777777" w:rsidR="00777869" w:rsidRPr="004D03ED" w:rsidRDefault="00777869" w:rsidP="00777869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9829AA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0797ED76" w14:textId="4B5A573C" w:rsidR="00FE4BA4" w:rsidRPr="00B77B75" w:rsidRDefault="00B77B75" w:rsidP="00FE4BA4">
            <w:pPr>
              <w:spacing w:after="0"/>
              <w:jc w:val="both"/>
              <w:rPr>
                <w:rFonts w:ascii="Garamond" w:hAnsi="Garamond"/>
              </w:rPr>
            </w:pPr>
            <w:r w:rsidRPr="00B77B75">
              <w:rPr>
                <w:rFonts w:ascii="Garamond" w:hAnsi="Garamond"/>
              </w:rPr>
              <w:t xml:space="preserve">project in </w:t>
            </w:r>
            <w:proofErr w:type="gramStart"/>
            <w:r w:rsidRPr="00B77B75">
              <w:rPr>
                <w:rFonts w:ascii="Garamond" w:hAnsi="Garamond"/>
              </w:rPr>
              <w:t>5</w:t>
            </w:r>
            <w:proofErr w:type="gramEnd"/>
            <w:r w:rsidRPr="00B77B75">
              <w:rPr>
                <w:rFonts w:ascii="Garamond" w:hAnsi="Garamond"/>
              </w:rPr>
              <w:t xml:space="preserve"> performances under the </w:t>
            </w:r>
            <w:proofErr w:type="spellStart"/>
            <w:r w:rsidRPr="00B77B75">
              <w:rPr>
                <w:rFonts w:ascii="Garamond" w:hAnsi="Garamond"/>
              </w:rPr>
              <w:t>artistic</w:t>
            </w:r>
            <w:proofErr w:type="spellEnd"/>
            <w:r w:rsidRPr="00B77B75">
              <w:rPr>
                <w:rFonts w:ascii="Garamond" w:hAnsi="Garamond"/>
              </w:rPr>
              <w:t xml:space="preserve"> </w:t>
            </w:r>
            <w:proofErr w:type="spellStart"/>
            <w:r w:rsidRPr="00B77B75">
              <w:rPr>
                <w:rFonts w:ascii="Garamond" w:hAnsi="Garamond"/>
              </w:rPr>
              <w:t>supervision</w:t>
            </w:r>
            <w:proofErr w:type="spellEnd"/>
            <w:r w:rsidRPr="00B77B75">
              <w:rPr>
                <w:rFonts w:ascii="Garamond" w:hAnsi="Garamond"/>
              </w:rPr>
              <w:t xml:space="preserve"> of Antonio Latella</w:t>
            </w:r>
          </w:p>
          <w:p w14:paraId="7E057C27" w14:textId="77777777" w:rsidR="00FE4BA4" w:rsidRPr="00F33127" w:rsidRDefault="00FE4BA4" w:rsidP="00FE4BA4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4EA509CC" w14:textId="77777777" w:rsidR="00B77B75" w:rsidRPr="008C0DEE" w:rsidRDefault="00B77B75" w:rsidP="00B77B75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9C1CB4">
              <w:rPr>
                <w:rFonts w:ascii="Garamond" w:hAnsi="Garamond"/>
                <w:b/>
                <w:bCs/>
                <w:i/>
                <w:iCs/>
              </w:rPr>
              <w:t>Gli ultimi giorni dell’umanità</w:t>
            </w:r>
          </w:p>
          <w:p w14:paraId="09D1BF50" w14:textId="7BD6373A" w:rsidR="00B77B75" w:rsidRPr="00B77B75" w:rsidRDefault="00B77B75" w:rsidP="00B77B75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8C0DEE">
              <w:rPr>
                <w:rFonts w:ascii="Garamond" w:hAnsi="Garamond"/>
                <w:i/>
                <w:iCs/>
              </w:rPr>
              <w:t>Quattro stazioni per non dimenticare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 xml:space="preserve">(2025) </w:t>
            </w:r>
            <w:r w:rsidR="00D11D80">
              <w:rPr>
                <w:rFonts w:ascii="Garamond" w:hAnsi="Garamond"/>
              </w:rPr>
              <w:t>World premiere</w:t>
            </w:r>
          </w:p>
          <w:p w14:paraId="40739906" w14:textId="71CEF638" w:rsidR="00B77B75" w:rsidRDefault="00B77B75" w:rsidP="00B77B75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>
              <w:rPr>
                <w:rFonts w:ascii="Garamond" w:hAnsi="Garamond"/>
                <w:i/>
                <w:iCs/>
                <w:lang w:val="en-US"/>
              </w:rPr>
              <w:t>(</w:t>
            </w:r>
            <w:r w:rsidRPr="00B77B75">
              <w:rPr>
                <w:rFonts w:ascii="Garamond" w:hAnsi="Garamond"/>
                <w:i/>
                <w:iCs/>
                <w:lang w:val="en-US"/>
              </w:rPr>
              <w:t>The last days of mankind</w:t>
            </w:r>
            <w:r>
              <w:rPr>
                <w:rFonts w:ascii="Garamond" w:hAnsi="Garamond"/>
                <w:i/>
                <w:iCs/>
                <w:lang w:val="en-US"/>
              </w:rPr>
              <w:t xml:space="preserve">. </w:t>
            </w:r>
            <w:r w:rsidRPr="00B77B75">
              <w:rPr>
                <w:rFonts w:ascii="Garamond" w:hAnsi="Garamond"/>
                <w:i/>
                <w:iCs/>
                <w:lang w:val="en-US"/>
              </w:rPr>
              <w:t>Four stations not to forget</w:t>
            </w:r>
            <w:r>
              <w:rPr>
                <w:rFonts w:ascii="Garamond" w:hAnsi="Garamond"/>
                <w:i/>
                <w:iCs/>
                <w:lang w:val="en-US"/>
              </w:rPr>
              <w:t>)</w:t>
            </w:r>
          </w:p>
          <w:p w14:paraId="7C6AB17D" w14:textId="77777777" w:rsidR="002E11D3" w:rsidRPr="002E11D3" w:rsidRDefault="002E11D3" w:rsidP="00B77B75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  <w:p w14:paraId="16E8946A" w14:textId="1ACE18EE" w:rsidR="002E11D3" w:rsidRPr="002E11D3" w:rsidRDefault="002E11D3" w:rsidP="00B77B75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inspired by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2E11D3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The</w:t>
            </w:r>
            <w:proofErr w:type="gramEnd"/>
            <w:r w:rsidRPr="002E11D3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B012C4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l</w:t>
            </w:r>
            <w:r w:rsidRPr="002E11D3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ast </w:t>
            </w:r>
            <w:r w:rsidR="00B012C4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d</w:t>
            </w:r>
            <w:r w:rsidRPr="002E11D3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 xml:space="preserve">ays of </w:t>
            </w:r>
            <w:r w:rsidR="00B012C4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m</w:t>
            </w:r>
            <w:r w:rsidRPr="002E11D3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ankind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by Karl Kraus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direction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Antonio Latella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Eva Cela, Pietro Giannini, Fabiola Leone, Irene </w:t>
            </w:r>
            <w:proofErr w:type="spellStart"/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>Mantova</w:t>
            </w:r>
            <w:proofErr w:type="spellEnd"/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, Riccardo Rampazzo, Daniele </w:t>
            </w:r>
            <w:proofErr w:type="spellStart"/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>Valdemarin</w:t>
            </w:r>
            <w:proofErr w:type="spellEnd"/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dramaturg Federico Bellini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set design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Giuseppe Stellato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lighting and stage direction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Simone De Angelis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movements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Isacco Venturini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assistant director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Consuelo Bartolucci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assistant set designer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Laura </w:t>
            </w:r>
            <w:proofErr w:type="spellStart"/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>Giannisi</w:t>
            </w:r>
            <w:proofErr w:type="spellEnd"/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project coordination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Francesco Manetti</w:t>
            </w:r>
            <w:r w:rsidR="007A789C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7A789C" w:rsidRPr="005D7D34">
              <w:rPr>
                <w:rFonts w:ascii="Garamond" w:hAnsi="Garamond"/>
                <w:b/>
                <w:bCs/>
                <w:sz w:val="22"/>
                <w:szCs w:val="22"/>
              </w:rPr>
              <w:t>co</w:t>
            </w:r>
            <w:r w:rsidR="00355928">
              <w:rPr>
                <w:rFonts w:ascii="Garamond" w:hAnsi="Garamond"/>
                <w:b/>
                <w:bCs/>
                <w:sz w:val="22"/>
                <w:szCs w:val="22"/>
              </w:rPr>
              <w:t>-</w:t>
            </w:r>
            <w:r w:rsidR="007A789C" w:rsidRPr="005D7D34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 w:rsidR="007A789C">
              <w:rPr>
                <w:rFonts w:ascii="Garamond" w:hAnsi="Garamond"/>
                <w:b/>
                <w:bCs/>
                <w:sz w:val="22"/>
                <w:szCs w:val="22"/>
              </w:rPr>
              <w:t>ction</w:t>
            </w:r>
            <w:r w:rsidR="007A789C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56EA9683" w14:textId="77777777" w:rsidR="00FE4BA4" w:rsidRPr="00F33127" w:rsidRDefault="00FE4BA4" w:rsidP="00FE4BA4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1CB3985B" w14:textId="77777777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</w:rPr>
              <w:t xml:space="preserve">GARDI HUTTER </w:t>
            </w:r>
            <w:r w:rsidRPr="00672466">
              <w:rPr>
                <w:rFonts w:ascii="Garamond" w:hAnsi="Garamond"/>
              </w:rPr>
              <w:t>(CH)</w:t>
            </w:r>
          </w:p>
          <w:p w14:paraId="30E8A4CA" w14:textId="7EEB17BB" w:rsidR="00FE4BA4" w:rsidRPr="00672466" w:rsidRDefault="00FE4BA4" w:rsidP="00FE4BA4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>Giovanna D’</w:t>
            </w:r>
            <w:proofErr w:type="spellStart"/>
            <w:r w:rsidRPr="00672466">
              <w:rPr>
                <w:rFonts w:ascii="Garamond" w:hAnsi="Garamond"/>
                <w:b/>
                <w:bCs/>
                <w:i/>
                <w:iCs/>
              </w:rPr>
              <w:t>ArpPo</w:t>
            </w:r>
            <w:proofErr w:type="spellEnd"/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672466">
              <w:rPr>
                <w:rFonts w:ascii="Garamond" w:hAnsi="Garamond"/>
              </w:rPr>
              <w:t>(</w:t>
            </w:r>
            <w:r w:rsidR="007F52C4">
              <w:rPr>
                <w:rFonts w:ascii="Garamond" w:hAnsi="Garamond"/>
              </w:rPr>
              <w:t xml:space="preserve">1981, </w:t>
            </w:r>
            <w:r w:rsidRPr="00672466">
              <w:rPr>
                <w:rFonts w:ascii="Garamond" w:hAnsi="Garamond"/>
              </w:rPr>
              <w:t xml:space="preserve">70’) </w:t>
            </w:r>
          </w:p>
          <w:p w14:paraId="628F74F7" w14:textId="77777777" w:rsidR="00FE4BA4" w:rsidRPr="007F52C4" w:rsidRDefault="00FE4BA4" w:rsidP="00FE4BA4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7F52C4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4E33A415" w14:textId="77777777" w:rsidR="00FE4BA4" w:rsidRPr="00672466" w:rsidRDefault="00FE4BA4" w:rsidP="00FE4BA4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009CFD08" w14:textId="03116A9C" w:rsidR="00FE4BA4" w:rsidRPr="00672466" w:rsidRDefault="00FE4BA4" w:rsidP="00FE4BA4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RICHARD FOREMAN</w:t>
            </w:r>
            <w:r w:rsidRPr="00672466">
              <w:rPr>
                <w:rFonts w:ascii="Garamond" w:hAnsi="Garamond"/>
                <w:lang w:val="en-US"/>
              </w:rPr>
              <w:t xml:space="preserve"> (USA)</w:t>
            </w:r>
          </w:p>
          <w:p w14:paraId="6ED1188E" w14:textId="77777777" w:rsidR="000C503A" w:rsidRDefault="000C503A" w:rsidP="000C503A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C3307">
              <w:rPr>
                <w:rFonts w:ascii="Garamond" w:hAnsi="Garamond"/>
                <w:b/>
                <w:bCs/>
                <w:i/>
                <w:iCs/>
              </w:rPr>
              <w:t>NO TITLE</w:t>
            </w:r>
          </w:p>
          <w:p w14:paraId="4E9E5436" w14:textId="66A7FD2A" w:rsidR="00B22691" w:rsidRPr="000B5A41" w:rsidRDefault="000C503A" w:rsidP="000C503A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(An Experiment) </w:t>
            </w:r>
            <w:r w:rsidR="00B22691" w:rsidRPr="000B5A41">
              <w:rPr>
                <w:rFonts w:ascii="Garamond" w:hAnsi="Garamond"/>
              </w:rPr>
              <w:t xml:space="preserve">(2025, 50’) </w:t>
            </w:r>
          </w:p>
          <w:p w14:paraId="18D5E446" w14:textId="51DEBF9B" w:rsidR="00FE4BA4" w:rsidRPr="00241579" w:rsidRDefault="00FE4BA4" w:rsidP="00FE4BA4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241579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4C205FF6" w14:textId="77777777" w:rsidR="00FE4BA4" w:rsidRPr="00672466" w:rsidRDefault="00FE4BA4" w:rsidP="00FE4BA4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</w:p>
          <w:p w14:paraId="0B8885D5" w14:textId="0C8CD025" w:rsidR="00FE4BA4" w:rsidRPr="00672466" w:rsidRDefault="00FE4BA4" w:rsidP="00FE4BA4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BOB HOLMAN</w:t>
            </w:r>
            <w:r w:rsidR="000377D1">
              <w:rPr>
                <w:rFonts w:ascii="Garamond" w:hAnsi="Garamond"/>
                <w:b/>
                <w:bCs/>
                <w:lang w:val="en-US"/>
              </w:rPr>
              <w:t>/</w:t>
            </w:r>
            <w:r w:rsidR="000377D1" w:rsidRPr="00672466">
              <w:rPr>
                <w:rFonts w:ascii="Garamond" w:hAnsi="Garamond"/>
                <w:b/>
                <w:bCs/>
                <w:lang w:val="en-US"/>
              </w:rPr>
              <w:t>INDUSTRIA INDIPENDENTE</w:t>
            </w: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672466">
              <w:rPr>
                <w:rFonts w:ascii="Garamond" w:hAnsi="Garamond"/>
                <w:lang w:val="en-US"/>
              </w:rPr>
              <w:t>(USA</w:t>
            </w:r>
            <w:r w:rsidR="000377D1">
              <w:rPr>
                <w:rFonts w:ascii="Garamond" w:hAnsi="Garamond"/>
                <w:lang w:val="en-US"/>
              </w:rPr>
              <w:t>/IT</w:t>
            </w:r>
            <w:r w:rsidRPr="00672466">
              <w:rPr>
                <w:rFonts w:ascii="Garamond" w:hAnsi="Garamond"/>
                <w:lang w:val="en-US"/>
              </w:rPr>
              <w:t>)</w:t>
            </w:r>
          </w:p>
          <w:p w14:paraId="1441FA46" w14:textId="77777777" w:rsidR="000377D1" w:rsidRDefault="000377D1" w:rsidP="000377D1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proofErr w:type="spellStart"/>
            <w:r w:rsidRPr="00AF2934">
              <w:rPr>
                <w:rFonts w:ascii="Garamond" w:hAnsi="Garamond"/>
                <w:b/>
                <w:bCs/>
                <w:i/>
                <w:iCs/>
              </w:rPr>
              <w:t>Talking</w:t>
            </w:r>
            <w:proofErr w:type="spellEnd"/>
            <w:r w:rsidRPr="00AF2934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 w:rsidRPr="00AF2934">
              <w:rPr>
                <w:rFonts w:ascii="Garamond" w:hAnsi="Garamond"/>
                <w:b/>
                <w:bCs/>
                <w:i/>
                <w:iCs/>
              </w:rPr>
              <w:t>Poetry</w:t>
            </w:r>
            <w:proofErr w:type="spellEnd"/>
            <w:r w:rsidRPr="00AF2934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/ </w:t>
            </w:r>
            <w:r w:rsidRPr="00AF2934">
              <w:rPr>
                <w:rFonts w:ascii="Garamond" w:hAnsi="Garamond"/>
                <w:b/>
                <w:bCs/>
                <w:i/>
                <w:iCs/>
              </w:rPr>
              <w:t>More Than Heart II</w:t>
            </w:r>
          </w:p>
          <w:p w14:paraId="55512BF2" w14:textId="77777777" w:rsidR="00B86BCF" w:rsidRDefault="00B86BCF" w:rsidP="000377D1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473E8D76" w14:textId="6534FC6B" w:rsidR="00B86BCF" w:rsidRDefault="00B86BCF" w:rsidP="000377D1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B86BCF">
              <w:rPr>
                <w:rFonts w:ascii="Garamond" w:hAnsi="Garamond"/>
                <w:b/>
                <w:bCs/>
                <w:sz w:val="22"/>
                <w:szCs w:val="22"/>
              </w:rPr>
              <w:t xml:space="preserve">by and with </w:t>
            </w:r>
            <w:r w:rsidRPr="00B86BCF">
              <w:rPr>
                <w:rFonts w:ascii="Garamond" w:hAnsi="Garamond"/>
                <w:sz w:val="22"/>
                <w:szCs w:val="22"/>
              </w:rPr>
              <w:t>Bob</w:t>
            </w:r>
            <w:r w:rsidRPr="000B5A41">
              <w:rPr>
                <w:rFonts w:ascii="Garamond" w:hAnsi="Garamond"/>
                <w:sz w:val="22"/>
                <w:szCs w:val="22"/>
              </w:rPr>
              <w:t xml:space="preserve"> Holman, Industria Indipendente </w:t>
            </w:r>
            <w:r w:rsidRPr="000B5A41"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ound</w:t>
            </w:r>
            <w:r w:rsidRPr="000B5A41">
              <w:rPr>
                <w:rFonts w:ascii="Garamond" w:hAnsi="Garamond"/>
                <w:sz w:val="22"/>
                <w:szCs w:val="22"/>
              </w:rPr>
              <w:t xml:space="preserve"> Filippo Brancadoro</w:t>
            </w:r>
          </w:p>
          <w:p w14:paraId="148181EC" w14:textId="03B6BB63" w:rsidR="00FE4BA4" w:rsidRPr="00672466" w:rsidRDefault="00FE4BA4" w:rsidP="00FE4BA4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</w:p>
        </w:tc>
      </w:tr>
    </w:tbl>
    <w:p w14:paraId="5C2671F5" w14:textId="77777777" w:rsidR="00CD1B69" w:rsidRPr="00672466" w:rsidRDefault="00CD1B69" w:rsidP="00F27F0F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63AB67CF" w14:textId="77777777" w:rsidR="00CD1B69" w:rsidRDefault="00CD1B69" w:rsidP="00F27F0F">
      <w:pPr>
        <w:spacing w:after="0"/>
        <w:ind w:left="-142"/>
        <w:rPr>
          <w:rFonts w:ascii="Garamond" w:hAnsi="Garamond"/>
          <w:b/>
          <w:bCs/>
        </w:rPr>
      </w:pPr>
    </w:p>
    <w:p w14:paraId="66CF8703" w14:textId="49EEA7E2" w:rsidR="00F27F0F" w:rsidRPr="00672466" w:rsidRDefault="00FB2E36" w:rsidP="00F27F0F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lastRenderedPageBreak/>
        <w:t>SATURDAY, JUNE 7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105F06" w:rsidRPr="00672466" w14:paraId="311EEEA8" w14:textId="77777777" w:rsidTr="00C9222C">
        <w:tc>
          <w:tcPr>
            <w:tcW w:w="2972" w:type="dxa"/>
          </w:tcPr>
          <w:p w14:paraId="665A2468" w14:textId="77777777" w:rsidR="00F863A5" w:rsidRDefault="00F863A5" w:rsidP="00F863A5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5FD1B064" w14:textId="77777777" w:rsidR="00105F06" w:rsidRPr="00672466" w:rsidRDefault="00105F06" w:rsidP="00105F0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5BFFFBEE" w14:textId="77777777" w:rsidR="00105F06" w:rsidRPr="00672466" w:rsidRDefault="00105F06" w:rsidP="00105F06">
            <w:pPr>
              <w:spacing w:after="0"/>
              <w:rPr>
                <w:rFonts w:ascii="Garamond" w:hAnsi="Garamond"/>
                <w:highlight w:val="yellow"/>
              </w:rPr>
            </w:pPr>
          </w:p>
        </w:tc>
        <w:tc>
          <w:tcPr>
            <w:tcW w:w="6650" w:type="dxa"/>
          </w:tcPr>
          <w:p w14:paraId="0A68C7D2" w14:textId="77777777" w:rsidR="00105F06" w:rsidRPr="00672466" w:rsidRDefault="00105F06" w:rsidP="00105F06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70C66E72" w14:textId="77777777" w:rsidR="00105F06" w:rsidRPr="00672466" w:rsidRDefault="00105F06" w:rsidP="00105F0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0787FD3C" w14:textId="77777777" w:rsidR="00105F06" w:rsidRPr="00672466" w:rsidRDefault="00105F06" w:rsidP="00105F0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0670D16D" w14:textId="77777777" w:rsidR="00105F06" w:rsidRPr="00672466" w:rsidRDefault="00105F06" w:rsidP="00105F06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105F06" w:rsidRPr="00672466" w14:paraId="7BEA3BEF" w14:textId="77777777" w:rsidTr="00C9222C">
        <w:tc>
          <w:tcPr>
            <w:tcW w:w="2972" w:type="dxa"/>
          </w:tcPr>
          <w:p w14:paraId="521AAC33" w14:textId="77777777" w:rsidR="00105F06" w:rsidRPr="00672466" w:rsidRDefault="00105F06" w:rsidP="00105F06">
            <w:pPr>
              <w:spacing w:after="0"/>
              <w:rPr>
                <w:rFonts w:ascii="Garamond" w:hAnsi="Garamond"/>
              </w:rPr>
            </w:pPr>
            <w:r w:rsidRPr="00FE4BA4">
              <w:rPr>
                <w:rFonts w:ascii="Garamond" w:hAnsi="Garamond"/>
              </w:rPr>
              <w:t xml:space="preserve">h. </w:t>
            </w:r>
            <w:r>
              <w:rPr>
                <w:rFonts w:ascii="Garamond" w:hAnsi="Garamond"/>
              </w:rPr>
              <w:t>11am &gt; 8pm</w:t>
            </w:r>
          </w:p>
          <w:p w14:paraId="09DF3589" w14:textId="644D0920" w:rsidR="00105F06" w:rsidRPr="00672466" w:rsidRDefault="00105F06" w:rsidP="00105F0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- Sala d’Armi E</w:t>
            </w:r>
          </w:p>
        </w:tc>
        <w:tc>
          <w:tcPr>
            <w:tcW w:w="6650" w:type="dxa"/>
          </w:tcPr>
          <w:p w14:paraId="21DE6B38" w14:textId="77777777" w:rsidR="00105F06" w:rsidRPr="00672466" w:rsidRDefault="00105F06" w:rsidP="00105F0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</w:rPr>
              <w:t>ARENA CINEMA</w:t>
            </w:r>
          </w:p>
          <w:p w14:paraId="53158709" w14:textId="06FC3E38" w:rsidR="00105F06" w:rsidRPr="00DA0A41" w:rsidRDefault="00105F06" w:rsidP="00105F06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1B0D15">
              <w:rPr>
                <w:rFonts w:ascii="Garamond" w:hAnsi="Garamond"/>
              </w:rPr>
              <w:t>film review</w:t>
            </w:r>
          </w:p>
        </w:tc>
      </w:tr>
      <w:tr w:rsidR="00DA0A41" w:rsidRPr="00672466" w14:paraId="205A3B15" w14:textId="77777777" w:rsidTr="00C9222C">
        <w:tc>
          <w:tcPr>
            <w:tcW w:w="2972" w:type="dxa"/>
          </w:tcPr>
          <w:p w14:paraId="427BF487" w14:textId="77777777" w:rsidR="00DA0A41" w:rsidRDefault="00DA0A41" w:rsidP="00DA0A41">
            <w:pPr>
              <w:spacing w:after="0"/>
              <w:rPr>
                <w:rFonts w:ascii="Garamond" w:hAnsi="Garamond"/>
              </w:rPr>
            </w:pPr>
          </w:p>
          <w:p w14:paraId="6D80A7D1" w14:textId="1B3E5CD4" w:rsidR="00DA0A41" w:rsidRPr="00672466" w:rsidRDefault="00DA0A41" w:rsidP="00DA0A41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5pm</w:t>
            </w:r>
          </w:p>
          <w:p w14:paraId="7BB2F3C2" w14:textId="77777777" w:rsidR="00DA0A41" w:rsidRPr="00672466" w:rsidRDefault="00DA0A41" w:rsidP="00DA0A41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Tese dei Soppalchi</w:t>
            </w:r>
          </w:p>
          <w:p w14:paraId="0B711E13" w14:textId="77777777" w:rsidR="00DA0A41" w:rsidRPr="00FE4BA4" w:rsidRDefault="00DA0A41" w:rsidP="00105F06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0F7E0F76" w14:textId="77777777" w:rsidR="00DA0A41" w:rsidRDefault="00DA0A41" w:rsidP="00105F06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1B1A1465" w14:textId="77777777" w:rsidR="00DA0A41" w:rsidRPr="00672466" w:rsidRDefault="00DA0A41" w:rsidP="00DA0A41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RICHARD FOREMAN</w:t>
            </w:r>
            <w:r w:rsidRPr="00672466">
              <w:rPr>
                <w:rFonts w:ascii="Garamond" w:hAnsi="Garamond"/>
                <w:lang w:val="en-US"/>
              </w:rPr>
              <w:t xml:space="preserve"> (USA)</w:t>
            </w:r>
          </w:p>
          <w:p w14:paraId="4D09B34B" w14:textId="77777777" w:rsidR="00932754" w:rsidRDefault="00932754" w:rsidP="00932754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C3307">
              <w:rPr>
                <w:rFonts w:ascii="Garamond" w:hAnsi="Garamond"/>
                <w:b/>
                <w:bCs/>
                <w:i/>
                <w:iCs/>
              </w:rPr>
              <w:t>NO TITLE</w:t>
            </w:r>
          </w:p>
          <w:p w14:paraId="528D36CA" w14:textId="083017F2" w:rsidR="00DA0A41" w:rsidRPr="000B5A41" w:rsidRDefault="00932754" w:rsidP="00932754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(An Experiment) </w:t>
            </w:r>
            <w:r w:rsidR="00DA0A41" w:rsidRPr="000B5A41">
              <w:rPr>
                <w:rFonts w:ascii="Garamond" w:hAnsi="Garamond"/>
              </w:rPr>
              <w:t xml:space="preserve">2025, 50’) </w:t>
            </w:r>
          </w:p>
          <w:p w14:paraId="0E7BC3E5" w14:textId="247AA090" w:rsidR="00DA0A41" w:rsidRPr="008B5314" w:rsidRDefault="00DA0A41" w:rsidP="00DA0A41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8B5314">
              <w:rPr>
                <w:rFonts w:ascii="Garamond" w:hAnsi="Garamond"/>
                <w:i/>
                <w:iCs/>
                <w:lang w:val="en-US"/>
              </w:rPr>
              <w:t>third performance</w:t>
            </w:r>
          </w:p>
          <w:p w14:paraId="0D9B7813" w14:textId="77777777" w:rsidR="00DA0A41" w:rsidRPr="00672466" w:rsidRDefault="00DA0A41" w:rsidP="00105F06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105F06" w:rsidRPr="00672466" w14:paraId="2085C3C2" w14:textId="77777777" w:rsidTr="00DA0A41">
        <w:trPr>
          <w:trHeight w:val="1120"/>
        </w:trPr>
        <w:tc>
          <w:tcPr>
            <w:tcW w:w="2972" w:type="dxa"/>
          </w:tcPr>
          <w:p w14:paraId="69FC4C36" w14:textId="1FAA7E68" w:rsidR="00105F06" w:rsidRPr="00672466" w:rsidRDefault="00105F06" w:rsidP="00105F0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DA0A41">
              <w:rPr>
                <w:rFonts w:ascii="Garamond" w:hAnsi="Garamond"/>
              </w:rPr>
              <w:t>7</w:t>
            </w:r>
            <w:r w:rsidRPr="00672466">
              <w:rPr>
                <w:rFonts w:ascii="Garamond" w:hAnsi="Garamond"/>
              </w:rPr>
              <w:t>pm</w:t>
            </w:r>
          </w:p>
          <w:p w14:paraId="0F04B3E6" w14:textId="77777777" w:rsidR="00105F06" w:rsidRPr="00672466" w:rsidRDefault="00105F06" w:rsidP="00105F0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Tese dei Soppalchi</w:t>
            </w:r>
          </w:p>
          <w:p w14:paraId="551C2222" w14:textId="77777777" w:rsidR="00105F06" w:rsidRDefault="00105F06" w:rsidP="00105F06">
            <w:pPr>
              <w:spacing w:after="0"/>
              <w:rPr>
                <w:rFonts w:ascii="Garamond" w:hAnsi="Garamond"/>
              </w:rPr>
            </w:pPr>
          </w:p>
          <w:p w14:paraId="2032890C" w14:textId="77777777" w:rsidR="00932754" w:rsidRPr="00672466" w:rsidRDefault="00932754" w:rsidP="00105F06">
            <w:pPr>
              <w:spacing w:after="0"/>
              <w:rPr>
                <w:rFonts w:ascii="Garamond" w:hAnsi="Garamond"/>
              </w:rPr>
            </w:pPr>
          </w:p>
          <w:p w14:paraId="75EC4B24" w14:textId="77777777" w:rsidR="00DA0A41" w:rsidRPr="00672466" w:rsidRDefault="00DA0A41" w:rsidP="00DA0A41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9pm</w:t>
            </w:r>
          </w:p>
          <w:p w14:paraId="050BA6D5" w14:textId="77777777" w:rsidR="00DA0A41" w:rsidRPr="00672466" w:rsidRDefault="00DA0A41" w:rsidP="00DA0A41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Teatro Goldoni</w:t>
            </w:r>
          </w:p>
          <w:p w14:paraId="375ECA60" w14:textId="323C4F0D" w:rsidR="00105F06" w:rsidRPr="00672466" w:rsidRDefault="00105F06" w:rsidP="00105F06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3208664C" w14:textId="77777777" w:rsidR="00105F06" w:rsidRPr="00672466" w:rsidRDefault="00105F06" w:rsidP="00105F06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RICHARD FOREMAN</w:t>
            </w:r>
            <w:r w:rsidRPr="00672466">
              <w:rPr>
                <w:rFonts w:ascii="Garamond" w:hAnsi="Garamond"/>
                <w:lang w:val="en-US"/>
              </w:rPr>
              <w:t xml:space="preserve"> (USA)</w:t>
            </w:r>
          </w:p>
          <w:p w14:paraId="57AE7F1D" w14:textId="77777777" w:rsidR="00932754" w:rsidRDefault="00932754" w:rsidP="00932754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C3307">
              <w:rPr>
                <w:rFonts w:ascii="Garamond" w:hAnsi="Garamond"/>
                <w:b/>
                <w:bCs/>
                <w:i/>
                <w:iCs/>
              </w:rPr>
              <w:t>NO TITLE</w:t>
            </w:r>
          </w:p>
          <w:p w14:paraId="2D66447D" w14:textId="5C4F5167" w:rsidR="00104989" w:rsidRPr="000B5A41" w:rsidRDefault="00932754" w:rsidP="00932754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(An Experiment) </w:t>
            </w:r>
            <w:r w:rsidR="00104989" w:rsidRPr="000B5A41">
              <w:rPr>
                <w:rFonts w:ascii="Garamond" w:hAnsi="Garamond"/>
              </w:rPr>
              <w:t xml:space="preserve">(2025, 50’) </w:t>
            </w:r>
          </w:p>
          <w:p w14:paraId="731532D2" w14:textId="77777777" w:rsidR="00105F06" w:rsidRPr="008B5314" w:rsidRDefault="00DA0A41" w:rsidP="00105F06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8B5314">
              <w:rPr>
                <w:rFonts w:ascii="Garamond" w:hAnsi="Garamond"/>
                <w:i/>
                <w:iCs/>
                <w:lang w:val="en-US"/>
              </w:rPr>
              <w:t>fourth</w:t>
            </w:r>
            <w:r w:rsidR="00105F06" w:rsidRPr="008B5314">
              <w:rPr>
                <w:rFonts w:ascii="Garamond" w:hAnsi="Garamond"/>
                <w:i/>
                <w:iCs/>
                <w:lang w:val="en-US"/>
              </w:rPr>
              <w:t xml:space="preserve"> performance</w:t>
            </w:r>
          </w:p>
          <w:p w14:paraId="607AF1FD" w14:textId="77777777" w:rsidR="00DA0A41" w:rsidRPr="00796733" w:rsidRDefault="00DA0A41" w:rsidP="00105F06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</w:p>
          <w:p w14:paraId="67A26281" w14:textId="77777777" w:rsidR="00DA0A41" w:rsidRPr="00672466" w:rsidRDefault="00DA0A41" w:rsidP="00DA0A41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THOMAS OSTERMEIER </w:t>
            </w:r>
            <w:r w:rsidRPr="00672466">
              <w:rPr>
                <w:rFonts w:ascii="Garamond" w:hAnsi="Garamond"/>
                <w:lang w:val="en-US"/>
              </w:rPr>
              <w:t>(DE)</w:t>
            </w:r>
          </w:p>
          <w:p w14:paraId="5BA9E8C5" w14:textId="25D6EA5E" w:rsidR="00DA0A41" w:rsidRPr="00672466" w:rsidRDefault="00DA0A41" w:rsidP="00DA0A41">
            <w:pPr>
              <w:spacing w:after="10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Changes </w:t>
            </w:r>
            <w:r w:rsidRPr="00672466">
              <w:rPr>
                <w:rFonts w:ascii="Garamond" w:hAnsi="Garamond"/>
                <w:lang w:val="en-US"/>
              </w:rPr>
              <w:t xml:space="preserve">(2024, </w:t>
            </w:r>
            <w:r w:rsidR="00894704">
              <w:rPr>
                <w:rFonts w:ascii="Garamond" w:hAnsi="Garamond"/>
                <w:lang w:val="en-US"/>
              </w:rPr>
              <w:t>125’</w:t>
            </w:r>
            <w:r w:rsidRPr="00672466">
              <w:rPr>
                <w:rFonts w:ascii="Garamond" w:hAnsi="Garamond"/>
                <w:lang w:val="en-US"/>
              </w:rPr>
              <w:t>) Italian premiere</w:t>
            </w:r>
          </w:p>
          <w:p w14:paraId="2053BBB7" w14:textId="77777777" w:rsidR="00DA0A41" w:rsidRPr="00672466" w:rsidRDefault="00DA0A41" w:rsidP="00DA0A41">
            <w:pPr>
              <w:spacing w:after="0"/>
              <w:jc w:val="both"/>
              <w:rPr>
                <w:rFonts w:ascii="Garamond" w:hAnsi="Garamond"/>
                <w:sz w:val="13"/>
                <w:szCs w:val="13"/>
                <w:lang w:val="en-US"/>
              </w:rPr>
            </w:pPr>
          </w:p>
          <w:p w14:paraId="3082AF24" w14:textId="5CE5F590" w:rsidR="00DA0A41" w:rsidRPr="00DA0A41" w:rsidRDefault="00DA0A41" w:rsidP="00DA0A41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by 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Maja Zade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direction 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Thomas Ostermeier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dramaturgy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Maja Zade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lang w:val="en-US"/>
              </w:rPr>
              <w:t>Jörg Hartmann, Anna Schudt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music 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Sylvain Jacques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video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Sébastien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Dupouey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light design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Eric Schneider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set design 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Magda Willi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costume design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Nehie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Balkhausen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081A4E" w:rsidRPr="00FD634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</w:t>
            </w:r>
            <w:r w:rsidR="00081A4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ction </w:t>
            </w:r>
            <w:r w:rsidR="00081A4E" w:rsidRPr="003A092B">
              <w:rPr>
                <w:rFonts w:ascii="Garamond" w:hAnsi="Garamond"/>
                <w:sz w:val="22"/>
                <w:szCs w:val="22"/>
                <w:lang w:val="de-DE"/>
              </w:rPr>
              <w:t>Schaubühne Berlin</w:t>
            </w:r>
          </w:p>
        </w:tc>
      </w:tr>
    </w:tbl>
    <w:p w14:paraId="35A56E47" w14:textId="77777777" w:rsidR="00081A4E" w:rsidRDefault="00081A4E" w:rsidP="002908DF">
      <w:pPr>
        <w:spacing w:after="0"/>
        <w:rPr>
          <w:rFonts w:ascii="Garamond" w:hAnsi="Garamond"/>
          <w:b/>
          <w:bCs/>
          <w:sz w:val="28"/>
          <w:szCs w:val="28"/>
          <w:lang w:val="en-US"/>
        </w:rPr>
      </w:pPr>
    </w:p>
    <w:p w14:paraId="2F1CE284" w14:textId="77777777" w:rsidR="00932754" w:rsidRPr="00672466" w:rsidRDefault="00932754" w:rsidP="002908DF">
      <w:pPr>
        <w:spacing w:after="0"/>
        <w:rPr>
          <w:rFonts w:ascii="Garamond" w:hAnsi="Garamond"/>
          <w:b/>
          <w:bCs/>
          <w:sz w:val="28"/>
          <w:szCs w:val="28"/>
          <w:lang w:val="en-US"/>
        </w:rPr>
      </w:pPr>
    </w:p>
    <w:p w14:paraId="31656A4C" w14:textId="1D2BC170" w:rsidR="00F27F0F" w:rsidRPr="00672466" w:rsidRDefault="00FB2E36" w:rsidP="00F27F0F">
      <w:pPr>
        <w:spacing w:after="0"/>
        <w:ind w:left="-142"/>
        <w:rPr>
          <w:rFonts w:ascii="Garamond" w:hAnsi="Garamond"/>
          <w:b/>
          <w:bCs/>
          <w:lang w:val="en-US"/>
        </w:rPr>
      </w:pPr>
      <w:r w:rsidRPr="00672466">
        <w:rPr>
          <w:rFonts w:ascii="Garamond" w:hAnsi="Garamond"/>
          <w:b/>
          <w:bCs/>
        </w:rPr>
        <w:t>SUNDAY, JUNE 8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D30FEA" w:rsidRPr="00672466" w14:paraId="70284075" w14:textId="77777777" w:rsidTr="00C9222C">
        <w:tc>
          <w:tcPr>
            <w:tcW w:w="2972" w:type="dxa"/>
          </w:tcPr>
          <w:p w14:paraId="5E771202" w14:textId="77777777" w:rsidR="00015379" w:rsidRDefault="00015379" w:rsidP="00015379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2E2C993F" w14:textId="77777777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45A20B47" w14:textId="77777777" w:rsidR="00D30FEA" w:rsidRPr="00672466" w:rsidRDefault="00D30FEA" w:rsidP="00D30FEA">
            <w:pPr>
              <w:spacing w:after="0"/>
              <w:rPr>
                <w:rFonts w:ascii="Garamond" w:hAnsi="Garamond"/>
                <w:highlight w:val="yellow"/>
              </w:rPr>
            </w:pPr>
          </w:p>
        </w:tc>
        <w:tc>
          <w:tcPr>
            <w:tcW w:w="6650" w:type="dxa"/>
          </w:tcPr>
          <w:p w14:paraId="7FFFC2E0" w14:textId="77777777" w:rsidR="00D30FEA" w:rsidRPr="00672466" w:rsidRDefault="00D30FEA" w:rsidP="00D30FEA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11E40609" w14:textId="77777777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73C84814" w14:textId="77777777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74976C72" w14:textId="77777777" w:rsidR="00D30FEA" w:rsidRPr="00672466" w:rsidRDefault="00D30FEA" w:rsidP="00D30FEA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D30FEA" w:rsidRPr="00672466" w14:paraId="616DDB5E" w14:textId="77777777" w:rsidTr="00C9222C">
        <w:tc>
          <w:tcPr>
            <w:tcW w:w="2972" w:type="dxa"/>
          </w:tcPr>
          <w:p w14:paraId="3A65B88D" w14:textId="77777777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  <w:r w:rsidRPr="00FE4BA4">
              <w:rPr>
                <w:rFonts w:ascii="Garamond" w:hAnsi="Garamond"/>
              </w:rPr>
              <w:t xml:space="preserve">h. </w:t>
            </w:r>
            <w:r>
              <w:rPr>
                <w:rFonts w:ascii="Garamond" w:hAnsi="Garamond"/>
              </w:rPr>
              <w:t>11am &gt; 8pm</w:t>
            </w:r>
          </w:p>
          <w:p w14:paraId="79E0D966" w14:textId="77777777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- Sala d’Armi E</w:t>
            </w:r>
          </w:p>
          <w:p w14:paraId="0777DB73" w14:textId="77777777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</w:p>
          <w:p w14:paraId="291960EB" w14:textId="64FAE032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4pm</w:t>
            </w:r>
          </w:p>
          <w:p w14:paraId="449D6365" w14:textId="77777777" w:rsidR="00D30FEA" w:rsidRDefault="00D30FEA" w:rsidP="00D30FE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Ca’ Giustinian – Sala delle Colonne</w:t>
            </w:r>
          </w:p>
          <w:p w14:paraId="510C878F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4F0E34F6" w14:textId="77777777" w:rsidR="002C70D3" w:rsidRPr="002C70D3" w:rsidRDefault="002C70D3" w:rsidP="00D30FEA">
            <w:pPr>
              <w:spacing w:after="0"/>
              <w:rPr>
                <w:rFonts w:ascii="Garamond" w:hAnsi="Garamond"/>
                <w:sz w:val="15"/>
                <w:szCs w:val="15"/>
              </w:rPr>
            </w:pPr>
          </w:p>
          <w:p w14:paraId="5640A419" w14:textId="77777777" w:rsidR="00292C9A" w:rsidRPr="00672466" w:rsidRDefault="00292C9A" w:rsidP="00292C9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>
              <w:rPr>
                <w:rFonts w:ascii="Garamond" w:hAnsi="Garamond"/>
              </w:rPr>
              <w:t>7</w:t>
            </w:r>
            <w:r w:rsidRPr="00672466">
              <w:rPr>
                <w:rFonts w:ascii="Garamond" w:hAnsi="Garamond"/>
              </w:rPr>
              <w:t>pm</w:t>
            </w:r>
          </w:p>
          <w:p w14:paraId="08E43AA3" w14:textId="77777777" w:rsidR="00292C9A" w:rsidRPr="00672466" w:rsidRDefault="00292C9A" w:rsidP="00292C9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Sala d’Armi A</w:t>
            </w:r>
          </w:p>
          <w:p w14:paraId="6B09F4E3" w14:textId="77777777" w:rsidR="00D30FEA" w:rsidRDefault="00D30FEA" w:rsidP="00D30FEA">
            <w:pPr>
              <w:spacing w:after="0"/>
              <w:rPr>
                <w:rFonts w:ascii="Garamond" w:hAnsi="Garamond"/>
              </w:rPr>
            </w:pPr>
          </w:p>
          <w:p w14:paraId="1F45EDC5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3E42871A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228E454D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346E031E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0115A440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7340A0DE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1526886B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3F65CD22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6CFC9536" w14:textId="77777777" w:rsidR="00292C9A" w:rsidRDefault="00292C9A" w:rsidP="00D30FEA">
            <w:pPr>
              <w:spacing w:after="0"/>
              <w:rPr>
                <w:rFonts w:ascii="Garamond" w:hAnsi="Garamond"/>
              </w:rPr>
            </w:pPr>
          </w:p>
          <w:p w14:paraId="31504D82" w14:textId="77777777" w:rsidR="00355928" w:rsidRPr="00672466" w:rsidRDefault="00355928" w:rsidP="00D30FEA">
            <w:pPr>
              <w:spacing w:after="0"/>
              <w:rPr>
                <w:rFonts w:ascii="Garamond" w:hAnsi="Garamond"/>
              </w:rPr>
            </w:pPr>
          </w:p>
          <w:p w14:paraId="37A34C73" w14:textId="75C42DF3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lastRenderedPageBreak/>
              <w:t xml:space="preserve">h. </w:t>
            </w:r>
            <w:r w:rsidR="00F51D02">
              <w:rPr>
                <w:rFonts w:ascii="Garamond" w:hAnsi="Garamond"/>
              </w:rPr>
              <w:t>9</w:t>
            </w:r>
            <w:r w:rsidRPr="00672466">
              <w:rPr>
                <w:rFonts w:ascii="Garamond" w:hAnsi="Garamond"/>
              </w:rPr>
              <w:t>pm</w:t>
            </w:r>
          </w:p>
          <w:p w14:paraId="5D71ACBF" w14:textId="198ED23B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Teatro Goldoni</w:t>
            </w:r>
          </w:p>
          <w:p w14:paraId="57E2EFEE" w14:textId="77777777" w:rsidR="00D30FEA" w:rsidRPr="00672466" w:rsidRDefault="00D30FEA" w:rsidP="00D30FEA">
            <w:pPr>
              <w:spacing w:after="0"/>
              <w:rPr>
                <w:rFonts w:ascii="Garamond" w:hAnsi="Garamond"/>
              </w:rPr>
            </w:pPr>
          </w:p>
          <w:p w14:paraId="7944F8F1" w14:textId="77777777" w:rsidR="009B3EFA" w:rsidRPr="00672466" w:rsidRDefault="009B3EFA" w:rsidP="00D30FEA">
            <w:pPr>
              <w:spacing w:after="0"/>
              <w:rPr>
                <w:rFonts w:ascii="Garamond" w:hAnsi="Garamond"/>
              </w:rPr>
            </w:pPr>
          </w:p>
          <w:p w14:paraId="5C5FA10F" w14:textId="77777777" w:rsidR="009F5C54" w:rsidRDefault="009F5C54" w:rsidP="009F5C54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4797CA93" w14:textId="2FC5CBB5" w:rsidR="00D30FEA" w:rsidRPr="00672466" w:rsidRDefault="00F51D02" w:rsidP="00D30FEA">
            <w:pPr>
              <w:spacing w:after="0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Venice</w:t>
            </w:r>
            <w:proofErr w:type="spellEnd"/>
          </w:p>
        </w:tc>
        <w:tc>
          <w:tcPr>
            <w:tcW w:w="6650" w:type="dxa"/>
          </w:tcPr>
          <w:p w14:paraId="77514CC0" w14:textId="77777777" w:rsidR="00D30FEA" w:rsidRPr="00672466" w:rsidRDefault="00D30FEA" w:rsidP="00D30FEA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lastRenderedPageBreak/>
              <w:t>ARENA CINEMA</w:t>
            </w:r>
          </w:p>
          <w:p w14:paraId="238568F2" w14:textId="0BC403B5" w:rsidR="00D30FEA" w:rsidRPr="003C7A9F" w:rsidRDefault="00796733" w:rsidP="00D30FEA">
            <w:pPr>
              <w:spacing w:after="0"/>
              <w:rPr>
                <w:rFonts w:ascii="Garamond" w:hAnsi="Garamond"/>
                <w:lang w:val="en-US"/>
              </w:rPr>
            </w:pPr>
            <w:r w:rsidRPr="003C7A9F">
              <w:rPr>
                <w:rFonts w:ascii="Garamond" w:hAnsi="Garamond"/>
                <w:lang w:val="en-US"/>
              </w:rPr>
              <w:t>film reviews</w:t>
            </w:r>
          </w:p>
          <w:p w14:paraId="6424940A" w14:textId="77777777" w:rsidR="00D30FEA" w:rsidRPr="00672466" w:rsidRDefault="00D30FEA" w:rsidP="00D30FEA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62A2F971" w14:textId="17086A4D" w:rsidR="00D30FEA" w:rsidRPr="00672466" w:rsidRDefault="00D30FEA" w:rsidP="00D30FEA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THOMAS OSTERMEIER </w:t>
            </w:r>
            <w:r w:rsidR="002315C4" w:rsidRPr="00672466">
              <w:rPr>
                <w:rFonts w:ascii="Garamond" w:hAnsi="Garamond"/>
                <w:lang w:val="en-US"/>
              </w:rPr>
              <w:t>(DE)</w:t>
            </w:r>
          </w:p>
          <w:p w14:paraId="1D432E60" w14:textId="05CBE7BD" w:rsidR="00D30FEA" w:rsidRPr="00021D37" w:rsidRDefault="00D30FEA" w:rsidP="00D30FEA">
            <w:pPr>
              <w:spacing w:after="0"/>
              <w:jc w:val="both"/>
              <w:rPr>
                <w:rFonts w:ascii="Garamond" w:hAnsi="Garamond"/>
                <w:b/>
                <w:bCs/>
                <w:sz w:val="28"/>
                <w:szCs w:val="28"/>
                <w:lang w:val="en-US"/>
              </w:rPr>
            </w:pPr>
            <w:r w:rsidRPr="00021D37">
              <w:rPr>
                <w:rFonts w:ascii="Garamond" w:hAnsi="Garamond"/>
                <w:lang w:val="en-US"/>
              </w:rPr>
              <w:t>conversation with the artist</w:t>
            </w:r>
            <w:r w:rsidR="00990FC9" w:rsidRPr="00021D37">
              <w:rPr>
                <w:rFonts w:ascii="Garamond" w:hAnsi="Garamond"/>
                <w:lang w:val="en-US"/>
              </w:rPr>
              <w:t xml:space="preserve"> moderated by Maddalena Giovannelli</w:t>
            </w:r>
          </w:p>
          <w:p w14:paraId="6EA82380" w14:textId="77777777" w:rsidR="00D30FEA" w:rsidRPr="00672466" w:rsidRDefault="00D30FEA" w:rsidP="00D30FEA">
            <w:pPr>
              <w:spacing w:after="100"/>
              <w:jc w:val="both"/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</w:pPr>
          </w:p>
          <w:p w14:paraId="05F7D862" w14:textId="77777777" w:rsidR="00D30FEA" w:rsidRDefault="00D30FEA" w:rsidP="00D30FEA">
            <w:pPr>
              <w:spacing w:after="100"/>
              <w:jc w:val="both"/>
              <w:rPr>
                <w:rFonts w:ascii="Garamond" w:hAnsi="Garamond"/>
                <w:i/>
                <w:iCs/>
                <w:sz w:val="4"/>
                <w:szCs w:val="4"/>
                <w:highlight w:val="yellow"/>
                <w:lang w:val="en-US"/>
              </w:rPr>
            </w:pPr>
          </w:p>
          <w:p w14:paraId="3A8FC02A" w14:textId="77777777" w:rsidR="00292C9A" w:rsidRDefault="00292C9A" w:rsidP="00D30FEA">
            <w:pPr>
              <w:spacing w:after="100"/>
              <w:jc w:val="both"/>
              <w:rPr>
                <w:rFonts w:ascii="Garamond" w:hAnsi="Garamond"/>
                <w:i/>
                <w:iCs/>
                <w:sz w:val="4"/>
                <w:szCs w:val="4"/>
                <w:highlight w:val="yellow"/>
                <w:lang w:val="en-US"/>
              </w:rPr>
            </w:pPr>
          </w:p>
          <w:p w14:paraId="1B76F686" w14:textId="77777777" w:rsidR="00292C9A" w:rsidRDefault="00292C9A" w:rsidP="00292C9A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NATHALIE BEASSE /ACCADEMIA NAZIONALE D’ARTE DRAMMATICA SILVIO D’AMICO</w:t>
            </w:r>
            <w:r w:rsidRPr="002A4DA4">
              <w:rPr>
                <w:rFonts w:ascii="Garamond" w:hAnsi="Garamond"/>
                <w:b/>
                <w:bCs/>
              </w:rPr>
              <w:t xml:space="preserve"> </w:t>
            </w:r>
            <w:r w:rsidRPr="00BF4D61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FR/IT</w:t>
            </w:r>
            <w:r w:rsidRPr="002A4DA4">
              <w:rPr>
                <w:rFonts w:ascii="Garamond" w:hAnsi="Garamond"/>
              </w:rPr>
              <w:t>)</w:t>
            </w:r>
            <w:r w:rsidRPr="002A4DA4">
              <w:rPr>
                <w:rFonts w:ascii="Garamond" w:hAnsi="Garamond"/>
                <w:b/>
                <w:bCs/>
              </w:rPr>
              <w:t xml:space="preserve"> </w:t>
            </w:r>
          </w:p>
          <w:p w14:paraId="3DDC2C73" w14:textId="77777777" w:rsidR="00292C9A" w:rsidRPr="009829AA" w:rsidRDefault="00292C9A" w:rsidP="00292C9A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829AA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13026CF5" w14:textId="77777777" w:rsidR="00292C9A" w:rsidRDefault="00292C9A" w:rsidP="00292C9A">
            <w:pPr>
              <w:spacing w:after="0"/>
              <w:jc w:val="both"/>
              <w:rPr>
                <w:rFonts w:ascii="Garamond" w:hAnsi="Garamond"/>
              </w:rPr>
            </w:pPr>
            <w:r w:rsidRPr="00B77B75">
              <w:rPr>
                <w:rFonts w:ascii="Garamond" w:hAnsi="Garamond"/>
              </w:rPr>
              <w:t xml:space="preserve">project in </w:t>
            </w:r>
            <w:proofErr w:type="gramStart"/>
            <w:r w:rsidRPr="00B77B75">
              <w:rPr>
                <w:rFonts w:ascii="Garamond" w:hAnsi="Garamond"/>
              </w:rPr>
              <w:t>5</w:t>
            </w:r>
            <w:proofErr w:type="gramEnd"/>
            <w:r w:rsidRPr="00B77B75">
              <w:rPr>
                <w:rFonts w:ascii="Garamond" w:hAnsi="Garamond"/>
              </w:rPr>
              <w:t xml:space="preserve"> performances under the </w:t>
            </w:r>
            <w:proofErr w:type="spellStart"/>
            <w:r w:rsidRPr="00B77B75">
              <w:rPr>
                <w:rFonts w:ascii="Garamond" w:hAnsi="Garamond"/>
              </w:rPr>
              <w:t>artistic</w:t>
            </w:r>
            <w:proofErr w:type="spellEnd"/>
            <w:r w:rsidRPr="00B77B75">
              <w:rPr>
                <w:rFonts w:ascii="Garamond" w:hAnsi="Garamond"/>
              </w:rPr>
              <w:t xml:space="preserve"> </w:t>
            </w:r>
            <w:proofErr w:type="spellStart"/>
            <w:r w:rsidRPr="00B77B75">
              <w:rPr>
                <w:rFonts w:ascii="Garamond" w:hAnsi="Garamond"/>
              </w:rPr>
              <w:t>supervision</w:t>
            </w:r>
            <w:proofErr w:type="spellEnd"/>
            <w:r w:rsidRPr="00B77B75">
              <w:rPr>
                <w:rFonts w:ascii="Garamond" w:hAnsi="Garamond"/>
              </w:rPr>
              <w:t xml:space="preserve"> of Antonio Latella</w:t>
            </w:r>
          </w:p>
          <w:p w14:paraId="23E0EE8A" w14:textId="77777777" w:rsidR="00292C9A" w:rsidRPr="00355928" w:rsidRDefault="00292C9A" w:rsidP="00292C9A">
            <w:pPr>
              <w:spacing w:after="0"/>
              <w:jc w:val="both"/>
              <w:rPr>
                <w:rFonts w:ascii="Garamond" w:hAnsi="Garamond"/>
                <w:sz w:val="18"/>
                <w:szCs w:val="18"/>
              </w:rPr>
            </w:pPr>
          </w:p>
          <w:p w14:paraId="4263F89E" w14:textId="1784B7FD" w:rsidR="00292C9A" w:rsidRDefault="00292C9A" w:rsidP="00292C9A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A.MOR.T </w:t>
            </w:r>
            <w:r>
              <w:rPr>
                <w:rFonts w:ascii="Garamond" w:hAnsi="Garamond"/>
              </w:rPr>
              <w:t xml:space="preserve">(2025) </w:t>
            </w:r>
            <w:r w:rsidR="00D11D80">
              <w:rPr>
                <w:rFonts w:ascii="Garamond" w:hAnsi="Garamond"/>
              </w:rPr>
              <w:t>World premiere</w:t>
            </w:r>
          </w:p>
          <w:p w14:paraId="6B3CE499" w14:textId="77777777" w:rsidR="00292C9A" w:rsidRPr="00355928" w:rsidRDefault="00292C9A" w:rsidP="00292C9A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18"/>
                <w:szCs w:val="18"/>
              </w:rPr>
            </w:pPr>
          </w:p>
          <w:p w14:paraId="2129E3E6" w14:textId="47415107" w:rsidR="00292C9A" w:rsidRPr="001309A7" w:rsidRDefault="00292C9A" w:rsidP="001309A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inspired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by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William Shakespeare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Nathalie Beasse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 Eva Cela, Luca </w:t>
            </w:r>
            <w:proofErr w:type="spellStart"/>
            <w:r w:rsidRPr="00C9741E">
              <w:rPr>
                <w:rFonts w:ascii="Garamond" w:hAnsi="Garamond"/>
                <w:sz w:val="22"/>
                <w:szCs w:val="22"/>
              </w:rPr>
              <w:t>Ingravalle</w:t>
            </w:r>
            <w:proofErr w:type="spellEnd"/>
            <w:r w:rsidRPr="00C9741E">
              <w:rPr>
                <w:rFonts w:ascii="Garamond" w:hAnsi="Garamond"/>
                <w:sz w:val="22"/>
                <w:szCs w:val="22"/>
              </w:rPr>
              <w:t>, Fabiola Leone, Irene Mantova, Riccardo Rampazzo, Daniele Valdemarin</w:t>
            </w:r>
            <w:r w:rsidRPr="00292C9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2C9A">
              <w:rPr>
                <w:rFonts w:ascii="Garamond" w:hAnsi="Garamond"/>
                <w:b/>
                <w:bCs/>
                <w:sz w:val="22"/>
                <w:szCs w:val="22"/>
              </w:rPr>
              <w:t>acting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43A34">
              <w:rPr>
                <w:rFonts w:ascii="Garamond" w:hAnsi="Garamond"/>
                <w:b/>
                <w:bCs/>
                <w:sz w:val="22"/>
                <w:szCs w:val="22"/>
              </w:rPr>
              <w:t xml:space="preserve">coach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Clément </w:t>
            </w:r>
            <w:proofErr w:type="spellStart"/>
            <w:r w:rsidRPr="00C9741E">
              <w:rPr>
                <w:rFonts w:ascii="Garamond" w:hAnsi="Garamond"/>
                <w:sz w:val="22"/>
                <w:szCs w:val="22"/>
              </w:rPr>
              <w:t>Goupille</w:t>
            </w:r>
            <w:proofErr w:type="spellEnd"/>
            <w:r w:rsidRPr="00C9741E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set design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 Giuseppe Stellato </w:t>
            </w:r>
            <w:proofErr w:type="spellStart"/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>costum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es</w:t>
            </w:r>
            <w:proofErr w:type="spellEnd"/>
            <w:r w:rsidRPr="00C9741E">
              <w:rPr>
                <w:rFonts w:ascii="Garamond" w:hAnsi="Garamond"/>
                <w:sz w:val="22"/>
                <w:szCs w:val="22"/>
              </w:rPr>
              <w:t xml:space="preserve"> Graziella Pepe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lighting and stage direction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Camilla Piccioni </w:t>
            </w:r>
            <w:proofErr w:type="spellStart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>assistant</w:t>
            </w:r>
            <w:proofErr w:type="spellEnd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 xml:space="preserve"> director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Consuelo Bartolucci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assistant set designer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Laura </w:t>
            </w:r>
            <w:proofErr w:type="spellStart"/>
            <w:r w:rsidRPr="00C9741E">
              <w:rPr>
                <w:rFonts w:ascii="Garamond" w:hAnsi="Garamond"/>
                <w:sz w:val="22"/>
                <w:szCs w:val="22"/>
              </w:rPr>
              <w:t>Giannisi</w:t>
            </w:r>
            <w:proofErr w:type="spellEnd"/>
            <w:r w:rsidRPr="00C9741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project coordination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Francesco Manetti </w:t>
            </w:r>
            <w:r w:rsidR="00355928" w:rsidRPr="005D7D34">
              <w:rPr>
                <w:rFonts w:ascii="Garamond" w:hAnsi="Garamond"/>
                <w:b/>
                <w:bCs/>
                <w:sz w:val="22"/>
                <w:szCs w:val="22"/>
              </w:rPr>
              <w:t>co</w:t>
            </w:r>
            <w:r w:rsidR="00355928">
              <w:rPr>
                <w:rFonts w:ascii="Garamond" w:hAnsi="Garamond"/>
                <w:b/>
                <w:bCs/>
                <w:sz w:val="22"/>
                <w:szCs w:val="22"/>
              </w:rPr>
              <w:t>-</w:t>
            </w:r>
            <w:r w:rsidR="00355928" w:rsidRPr="005D7D34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 w:rsidR="00355928">
              <w:rPr>
                <w:rFonts w:ascii="Garamond" w:hAnsi="Garamond"/>
                <w:b/>
                <w:bCs/>
                <w:sz w:val="22"/>
                <w:szCs w:val="22"/>
              </w:rPr>
              <w:t>ction</w:t>
            </w:r>
            <w:r w:rsidR="00355928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7C8A5B70" w14:textId="77777777" w:rsidR="00D30FEA" w:rsidRPr="00672466" w:rsidRDefault="00D30FEA" w:rsidP="00D30FEA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lastRenderedPageBreak/>
              <w:t xml:space="preserve">THOMAS OSTERMEIER </w:t>
            </w:r>
            <w:r w:rsidRPr="00672466">
              <w:rPr>
                <w:rFonts w:ascii="Garamond" w:hAnsi="Garamond"/>
                <w:lang w:val="en-US"/>
              </w:rPr>
              <w:t>(DE)</w:t>
            </w:r>
          </w:p>
          <w:p w14:paraId="62E2E334" w14:textId="279B9C5B" w:rsidR="00D30FEA" w:rsidRPr="00672466" w:rsidRDefault="00D30FEA" w:rsidP="00D30FEA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Changes </w:t>
            </w:r>
            <w:r w:rsidRPr="00672466">
              <w:rPr>
                <w:rFonts w:ascii="Garamond" w:hAnsi="Garamond"/>
                <w:lang w:val="en-US"/>
              </w:rPr>
              <w:t xml:space="preserve">(2024, </w:t>
            </w:r>
            <w:r w:rsidR="009F5C54">
              <w:rPr>
                <w:rFonts w:ascii="Garamond" w:hAnsi="Garamond"/>
                <w:lang w:val="en-US"/>
              </w:rPr>
              <w:t>125’</w:t>
            </w:r>
            <w:r w:rsidRPr="00672466">
              <w:rPr>
                <w:rFonts w:ascii="Garamond" w:hAnsi="Garamond"/>
                <w:lang w:val="en-US"/>
              </w:rPr>
              <w:t xml:space="preserve">) </w:t>
            </w:r>
          </w:p>
          <w:p w14:paraId="5DE6717D" w14:textId="64FAF679" w:rsidR="00D30FEA" w:rsidRPr="00672466" w:rsidRDefault="00D30FEA" w:rsidP="00D30FEA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672466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568C093A" w14:textId="77777777" w:rsidR="00D30FEA" w:rsidRPr="00672466" w:rsidRDefault="00D30FEA" w:rsidP="00D30FEA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22"/>
                <w:szCs w:val="22"/>
                <w:highlight w:val="yellow"/>
                <w:lang w:val="en-US"/>
              </w:rPr>
            </w:pPr>
          </w:p>
          <w:p w14:paraId="554AE6FC" w14:textId="72793011" w:rsidR="00D30FEA" w:rsidRPr="00672466" w:rsidRDefault="00D30FEA" w:rsidP="00D30FEA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BOB HOLMAN </w:t>
            </w:r>
            <w:r w:rsidRPr="00672466">
              <w:rPr>
                <w:rFonts w:ascii="Garamond" w:hAnsi="Garamond"/>
                <w:lang w:val="en-US"/>
              </w:rPr>
              <w:t>(USA)</w:t>
            </w:r>
          </w:p>
          <w:p w14:paraId="3AB47299" w14:textId="303F94AE" w:rsidR="00F51D02" w:rsidRDefault="00F51D02" w:rsidP="00F51D02">
            <w:pPr>
              <w:spacing w:after="0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We are the Dinosaur</w:t>
            </w:r>
            <w:r w:rsidR="00EC64F4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="00EC64F4" w:rsidRPr="00EC64F4">
              <w:rPr>
                <w:rFonts w:ascii="Garamond" w:hAnsi="Garamond"/>
                <w:lang w:val="en-US"/>
              </w:rPr>
              <w:t>Italian premiere</w:t>
            </w:r>
          </w:p>
          <w:p w14:paraId="3588F00C" w14:textId="379D17CC" w:rsidR="00D30FEA" w:rsidRPr="00672466" w:rsidRDefault="00F51D02" w:rsidP="00F51D02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5B6072">
              <w:rPr>
                <w:rFonts w:ascii="Garamond" w:hAnsi="Garamond"/>
                <w:lang w:val="en-US"/>
              </w:rPr>
              <w:t>street performance</w:t>
            </w:r>
          </w:p>
        </w:tc>
      </w:tr>
    </w:tbl>
    <w:p w14:paraId="44364C55" w14:textId="2628E0F3" w:rsidR="00F27F0F" w:rsidRDefault="00F27F0F" w:rsidP="000D6D83">
      <w:pPr>
        <w:spacing w:after="0"/>
        <w:rPr>
          <w:rFonts w:ascii="Garamond" w:hAnsi="Garamond"/>
          <w:b/>
          <w:bCs/>
          <w:sz w:val="28"/>
          <w:szCs w:val="28"/>
          <w:lang w:val="en-US"/>
        </w:rPr>
      </w:pPr>
    </w:p>
    <w:p w14:paraId="224B03BB" w14:textId="77777777" w:rsidR="007B5DCE" w:rsidRPr="00672466" w:rsidRDefault="007B5DCE" w:rsidP="000D6D83">
      <w:pPr>
        <w:spacing w:after="0"/>
        <w:rPr>
          <w:rFonts w:ascii="Garamond" w:hAnsi="Garamond"/>
          <w:b/>
          <w:bCs/>
          <w:sz w:val="28"/>
          <w:szCs w:val="28"/>
          <w:lang w:val="en-US"/>
        </w:rPr>
      </w:pPr>
    </w:p>
    <w:p w14:paraId="721B3989" w14:textId="15012B88" w:rsidR="00F27F0F" w:rsidRPr="00672466" w:rsidRDefault="00FB2E36" w:rsidP="00F27F0F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t>TUESDAY, JUNE 10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342B36" w:rsidRPr="00672466" w14:paraId="763E8878" w14:textId="77777777" w:rsidTr="00C9222C">
        <w:tc>
          <w:tcPr>
            <w:tcW w:w="2972" w:type="dxa"/>
          </w:tcPr>
          <w:p w14:paraId="1E26DF29" w14:textId="77777777" w:rsidR="00D73AC5" w:rsidRDefault="00D73AC5" w:rsidP="00D73AC5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7261A637" w14:textId="77777777" w:rsidR="00342B36" w:rsidRPr="00672466" w:rsidRDefault="00342B36" w:rsidP="00342B3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10841664" w14:textId="77777777" w:rsidR="00342B36" w:rsidRPr="00672466" w:rsidRDefault="00342B36" w:rsidP="00342B36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2732934E" w14:textId="77777777" w:rsidR="00342B36" w:rsidRPr="00672466" w:rsidRDefault="00342B36" w:rsidP="00342B36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5A49CC75" w14:textId="77777777" w:rsidR="00342B36" w:rsidRPr="00672466" w:rsidRDefault="00342B36" w:rsidP="00342B3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5C359C63" w14:textId="77777777" w:rsidR="00342B36" w:rsidRPr="00672466" w:rsidRDefault="00342B36" w:rsidP="00342B36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365BAE67" w14:textId="77777777" w:rsidR="00342B36" w:rsidRPr="00672466" w:rsidRDefault="00342B36" w:rsidP="00342B36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F27F0F" w:rsidRPr="00672466" w14:paraId="320359E7" w14:textId="77777777" w:rsidTr="00C9222C">
        <w:tc>
          <w:tcPr>
            <w:tcW w:w="2972" w:type="dxa"/>
          </w:tcPr>
          <w:p w14:paraId="572A2EEB" w14:textId="21351B27" w:rsidR="00BE20A5" w:rsidRPr="00672466" w:rsidRDefault="00BE20A5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4pm</w:t>
            </w:r>
          </w:p>
          <w:p w14:paraId="3445E8D3" w14:textId="7AD6FD20" w:rsidR="00BE20A5" w:rsidRPr="00672466" w:rsidRDefault="00096C88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Ca’ Giustinian – Sala delle Colonne</w:t>
            </w:r>
          </w:p>
          <w:p w14:paraId="65AF0B55" w14:textId="77777777" w:rsidR="00BE20A5" w:rsidRPr="00672466" w:rsidRDefault="00BE20A5" w:rsidP="00C9222C">
            <w:pPr>
              <w:spacing w:after="0"/>
              <w:rPr>
                <w:rFonts w:ascii="Garamond" w:hAnsi="Garamond"/>
              </w:rPr>
            </w:pPr>
          </w:p>
          <w:p w14:paraId="197B22C0" w14:textId="128328E4" w:rsidR="00F27F0F" w:rsidRPr="00672466" w:rsidRDefault="00FB2E36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B62051">
              <w:rPr>
                <w:rFonts w:ascii="Garamond" w:hAnsi="Garamond"/>
              </w:rPr>
              <w:t>7</w:t>
            </w:r>
            <w:r w:rsidRPr="00672466">
              <w:rPr>
                <w:rFonts w:ascii="Garamond" w:hAnsi="Garamond"/>
              </w:rPr>
              <w:t>pm</w:t>
            </w:r>
          </w:p>
          <w:p w14:paraId="6A205B84" w14:textId="468942CF" w:rsidR="00F27F0F" w:rsidRPr="00672466" w:rsidRDefault="009E34D3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Sala d’Armi A</w:t>
            </w:r>
          </w:p>
        </w:tc>
        <w:tc>
          <w:tcPr>
            <w:tcW w:w="6650" w:type="dxa"/>
          </w:tcPr>
          <w:p w14:paraId="0705132F" w14:textId="5C8FE261" w:rsidR="00BE20A5" w:rsidRPr="00672466" w:rsidRDefault="00BE20A5" w:rsidP="009E34D3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ACCADEMIA SILVIO D’AMICO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7DCDD935" w14:textId="4607FC84" w:rsidR="00BE20A5" w:rsidRPr="00672466" w:rsidRDefault="00BE20A5" w:rsidP="009E34D3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lang w:val="en-US"/>
              </w:rPr>
              <w:t xml:space="preserve">conversation with </w:t>
            </w:r>
            <w:r w:rsidR="00980377">
              <w:rPr>
                <w:rFonts w:ascii="Garamond" w:hAnsi="Garamond"/>
                <w:lang w:val="en-US"/>
              </w:rPr>
              <w:t>Antonio Latella</w:t>
            </w:r>
            <w:r w:rsidR="00342B36">
              <w:rPr>
                <w:rFonts w:ascii="Garamond" w:hAnsi="Garamond"/>
                <w:lang w:val="en-US"/>
              </w:rPr>
              <w:t xml:space="preserve"> moderated by Maddalena Giovannelli</w:t>
            </w:r>
          </w:p>
          <w:p w14:paraId="0260E5F1" w14:textId="77777777" w:rsidR="00096C88" w:rsidRPr="00672466" w:rsidRDefault="00096C88" w:rsidP="009E34D3">
            <w:pPr>
              <w:spacing w:after="0"/>
              <w:jc w:val="both"/>
              <w:rPr>
                <w:rFonts w:ascii="Garamond" w:hAnsi="Garamond"/>
                <w:lang w:val="en-US"/>
              </w:rPr>
            </w:pPr>
          </w:p>
          <w:p w14:paraId="5CA6F165" w14:textId="77777777" w:rsidR="00B62051" w:rsidRDefault="00B62051" w:rsidP="00B62051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THOM LUZ/ACCADEMIA NAZIONALE D’ARTE DRAMMATICA SILVIO D’AMICO </w:t>
            </w:r>
            <w:r w:rsidRPr="002A4DA4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CH/IT</w:t>
            </w:r>
            <w:r w:rsidRPr="002A4DA4">
              <w:rPr>
                <w:rFonts w:ascii="Garamond" w:hAnsi="Garamond"/>
              </w:rPr>
              <w:t>)</w:t>
            </w:r>
            <w:r w:rsidRPr="002A4DA4">
              <w:rPr>
                <w:rFonts w:ascii="Garamond" w:hAnsi="Garamond"/>
                <w:b/>
                <w:bCs/>
              </w:rPr>
              <w:t xml:space="preserve"> </w:t>
            </w:r>
          </w:p>
          <w:p w14:paraId="0B878D21" w14:textId="77777777" w:rsidR="00B62051" w:rsidRPr="009829AA" w:rsidRDefault="00B62051" w:rsidP="00B62051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829AA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40EA389C" w14:textId="77777777" w:rsidR="00B62051" w:rsidRDefault="00B62051" w:rsidP="00B62051">
            <w:pPr>
              <w:spacing w:after="0"/>
              <w:jc w:val="both"/>
              <w:rPr>
                <w:rFonts w:ascii="Garamond" w:hAnsi="Garamond"/>
              </w:rPr>
            </w:pPr>
            <w:r w:rsidRPr="00B77B75">
              <w:rPr>
                <w:rFonts w:ascii="Garamond" w:hAnsi="Garamond"/>
              </w:rPr>
              <w:t xml:space="preserve">project in </w:t>
            </w:r>
            <w:proofErr w:type="gramStart"/>
            <w:r w:rsidRPr="00B77B75">
              <w:rPr>
                <w:rFonts w:ascii="Garamond" w:hAnsi="Garamond"/>
              </w:rPr>
              <w:t>5</w:t>
            </w:r>
            <w:proofErr w:type="gramEnd"/>
            <w:r w:rsidRPr="00B77B75">
              <w:rPr>
                <w:rFonts w:ascii="Garamond" w:hAnsi="Garamond"/>
              </w:rPr>
              <w:t xml:space="preserve"> performances under the </w:t>
            </w:r>
            <w:proofErr w:type="spellStart"/>
            <w:r w:rsidRPr="00B77B75">
              <w:rPr>
                <w:rFonts w:ascii="Garamond" w:hAnsi="Garamond"/>
              </w:rPr>
              <w:t>artistic</w:t>
            </w:r>
            <w:proofErr w:type="spellEnd"/>
            <w:r w:rsidRPr="00B77B75">
              <w:rPr>
                <w:rFonts w:ascii="Garamond" w:hAnsi="Garamond"/>
              </w:rPr>
              <w:t xml:space="preserve"> </w:t>
            </w:r>
            <w:proofErr w:type="spellStart"/>
            <w:r w:rsidRPr="00B77B75">
              <w:rPr>
                <w:rFonts w:ascii="Garamond" w:hAnsi="Garamond"/>
              </w:rPr>
              <w:t>supervision</w:t>
            </w:r>
            <w:proofErr w:type="spellEnd"/>
            <w:r w:rsidRPr="00B77B75">
              <w:rPr>
                <w:rFonts w:ascii="Garamond" w:hAnsi="Garamond"/>
              </w:rPr>
              <w:t xml:space="preserve"> of Antonio Latella</w:t>
            </w:r>
          </w:p>
          <w:p w14:paraId="6574CB68" w14:textId="77777777" w:rsidR="00B62051" w:rsidRDefault="00B62051" w:rsidP="00B62051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4CAC34FD" w14:textId="78C3EDAE" w:rsidR="00B62051" w:rsidRDefault="00B62051" w:rsidP="00B6205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Evviva! Non ho detto niente!</w:t>
            </w:r>
            <w:r>
              <w:rPr>
                <w:rFonts w:ascii="Garamond" w:hAnsi="Garamond"/>
              </w:rPr>
              <w:t xml:space="preserve"> (2025, 90’) </w:t>
            </w:r>
            <w:r w:rsidR="00D11D80">
              <w:rPr>
                <w:rFonts w:ascii="Garamond" w:hAnsi="Garamond"/>
              </w:rPr>
              <w:t>World premiere</w:t>
            </w:r>
          </w:p>
          <w:p w14:paraId="07E4F830" w14:textId="4459FE0D" w:rsidR="00FC0526" w:rsidRPr="00FC0526" w:rsidRDefault="00FC0526" w:rsidP="00B62051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FC0526">
              <w:rPr>
                <w:rFonts w:ascii="Garamond" w:hAnsi="Garamond"/>
                <w:i/>
                <w:iCs/>
              </w:rPr>
              <w:t>(</w:t>
            </w:r>
            <w:proofErr w:type="spellStart"/>
            <w:r w:rsidRPr="00FC0526">
              <w:rPr>
                <w:rFonts w:ascii="Garamond" w:hAnsi="Garamond"/>
                <w:i/>
                <w:iCs/>
              </w:rPr>
              <w:t>Hurray</w:t>
            </w:r>
            <w:proofErr w:type="spellEnd"/>
            <w:r w:rsidRPr="00FC0526">
              <w:rPr>
                <w:rFonts w:ascii="Garamond" w:hAnsi="Garamond"/>
                <w:i/>
                <w:iCs/>
              </w:rPr>
              <w:t xml:space="preserve">! I </w:t>
            </w:r>
            <w:proofErr w:type="spellStart"/>
            <w:r w:rsidRPr="00FC0526">
              <w:rPr>
                <w:rFonts w:ascii="Garamond" w:hAnsi="Garamond"/>
                <w:i/>
                <w:iCs/>
              </w:rPr>
              <w:t>said</w:t>
            </w:r>
            <w:proofErr w:type="spellEnd"/>
            <w:r w:rsidRPr="00FC0526">
              <w:rPr>
                <w:rFonts w:ascii="Garamond" w:hAnsi="Garamond"/>
                <w:i/>
                <w:iCs/>
              </w:rPr>
              <w:t xml:space="preserve"> </w:t>
            </w:r>
            <w:proofErr w:type="spellStart"/>
            <w:r w:rsidRPr="00FC0526">
              <w:rPr>
                <w:rFonts w:ascii="Garamond" w:hAnsi="Garamond"/>
                <w:i/>
                <w:iCs/>
              </w:rPr>
              <w:t>nothing</w:t>
            </w:r>
            <w:proofErr w:type="spellEnd"/>
            <w:r w:rsidRPr="00FC0526">
              <w:rPr>
                <w:rFonts w:ascii="Garamond" w:hAnsi="Garamond"/>
                <w:i/>
                <w:iCs/>
              </w:rPr>
              <w:t>!)</w:t>
            </w:r>
          </w:p>
          <w:p w14:paraId="0579B072" w14:textId="77777777" w:rsidR="00B62051" w:rsidRDefault="00B62051" w:rsidP="00B62051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2872B36C" w14:textId="38FD676D" w:rsidR="00B62051" w:rsidRPr="00D73AC5" w:rsidRDefault="00B62051" w:rsidP="00B62051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musical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hypertheatre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823EF">
              <w:rPr>
                <w:rFonts w:ascii="Garamond" w:hAnsi="Garamond"/>
                <w:b/>
                <w:bCs/>
                <w:sz w:val="22"/>
                <w:szCs w:val="22"/>
              </w:rPr>
              <w:t>inspired</w:t>
            </w:r>
            <w:proofErr w:type="spellEnd"/>
            <w:r w:rsidR="004823EF">
              <w:rPr>
                <w:rFonts w:ascii="Garamond" w:hAnsi="Garamond"/>
                <w:b/>
                <w:bCs/>
                <w:sz w:val="22"/>
                <w:szCs w:val="22"/>
              </w:rPr>
              <w:t xml:space="preserve"> by</w:t>
            </w:r>
            <w:r w:rsidRPr="00FA2907">
              <w:rPr>
                <w:rFonts w:ascii="Garamond" w:hAnsi="Garamond"/>
                <w:sz w:val="22"/>
                <w:szCs w:val="22"/>
              </w:rPr>
              <w:t xml:space="preserve"> Daniil Charms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Thom Luz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Eva Cela, Pietro Giannini, Fabiola Leone, Irene Mantova, Riccardo Rampazzo, Daniele Valdemarin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musical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175AFC">
              <w:rPr>
                <w:rFonts w:ascii="Garamond" w:hAnsi="Garamond"/>
                <w:sz w:val="22"/>
                <w:szCs w:val="22"/>
              </w:rPr>
              <w:t xml:space="preserve"> Peter </w:t>
            </w:r>
            <w:proofErr w:type="spellStart"/>
            <w:r w:rsidRPr="00175AFC">
              <w:rPr>
                <w:rFonts w:ascii="Garamond" w:hAnsi="Garamond"/>
                <w:sz w:val="22"/>
                <w:szCs w:val="22"/>
              </w:rPr>
              <w:t>Conradin</w:t>
            </w:r>
            <w:proofErr w:type="spellEnd"/>
            <w:r w:rsidRPr="00175AFC">
              <w:rPr>
                <w:rFonts w:ascii="Garamond" w:hAnsi="Garamond"/>
                <w:sz w:val="22"/>
                <w:szCs w:val="22"/>
              </w:rPr>
              <w:t xml:space="preserve"> Zumthor </w:t>
            </w:r>
            <w:proofErr w:type="spellStart"/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proofErr w:type="spellEnd"/>
            <w:r w:rsidRPr="00175AFC">
              <w:rPr>
                <w:rFonts w:ascii="Garamond" w:hAnsi="Garamond"/>
                <w:sz w:val="22"/>
                <w:szCs w:val="22"/>
              </w:rPr>
              <w:t xml:space="preserve"> Giuseppe Stellato </w:t>
            </w:r>
            <w:proofErr w:type="spellStart"/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costum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es</w:t>
            </w:r>
            <w:proofErr w:type="spellEnd"/>
            <w:r w:rsidRPr="00175AFC">
              <w:rPr>
                <w:rFonts w:ascii="Garamond" w:hAnsi="Garamond"/>
                <w:sz w:val="22"/>
                <w:szCs w:val="22"/>
              </w:rPr>
              <w:t xml:space="preserve"> Graziella Pepe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lighting design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Simone De Angelis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stage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175AFC">
              <w:rPr>
                <w:rFonts w:ascii="Garamond" w:hAnsi="Garamond"/>
                <w:sz w:val="22"/>
                <w:szCs w:val="22"/>
              </w:rPr>
              <w:t xml:space="preserve"> Simone De Angelis </w:t>
            </w:r>
            <w:proofErr w:type="spellStart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>assistant</w:t>
            </w:r>
            <w:proofErr w:type="spellEnd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 xml:space="preserve"> director 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Consuelo Bartolucci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assistant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set designer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Laura </w:t>
            </w:r>
            <w:proofErr w:type="spellStart"/>
            <w:r w:rsidRPr="00175AFC">
              <w:rPr>
                <w:rFonts w:ascii="Garamond" w:hAnsi="Garamond"/>
                <w:sz w:val="22"/>
                <w:szCs w:val="22"/>
              </w:rPr>
              <w:t>Giannisi</w:t>
            </w:r>
            <w:proofErr w:type="spellEnd"/>
            <w:r w:rsidRPr="00175AFC">
              <w:rPr>
                <w:rFonts w:ascii="Garamond" w:hAnsi="Garamond"/>
                <w:sz w:val="22"/>
                <w:szCs w:val="22"/>
              </w:rPr>
              <w:t xml:space="preserve">, Caterina Rossi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project coordination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Francesco Manetti </w:t>
            </w:r>
            <w:r w:rsidR="00D73AC5" w:rsidRPr="005D7D34">
              <w:rPr>
                <w:rFonts w:ascii="Garamond" w:hAnsi="Garamond"/>
                <w:b/>
                <w:bCs/>
                <w:sz w:val="22"/>
                <w:szCs w:val="22"/>
              </w:rPr>
              <w:t>co</w:t>
            </w:r>
            <w:r w:rsidR="00D73AC5">
              <w:rPr>
                <w:rFonts w:ascii="Garamond" w:hAnsi="Garamond"/>
                <w:b/>
                <w:bCs/>
                <w:sz w:val="22"/>
                <w:szCs w:val="22"/>
              </w:rPr>
              <w:t>-</w:t>
            </w:r>
            <w:r w:rsidR="00D73AC5" w:rsidRPr="005D7D34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 w:rsidR="00D73AC5">
              <w:rPr>
                <w:rFonts w:ascii="Garamond" w:hAnsi="Garamond"/>
                <w:b/>
                <w:bCs/>
                <w:sz w:val="22"/>
                <w:szCs w:val="22"/>
              </w:rPr>
              <w:t>ction</w:t>
            </w:r>
            <w:r w:rsidR="00D73AC5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65CAD968" w14:textId="77777777" w:rsidR="00F27F0F" w:rsidRPr="002640F7" w:rsidRDefault="00F27F0F" w:rsidP="00C9222C">
            <w:pPr>
              <w:spacing w:after="0"/>
              <w:rPr>
                <w:rFonts w:ascii="Garamond" w:hAnsi="Garamond"/>
                <w:i/>
                <w:iCs/>
              </w:rPr>
            </w:pPr>
          </w:p>
        </w:tc>
      </w:tr>
      <w:tr w:rsidR="00F27F0F" w:rsidRPr="00672466" w14:paraId="23611555" w14:textId="77777777" w:rsidTr="00C9222C">
        <w:tc>
          <w:tcPr>
            <w:tcW w:w="2972" w:type="dxa"/>
          </w:tcPr>
          <w:p w14:paraId="459CB4B4" w14:textId="422B2B0E" w:rsidR="00F27F0F" w:rsidRPr="00672466" w:rsidRDefault="00FB2E36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9</w:t>
            </w:r>
            <w:r w:rsidR="00DB7A7D">
              <w:rPr>
                <w:rFonts w:ascii="Garamond" w:hAnsi="Garamond"/>
              </w:rPr>
              <w:t>:</w:t>
            </w:r>
            <w:r w:rsidR="00844960">
              <w:rPr>
                <w:rFonts w:ascii="Garamond" w:hAnsi="Garamond"/>
              </w:rPr>
              <w:t>30</w:t>
            </w:r>
            <w:r w:rsidRPr="00672466">
              <w:rPr>
                <w:rFonts w:ascii="Garamond" w:hAnsi="Garamond"/>
              </w:rPr>
              <w:t>pm</w:t>
            </w:r>
          </w:p>
          <w:p w14:paraId="27CD49AA" w14:textId="4D6B0D92" w:rsidR="00F27F0F" w:rsidRPr="00672466" w:rsidRDefault="009E34D3" w:rsidP="00C9222C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650" w:type="dxa"/>
          </w:tcPr>
          <w:p w14:paraId="4A64BDC0" w14:textId="77777777" w:rsidR="00FB2E36" w:rsidRPr="00672466" w:rsidRDefault="00FB2E36" w:rsidP="00FB2E36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ANTHONY NIKOLCHEV </w:t>
            </w:r>
            <w:r w:rsidRPr="00672466">
              <w:rPr>
                <w:rFonts w:ascii="Garamond" w:hAnsi="Garamond"/>
                <w:lang w:val="en-US"/>
              </w:rPr>
              <w:t>(USA)</w:t>
            </w:r>
          </w:p>
          <w:p w14:paraId="15D03F73" w14:textId="4DE1BBC6" w:rsidR="00FB2E36" w:rsidRPr="00672466" w:rsidRDefault="00FB2E36" w:rsidP="00FB2E36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The (Un)Double </w:t>
            </w:r>
            <w:r w:rsidR="00D94E2E" w:rsidRPr="00B41619">
              <w:rPr>
                <w:rFonts w:ascii="Garamond" w:hAnsi="Garamond"/>
              </w:rPr>
              <w:t xml:space="preserve">(2025, 100’) </w:t>
            </w:r>
            <w:r w:rsidR="00DA1E6A" w:rsidRPr="00672466">
              <w:rPr>
                <w:rFonts w:ascii="Garamond" w:hAnsi="Garamond"/>
                <w:lang w:val="en-US"/>
              </w:rPr>
              <w:t>World premiere</w:t>
            </w:r>
          </w:p>
          <w:p w14:paraId="711EEA4D" w14:textId="77777777" w:rsidR="00FB2E36" w:rsidRPr="00672466" w:rsidRDefault="00FB2E36" w:rsidP="00FB2E36">
            <w:pPr>
              <w:spacing w:after="0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134BF850" w14:textId="56D63A7C" w:rsidR="00877C43" w:rsidRPr="00877C43" w:rsidRDefault="00844960" w:rsidP="00877C43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text and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13D83">
              <w:rPr>
                <w:rFonts w:ascii="Garamond" w:hAnsi="Garamond"/>
                <w:sz w:val="22"/>
                <w:szCs w:val="22"/>
              </w:rPr>
              <w:t xml:space="preserve">Anthony </w:t>
            </w:r>
            <w:proofErr w:type="spellStart"/>
            <w:r w:rsidRPr="00F13D83">
              <w:rPr>
                <w:rFonts w:ascii="Garamond" w:hAnsi="Garamond"/>
                <w:sz w:val="22"/>
                <w:szCs w:val="22"/>
              </w:rPr>
              <w:t>Nikolchev</w:t>
            </w:r>
            <w:proofErr w:type="spellEnd"/>
            <w:r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based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on </w:t>
            </w:r>
            <w:r w:rsidR="00BC7BA4">
              <w:rPr>
                <w:rFonts w:ascii="Garamond" w:hAnsi="Garamond"/>
                <w:i/>
                <w:iCs/>
                <w:sz w:val="22"/>
                <w:szCs w:val="22"/>
              </w:rPr>
              <w:t>The double</w:t>
            </w:r>
            <w:r w:rsidRPr="00454C06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454C06">
              <w:rPr>
                <w:rFonts w:ascii="Garamond" w:hAnsi="Garamond"/>
                <w:sz w:val="22"/>
                <w:szCs w:val="22"/>
              </w:rPr>
              <w:t>di</w:t>
            </w:r>
            <w:r w:rsidRPr="00454C06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13D83">
              <w:rPr>
                <w:rFonts w:ascii="Garamond" w:hAnsi="Garamond"/>
                <w:sz w:val="22"/>
                <w:szCs w:val="22"/>
              </w:rPr>
              <w:t>Fëdor Dostoevskij</w:t>
            </w:r>
            <w:r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w</w:t>
            </w:r>
            <w:r w:rsidRPr="00844960">
              <w:rPr>
                <w:rFonts w:ascii="Garamond" w:hAnsi="Garamond"/>
                <w:b/>
                <w:bCs/>
                <w:sz w:val="22"/>
                <w:szCs w:val="22"/>
              </w:rPr>
              <w:t xml:space="preserve">ith </w:t>
            </w:r>
            <w:proofErr w:type="spellStart"/>
            <w:r w:rsidRPr="00844960">
              <w:rPr>
                <w:rFonts w:ascii="Garamond" w:hAnsi="Garamond"/>
                <w:b/>
                <w:bCs/>
                <w:sz w:val="22"/>
                <w:szCs w:val="22"/>
              </w:rPr>
              <w:t>additional</w:t>
            </w:r>
            <w:proofErr w:type="spellEnd"/>
            <w:r w:rsidRPr="00844960">
              <w:rPr>
                <w:rFonts w:ascii="Garamond" w:hAnsi="Garamond"/>
                <w:b/>
                <w:bCs/>
                <w:sz w:val="22"/>
                <w:szCs w:val="22"/>
              </w:rPr>
              <w:t xml:space="preserve"> text from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>WD, Radovan Karadzic (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aka</w:t>
            </w:r>
            <w:proofErr w:type="spellEnd"/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 Dragan David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Dabic</w:t>
            </w:r>
            <w:proofErr w:type="spellEnd"/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), and court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records</w:t>
            </w:r>
            <w:proofErr w:type="spellEnd"/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 of the 2019 Christ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church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massacre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77C43">
              <w:rPr>
                <w:rFonts w:ascii="Garamond" w:hAnsi="Garamond"/>
                <w:b/>
                <w:bCs/>
                <w:sz w:val="22"/>
                <w:szCs w:val="22"/>
              </w:rPr>
              <w:t>production</w:t>
            </w:r>
            <w:r w:rsidR="00877C43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877C43" w:rsidRPr="00F13D83">
              <w:rPr>
                <w:rFonts w:ascii="Garamond" w:hAnsi="Garamond"/>
                <w:sz w:val="22"/>
                <w:szCs w:val="22"/>
              </w:rPr>
              <w:t xml:space="preserve">The </w:t>
            </w:r>
            <w:proofErr w:type="spellStart"/>
            <w:r w:rsidR="00877C43" w:rsidRPr="00F13D83">
              <w:rPr>
                <w:rFonts w:ascii="Garamond" w:hAnsi="Garamond"/>
                <w:sz w:val="22"/>
                <w:szCs w:val="22"/>
              </w:rPr>
              <w:t>Useless</w:t>
            </w:r>
            <w:proofErr w:type="spellEnd"/>
            <w:r w:rsidR="00877C43" w:rsidRPr="00F13D83">
              <w:rPr>
                <w:rFonts w:ascii="Garamond" w:hAnsi="Garamond"/>
                <w:sz w:val="22"/>
                <w:szCs w:val="22"/>
              </w:rPr>
              <w:t xml:space="preserve"> Room</w:t>
            </w:r>
            <w:r w:rsidR="00877C43" w:rsidRPr="00D94E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co-</w:t>
            </w:r>
            <w:proofErr w:type="spellStart"/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creation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Lukasz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Przytarski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with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>Anthony 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Nikolchev</w:t>
            </w:r>
            <w:proofErr w:type="spellEnd"/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, Lukasz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Przytarski</w:t>
            </w:r>
            <w:proofErr w:type="spellEnd"/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, Chris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Polick</w:t>
            </w:r>
            <w:proofErr w:type="spellEnd"/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D94E2E" w:rsidRPr="005E1383">
              <w:rPr>
                <w:rFonts w:ascii="Garamond" w:hAnsi="Garamond"/>
                <w:b/>
                <w:bCs/>
                <w:sz w:val="22"/>
                <w:szCs w:val="22"/>
              </w:rPr>
              <w:t xml:space="preserve">and </w:t>
            </w:r>
            <w:proofErr w:type="spellStart"/>
            <w:r w:rsidR="00D94E2E" w:rsidRPr="005E1383">
              <w:rPr>
                <w:rFonts w:ascii="Garamond" w:hAnsi="Garamond"/>
                <w:b/>
                <w:bCs/>
                <w:sz w:val="22"/>
                <w:szCs w:val="22"/>
              </w:rPr>
              <w:t>collaboration</w:t>
            </w:r>
            <w:proofErr w:type="spellEnd"/>
            <w:r w:rsidR="00D94E2E" w:rsidRPr="005E1383">
              <w:rPr>
                <w:rFonts w:ascii="Garamond" w:hAnsi="Garamond"/>
                <w:b/>
                <w:bCs/>
                <w:sz w:val="22"/>
                <w:szCs w:val="22"/>
              </w:rPr>
              <w:t xml:space="preserve"> from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 WD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co-</w:t>
            </w:r>
            <w:proofErr w:type="spellStart"/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>Gema Galiana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set design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John Isaac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Watters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sound design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John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Zalewski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light design</w:t>
            </w:r>
            <w:r w:rsidR="00D94E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>Teresa Nagel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video design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Keith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Skretch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 xml:space="preserve">technical </w:t>
            </w:r>
            <w:proofErr w:type="spellStart"/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>Lucy Jenkins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stage manager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Erin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Newsom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 xml:space="preserve">double costume </w:t>
            </w:r>
            <w:proofErr w:type="spellStart"/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creation</w:t>
            </w:r>
            <w:proofErr w:type="spellEnd"/>
            <w:r w:rsidR="00D94E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Luna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Izpisua</w:t>
            </w:r>
            <w:proofErr w:type="spellEnd"/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Kissel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Claudia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Dockery</w:t>
            </w:r>
            <w:proofErr w:type="spellEnd"/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additional</w:t>
            </w:r>
            <w:proofErr w:type="spellEnd"/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D94E2E" w:rsidRPr="00D94E2E">
              <w:rPr>
                <w:rFonts w:ascii="Garamond" w:hAnsi="Garamond"/>
                <w:b/>
                <w:bCs/>
                <w:sz w:val="22"/>
                <w:szCs w:val="22"/>
              </w:rPr>
              <w:t>developmen</w:t>
            </w:r>
            <w:r w:rsidR="00D94E2E">
              <w:rPr>
                <w:rFonts w:ascii="Garamond" w:hAnsi="Garamond"/>
                <w:b/>
                <w:bCs/>
                <w:sz w:val="22"/>
                <w:szCs w:val="22"/>
              </w:rPr>
              <w:t>t</w:t>
            </w:r>
            <w:proofErr w:type="spellEnd"/>
            <w:r w:rsidR="00D94E2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Hunter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Abal</w:t>
            </w:r>
            <w:proofErr w:type="spellEnd"/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-Sadeq, Kody Nelson and </w:t>
            </w:r>
            <w:proofErr w:type="spellStart"/>
            <w:r w:rsidR="00D94E2E" w:rsidRPr="00D94E2E">
              <w:rPr>
                <w:rFonts w:ascii="Garamond" w:hAnsi="Garamond"/>
                <w:sz w:val="22"/>
                <w:szCs w:val="22"/>
              </w:rPr>
              <w:t>MaryKate</w:t>
            </w:r>
            <w:proofErr w:type="spellEnd"/>
            <w:r w:rsidR="00D94E2E" w:rsidRPr="00D94E2E">
              <w:rPr>
                <w:rFonts w:ascii="Garamond" w:hAnsi="Garamond"/>
                <w:sz w:val="22"/>
                <w:szCs w:val="22"/>
              </w:rPr>
              <w:t xml:space="preserve"> Glenn</w:t>
            </w:r>
            <w:r w:rsidR="00D94E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77C43">
              <w:rPr>
                <w:rFonts w:ascii="Garamond" w:hAnsi="Garamond"/>
                <w:b/>
                <w:bCs/>
                <w:sz w:val="22"/>
                <w:szCs w:val="22"/>
              </w:rPr>
              <w:t>producers</w:t>
            </w:r>
            <w:r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13D83">
              <w:rPr>
                <w:rFonts w:ascii="Garamond" w:hAnsi="Garamond"/>
                <w:sz w:val="22"/>
                <w:szCs w:val="22"/>
              </w:rPr>
              <w:t xml:space="preserve">Jules </w:t>
            </w:r>
            <w:proofErr w:type="spellStart"/>
            <w:r w:rsidRPr="00F13D83">
              <w:rPr>
                <w:rFonts w:ascii="Garamond" w:hAnsi="Garamond"/>
                <w:sz w:val="22"/>
                <w:szCs w:val="22"/>
              </w:rPr>
              <w:t>Hyun</w:t>
            </w:r>
            <w:proofErr w:type="spellEnd"/>
            <w:r w:rsidRPr="00F13D83">
              <w:rPr>
                <w:rFonts w:ascii="Garamond" w:hAnsi="Garamond"/>
                <w:sz w:val="22"/>
                <w:szCs w:val="22"/>
              </w:rPr>
              <w:t xml:space="preserve">, Ornella </w:t>
            </w:r>
            <w:proofErr w:type="spellStart"/>
            <w:r w:rsidRPr="00F13D83">
              <w:rPr>
                <w:rFonts w:ascii="Garamond" w:hAnsi="Garamond"/>
                <w:sz w:val="22"/>
                <w:szCs w:val="22"/>
              </w:rPr>
              <w:t>Salloum</w:t>
            </w:r>
            <w:proofErr w:type="spellEnd"/>
            <w:r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77C43" w:rsidRPr="00877C43">
              <w:rPr>
                <w:rFonts w:ascii="Garamond" w:hAnsi="Garamond"/>
                <w:b/>
                <w:bCs/>
                <w:sz w:val="22"/>
                <w:szCs w:val="22"/>
              </w:rPr>
              <w:t>developed</w:t>
            </w:r>
            <w:proofErr w:type="spellEnd"/>
            <w:r w:rsidR="00877C43" w:rsidRPr="00877C43">
              <w:rPr>
                <w:rFonts w:ascii="Garamond" w:hAnsi="Garamond"/>
                <w:b/>
                <w:bCs/>
                <w:sz w:val="22"/>
                <w:szCs w:val="22"/>
              </w:rPr>
              <w:t xml:space="preserve"> with the help of</w:t>
            </w:r>
            <w:r w:rsidR="00877C43" w:rsidRPr="00877C43">
              <w:rPr>
                <w:rFonts w:ascii="Garamond" w:hAnsi="Garamond"/>
                <w:sz w:val="22"/>
                <w:szCs w:val="22"/>
              </w:rPr>
              <w:t xml:space="preserve"> Teatro Romea Murcia, Dance </w:t>
            </w:r>
            <w:proofErr w:type="spellStart"/>
            <w:r w:rsidR="00877C43" w:rsidRPr="00877C43">
              <w:rPr>
                <w:rFonts w:ascii="Garamond" w:hAnsi="Garamond"/>
                <w:sz w:val="22"/>
                <w:szCs w:val="22"/>
              </w:rPr>
              <w:t>at</w:t>
            </w:r>
            <w:proofErr w:type="spellEnd"/>
            <w:r w:rsidR="00877C43" w:rsidRPr="00877C43">
              <w:rPr>
                <w:rFonts w:ascii="Garamond" w:hAnsi="Garamond"/>
                <w:sz w:val="22"/>
                <w:szCs w:val="22"/>
              </w:rPr>
              <w:t xml:space="preserve"> the </w:t>
            </w:r>
            <w:proofErr w:type="spellStart"/>
            <w:r w:rsidR="00877C43" w:rsidRPr="00877C43">
              <w:rPr>
                <w:rFonts w:ascii="Garamond" w:hAnsi="Garamond"/>
                <w:sz w:val="22"/>
                <w:szCs w:val="22"/>
              </w:rPr>
              <w:t>Odyssey</w:t>
            </w:r>
            <w:proofErr w:type="spellEnd"/>
            <w:r w:rsidR="00877C43" w:rsidRPr="00877C43">
              <w:rPr>
                <w:rFonts w:ascii="Garamond" w:hAnsi="Garamond"/>
                <w:sz w:val="22"/>
                <w:szCs w:val="22"/>
              </w:rPr>
              <w:t>, with Stacey Dawson</w:t>
            </w:r>
            <w:r w:rsidR="00877C43" w:rsidRPr="00877C4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77C43" w:rsidRPr="00877C43">
              <w:rPr>
                <w:rFonts w:ascii="Garamond" w:hAnsi="Garamond"/>
                <w:sz w:val="22"/>
                <w:szCs w:val="22"/>
              </w:rPr>
              <w:t xml:space="preserve">Stearns </w:t>
            </w:r>
            <w:proofErr w:type="spellStart"/>
            <w:r w:rsidR="00877C43" w:rsidRPr="00877C43">
              <w:rPr>
                <w:rFonts w:ascii="Garamond" w:hAnsi="Garamond"/>
                <w:sz w:val="22"/>
                <w:szCs w:val="22"/>
              </w:rPr>
              <w:t>through</w:t>
            </w:r>
            <w:proofErr w:type="spellEnd"/>
            <w:r w:rsidR="00877C43" w:rsidRPr="00877C43">
              <w:rPr>
                <w:rFonts w:ascii="Garamond" w:hAnsi="Garamond"/>
                <w:sz w:val="22"/>
                <w:szCs w:val="22"/>
              </w:rPr>
              <w:t xml:space="preserve"> a Responsive </w:t>
            </w:r>
            <w:proofErr w:type="spellStart"/>
            <w:r w:rsidR="00877C43" w:rsidRPr="00877C43">
              <w:rPr>
                <w:rFonts w:ascii="Garamond" w:hAnsi="Garamond"/>
                <w:sz w:val="22"/>
                <w:szCs w:val="22"/>
              </w:rPr>
              <w:t>Residency</w:t>
            </w:r>
            <w:proofErr w:type="spellEnd"/>
            <w:r w:rsidR="00877C43" w:rsidRPr="00877C43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877C43" w:rsidRPr="00877C43">
              <w:rPr>
                <w:rFonts w:ascii="Garamond" w:hAnsi="Garamond"/>
                <w:sz w:val="22"/>
                <w:szCs w:val="22"/>
              </w:rPr>
              <w:t>at</w:t>
            </w:r>
            <w:proofErr w:type="spellEnd"/>
            <w:r w:rsidR="00877C43" w:rsidRPr="00877C43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877C43" w:rsidRPr="00877C43">
              <w:rPr>
                <w:rFonts w:ascii="Garamond" w:hAnsi="Garamond"/>
                <w:sz w:val="22"/>
                <w:szCs w:val="22"/>
              </w:rPr>
              <w:t>CultureHub</w:t>
            </w:r>
            <w:proofErr w:type="spellEnd"/>
            <w:r w:rsidR="00877C43" w:rsidRPr="00877C43">
              <w:rPr>
                <w:rFonts w:ascii="Garamond" w:hAnsi="Garamond"/>
                <w:sz w:val="22"/>
                <w:szCs w:val="22"/>
              </w:rPr>
              <w:t xml:space="preserve"> LA and the </w:t>
            </w:r>
            <w:proofErr w:type="spellStart"/>
            <w:r w:rsidR="00877C43" w:rsidRPr="00877C43">
              <w:rPr>
                <w:rFonts w:ascii="Garamond" w:hAnsi="Garamond"/>
                <w:sz w:val="22"/>
                <w:szCs w:val="22"/>
              </w:rPr>
              <w:t>CalArts</w:t>
            </w:r>
            <w:proofErr w:type="spellEnd"/>
            <w:r w:rsidR="00877C43" w:rsidRPr="00877C43">
              <w:rPr>
                <w:rFonts w:ascii="Garamond" w:hAnsi="Garamond"/>
                <w:sz w:val="22"/>
                <w:szCs w:val="22"/>
              </w:rPr>
              <w:t xml:space="preserve"> Reef </w:t>
            </w:r>
            <w:proofErr w:type="spellStart"/>
            <w:r w:rsidR="00877C43" w:rsidRPr="00877C43">
              <w:rPr>
                <w:rFonts w:ascii="Garamond" w:hAnsi="Garamond"/>
                <w:sz w:val="22"/>
                <w:szCs w:val="22"/>
              </w:rPr>
              <w:t>Residency</w:t>
            </w:r>
            <w:proofErr w:type="spellEnd"/>
          </w:p>
          <w:p w14:paraId="47550301" w14:textId="6481E143" w:rsidR="00C46E27" w:rsidRPr="00D94E2E" w:rsidRDefault="00C46E27" w:rsidP="00844960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33FA9244" w14:textId="77777777" w:rsidR="004716B5" w:rsidRPr="00672466" w:rsidRDefault="004716B5" w:rsidP="00B71E42">
      <w:pPr>
        <w:spacing w:after="0"/>
        <w:rPr>
          <w:rFonts w:ascii="Garamond" w:hAnsi="Garamond"/>
          <w:b/>
          <w:bCs/>
          <w:lang w:val="en-US"/>
        </w:rPr>
      </w:pPr>
    </w:p>
    <w:p w14:paraId="5E7C31CC" w14:textId="499478FC" w:rsidR="00F27F0F" w:rsidRPr="00672466" w:rsidRDefault="00FB2E36" w:rsidP="00F27F0F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lastRenderedPageBreak/>
        <w:t>WEDNESDAY, JUNE 11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D94E2E" w:rsidRPr="00672466" w14:paraId="37A6B0EB" w14:textId="77777777" w:rsidTr="00C9222C">
        <w:tc>
          <w:tcPr>
            <w:tcW w:w="2972" w:type="dxa"/>
          </w:tcPr>
          <w:p w14:paraId="349DD3A7" w14:textId="77777777" w:rsidR="004040D0" w:rsidRDefault="004040D0" w:rsidP="004040D0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28689E65" w14:textId="77777777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3CD64314" w14:textId="77777777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5091430F" w14:textId="77777777" w:rsidR="00D94E2E" w:rsidRPr="00672466" w:rsidRDefault="00D94E2E" w:rsidP="00D94E2E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6FC68364" w14:textId="77777777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2DAB9794" w14:textId="77777777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02D81B94" w14:textId="77777777" w:rsidR="00D94E2E" w:rsidRPr="00672466" w:rsidRDefault="00D94E2E" w:rsidP="00D94E2E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D94E2E" w:rsidRPr="00672466" w14:paraId="5FAE0E8A" w14:textId="77777777" w:rsidTr="00C9222C">
        <w:tc>
          <w:tcPr>
            <w:tcW w:w="2972" w:type="dxa"/>
          </w:tcPr>
          <w:p w14:paraId="61C34821" w14:textId="77777777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4pm</w:t>
            </w:r>
          </w:p>
          <w:p w14:paraId="5D0C76FB" w14:textId="3C4951CA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Ca’ Giustinian – Sala delle Colonne</w:t>
            </w:r>
          </w:p>
        </w:tc>
        <w:tc>
          <w:tcPr>
            <w:tcW w:w="6650" w:type="dxa"/>
          </w:tcPr>
          <w:p w14:paraId="061C77E1" w14:textId="5432D3DE" w:rsidR="00D94E2E" w:rsidRPr="00672466" w:rsidRDefault="00D94E2E" w:rsidP="00D94E2E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ANTHONY NIKOLCHEV </w:t>
            </w:r>
            <w:r w:rsidR="0015571A" w:rsidRPr="00672466">
              <w:rPr>
                <w:rFonts w:ascii="Garamond" w:hAnsi="Garamond"/>
                <w:lang w:val="en-US"/>
              </w:rPr>
              <w:t>(USA)</w:t>
            </w:r>
          </w:p>
          <w:p w14:paraId="5F40B218" w14:textId="77777777" w:rsidR="00D94E2E" w:rsidRPr="00672466" w:rsidRDefault="00D94E2E" w:rsidP="00D94E2E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lang w:val="en-US"/>
              </w:rPr>
              <w:t>conversation with the artists</w:t>
            </w:r>
            <w:r>
              <w:rPr>
                <w:rFonts w:ascii="Garamond" w:hAnsi="Garamond"/>
                <w:lang w:val="en-US"/>
              </w:rPr>
              <w:t xml:space="preserve"> moderated by Maddalena Giovannelli</w:t>
            </w:r>
          </w:p>
          <w:p w14:paraId="01A630E2" w14:textId="5ACC009F" w:rsidR="00D94E2E" w:rsidRPr="00672466" w:rsidRDefault="00D94E2E" w:rsidP="00D94E2E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</w:tr>
      <w:tr w:rsidR="00D94E2E" w:rsidRPr="00672466" w14:paraId="6268D2ED" w14:textId="77777777" w:rsidTr="00C9222C">
        <w:tc>
          <w:tcPr>
            <w:tcW w:w="2972" w:type="dxa"/>
          </w:tcPr>
          <w:p w14:paraId="5938C278" w14:textId="77777777" w:rsidR="00D94E2E" w:rsidRPr="00672466" w:rsidRDefault="00D94E2E" w:rsidP="00D94E2E">
            <w:pPr>
              <w:spacing w:after="0"/>
              <w:rPr>
                <w:rFonts w:ascii="Garamond" w:hAnsi="Garamond"/>
                <w:lang w:val="en-US"/>
              </w:rPr>
            </w:pPr>
          </w:p>
          <w:p w14:paraId="3370A611" w14:textId="2E1BFECB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h. 7</w:t>
            </w:r>
            <w:r w:rsidR="00662A1C">
              <w:rPr>
                <w:rFonts w:ascii="Garamond" w:hAnsi="Garamond"/>
              </w:rPr>
              <w:t>.30</w:t>
            </w:r>
            <w:r w:rsidRPr="00672466">
              <w:rPr>
                <w:rFonts w:ascii="Garamond" w:hAnsi="Garamond"/>
              </w:rPr>
              <w:t>pm</w:t>
            </w:r>
          </w:p>
          <w:p w14:paraId="458B72FF" w14:textId="77777777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Arsenale - Tese dei </w:t>
            </w:r>
          </w:p>
          <w:p w14:paraId="039FA8A1" w14:textId="11C78485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Soppalchi</w:t>
            </w:r>
          </w:p>
        </w:tc>
        <w:tc>
          <w:tcPr>
            <w:tcW w:w="6650" w:type="dxa"/>
          </w:tcPr>
          <w:p w14:paraId="5E017E35" w14:textId="77777777" w:rsidR="00D94E2E" w:rsidRPr="00672466" w:rsidRDefault="00D94E2E" w:rsidP="00D94E2E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28C72BB3" w14:textId="77777777" w:rsidR="00D94E2E" w:rsidRPr="00672466" w:rsidRDefault="00D94E2E" w:rsidP="00D94E2E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ANTHONY NIKOLCHEV </w:t>
            </w:r>
            <w:r w:rsidRPr="00672466">
              <w:rPr>
                <w:rFonts w:ascii="Garamond" w:hAnsi="Garamond"/>
                <w:lang w:val="en-US"/>
              </w:rPr>
              <w:t>(USA)</w:t>
            </w:r>
          </w:p>
          <w:p w14:paraId="7BE445DE" w14:textId="3BCC1967" w:rsidR="00D94E2E" w:rsidRPr="00672466" w:rsidRDefault="00D94E2E" w:rsidP="00D94E2E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The (Un)Double </w:t>
            </w:r>
            <w:r w:rsidRPr="00B41619">
              <w:rPr>
                <w:rFonts w:ascii="Garamond" w:hAnsi="Garamond"/>
              </w:rPr>
              <w:t>(2025, 100’)</w:t>
            </w:r>
          </w:p>
          <w:p w14:paraId="20BFB24A" w14:textId="71E8CD06" w:rsidR="00D94E2E" w:rsidRPr="005C5A1C" w:rsidRDefault="00D94E2E" w:rsidP="00D94E2E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5C5A1C">
              <w:rPr>
                <w:rFonts w:ascii="Garamond" w:hAnsi="Garamond"/>
                <w:i/>
                <w:iCs/>
                <w:lang w:val="en-US"/>
              </w:rPr>
              <w:t xml:space="preserve">second </w:t>
            </w:r>
            <w:proofErr w:type="spellStart"/>
            <w:r w:rsidRPr="005C5A1C">
              <w:rPr>
                <w:rFonts w:ascii="Garamond" w:hAnsi="Garamond"/>
                <w:i/>
                <w:iCs/>
                <w:lang w:val="en-US"/>
              </w:rPr>
              <w:t>performnance</w:t>
            </w:r>
            <w:proofErr w:type="spellEnd"/>
          </w:p>
          <w:p w14:paraId="4A2401E0" w14:textId="19112405" w:rsidR="00D94E2E" w:rsidRPr="00672466" w:rsidRDefault="00D94E2E" w:rsidP="00D94E2E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</w:tc>
      </w:tr>
      <w:tr w:rsidR="00D94E2E" w:rsidRPr="00672466" w14:paraId="0CDD042A" w14:textId="77777777" w:rsidTr="00C9222C">
        <w:tc>
          <w:tcPr>
            <w:tcW w:w="2972" w:type="dxa"/>
          </w:tcPr>
          <w:p w14:paraId="6A70C528" w14:textId="71FB5947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167D62">
              <w:rPr>
                <w:rFonts w:ascii="Garamond" w:hAnsi="Garamond"/>
              </w:rPr>
              <w:t>10</w:t>
            </w:r>
            <w:r w:rsidRPr="00672466">
              <w:rPr>
                <w:rFonts w:ascii="Garamond" w:hAnsi="Garamond"/>
              </w:rPr>
              <w:t>pm</w:t>
            </w:r>
          </w:p>
          <w:p w14:paraId="0348816D" w14:textId="6F2FA1AF" w:rsidR="00D94E2E" w:rsidRPr="00672466" w:rsidRDefault="00D94E2E" w:rsidP="00D94E2E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Sala d’Armi E</w:t>
            </w:r>
          </w:p>
        </w:tc>
        <w:tc>
          <w:tcPr>
            <w:tcW w:w="6650" w:type="dxa"/>
          </w:tcPr>
          <w:p w14:paraId="55DA9A2B" w14:textId="77777777" w:rsidR="004040D0" w:rsidRPr="00FD3D7C" w:rsidRDefault="004040D0" w:rsidP="004040D0">
            <w:pPr>
              <w:spacing w:after="0"/>
              <w:rPr>
                <w:rFonts w:ascii="Garamond" w:hAnsi="Garamond"/>
                <w:lang w:val="en-US"/>
              </w:rPr>
            </w:pPr>
            <w:r w:rsidRPr="00FD3D7C">
              <w:rPr>
                <w:rFonts w:ascii="Garamond" w:hAnsi="Garamond"/>
                <w:b/>
                <w:bCs/>
                <w:lang w:val="en-US"/>
              </w:rPr>
              <w:t xml:space="preserve">EVANGELIA 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RANTOU / MARY RANTOU </w:t>
            </w:r>
            <w:r w:rsidRPr="00FD3D7C">
              <w:rPr>
                <w:rFonts w:ascii="Garamond" w:hAnsi="Garamond"/>
                <w:lang w:val="en-US"/>
              </w:rPr>
              <w:t>(</w:t>
            </w:r>
            <w:r>
              <w:rPr>
                <w:rFonts w:ascii="Garamond" w:hAnsi="Garamond"/>
                <w:lang w:val="en-US"/>
              </w:rPr>
              <w:t>GR</w:t>
            </w:r>
            <w:r w:rsidRPr="00FD3D7C">
              <w:rPr>
                <w:rFonts w:ascii="Garamond" w:hAnsi="Garamond"/>
                <w:lang w:val="en-US"/>
              </w:rPr>
              <w:t>)</w:t>
            </w:r>
          </w:p>
          <w:p w14:paraId="5318E874" w14:textId="155E77E6" w:rsidR="00D94E2E" w:rsidRPr="00672466" w:rsidRDefault="00D94E2E" w:rsidP="00D94E2E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Mountains </w:t>
            </w:r>
            <w:r w:rsidRPr="00672466">
              <w:rPr>
                <w:rFonts w:ascii="Garamond" w:hAnsi="Garamond"/>
                <w:lang w:val="en-US"/>
              </w:rPr>
              <w:t>(2025, 60’) World premiere</w:t>
            </w:r>
          </w:p>
          <w:p w14:paraId="2EBFC396" w14:textId="77777777" w:rsidR="00D94E2E" w:rsidRPr="00672466" w:rsidRDefault="00D94E2E" w:rsidP="00D94E2E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9A2928E" w14:textId="052508F5" w:rsidR="00D94E2E" w:rsidRPr="00672466" w:rsidRDefault="00D94E2E" w:rsidP="00D94E2E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created by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Garage21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directed by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Mary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Rantou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performed by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Evangelia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Rantou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light design by Antonis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Chondrogiannis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sound composition &amp; design by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Stelios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Tsiloglou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dramaturgy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Eleni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Molenski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costume curation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Dionysis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Dimoulitsas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set design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Garage21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scenography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Nikos Kokkalis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photography 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Giannis </w:t>
            </w:r>
            <w:proofErr w:type="spellStart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Nodaras</w:t>
            </w:r>
            <w:proofErr w:type="spellEnd"/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co- </w:t>
            </w:r>
            <w:r w:rsidR="005B2D4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production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La Biennale di Venezia</w:t>
            </w:r>
          </w:p>
        </w:tc>
      </w:tr>
    </w:tbl>
    <w:p w14:paraId="15F58A0A" w14:textId="77777777" w:rsidR="00F27F0F" w:rsidRDefault="00F27F0F" w:rsidP="00F27F0F">
      <w:pPr>
        <w:spacing w:after="0"/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2ACD1338" w14:textId="77777777" w:rsidR="001B57A3" w:rsidRPr="00672466" w:rsidRDefault="001B57A3" w:rsidP="00F27F0F">
      <w:pPr>
        <w:spacing w:after="0"/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07BD5FC1" w14:textId="7B68211C" w:rsidR="00F27F0F" w:rsidRPr="00672466" w:rsidRDefault="00FB2E36" w:rsidP="00F27F0F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t>THURSDAY, JUNE 12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167D62" w:rsidRPr="00672466" w14:paraId="454F0BAF" w14:textId="77777777" w:rsidTr="00C9222C">
        <w:tc>
          <w:tcPr>
            <w:tcW w:w="2972" w:type="dxa"/>
          </w:tcPr>
          <w:p w14:paraId="2E9C379B" w14:textId="77777777" w:rsidR="004040D0" w:rsidRDefault="004040D0" w:rsidP="004040D0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6164AEDB" w14:textId="77777777" w:rsidR="00167D62" w:rsidRPr="00672466" w:rsidRDefault="00167D62" w:rsidP="00167D6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31A7D706" w14:textId="77777777" w:rsidR="00167D62" w:rsidRPr="00672466" w:rsidRDefault="00167D62" w:rsidP="00167D62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650" w:type="dxa"/>
          </w:tcPr>
          <w:p w14:paraId="6E94DF72" w14:textId="77777777" w:rsidR="00167D62" w:rsidRPr="00672466" w:rsidRDefault="00167D62" w:rsidP="00167D62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604D1B16" w14:textId="77777777" w:rsidR="00167D62" w:rsidRPr="00672466" w:rsidRDefault="00167D62" w:rsidP="00167D6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091512CE" w14:textId="77777777" w:rsidR="00167D62" w:rsidRPr="00672466" w:rsidRDefault="00167D62" w:rsidP="00167D6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0EF0C1FF" w14:textId="77777777" w:rsidR="00167D62" w:rsidRPr="00672466" w:rsidRDefault="00167D62" w:rsidP="00167D62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167D62" w:rsidRPr="00672466" w14:paraId="0A306254" w14:textId="77777777" w:rsidTr="00C9222C">
        <w:tc>
          <w:tcPr>
            <w:tcW w:w="2972" w:type="dxa"/>
          </w:tcPr>
          <w:p w14:paraId="6CF798C6" w14:textId="77777777" w:rsidR="00167D62" w:rsidRPr="00167D62" w:rsidRDefault="00167D62" w:rsidP="00167D62">
            <w:pPr>
              <w:spacing w:after="0"/>
              <w:rPr>
                <w:rFonts w:ascii="Garamond" w:hAnsi="Garamond"/>
              </w:rPr>
            </w:pPr>
            <w:r w:rsidRPr="00167D62">
              <w:rPr>
                <w:rFonts w:ascii="Garamond" w:hAnsi="Garamond"/>
              </w:rPr>
              <w:t>h. 4pm</w:t>
            </w:r>
          </w:p>
          <w:p w14:paraId="7D97FA9D" w14:textId="71ACDF42" w:rsidR="00167D62" w:rsidRPr="00167D62" w:rsidRDefault="00167D62" w:rsidP="00167D62">
            <w:pPr>
              <w:spacing w:after="0"/>
              <w:rPr>
                <w:rFonts w:ascii="Garamond" w:hAnsi="Garamond"/>
              </w:rPr>
            </w:pPr>
            <w:r w:rsidRPr="00167D62">
              <w:rPr>
                <w:rFonts w:ascii="Garamond" w:hAnsi="Garamond"/>
              </w:rPr>
              <w:t>Ca’ Giustinian – Sala delle Colonne</w:t>
            </w:r>
          </w:p>
          <w:p w14:paraId="74209D6D" w14:textId="77777777" w:rsidR="00167D62" w:rsidRPr="00672466" w:rsidRDefault="00167D62" w:rsidP="00167D62">
            <w:pPr>
              <w:spacing w:after="0"/>
              <w:rPr>
                <w:rFonts w:ascii="Garamond" w:hAnsi="Garamond"/>
                <w:sz w:val="18"/>
                <w:szCs w:val="18"/>
              </w:rPr>
            </w:pPr>
          </w:p>
          <w:p w14:paraId="4A76550B" w14:textId="54C041A5" w:rsidR="00167D62" w:rsidRPr="00672466" w:rsidRDefault="00167D62" w:rsidP="00167D6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>
              <w:rPr>
                <w:rFonts w:ascii="Garamond" w:hAnsi="Garamond"/>
              </w:rPr>
              <w:t>7</w:t>
            </w:r>
            <w:r w:rsidRPr="00672466">
              <w:rPr>
                <w:rFonts w:ascii="Garamond" w:hAnsi="Garamond"/>
              </w:rPr>
              <w:t>pm</w:t>
            </w:r>
          </w:p>
          <w:p w14:paraId="6844C855" w14:textId="09EA7819" w:rsidR="00167D62" w:rsidRPr="00672466" w:rsidRDefault="00167D62" w:rsidP="00167D6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Sala d’armi A</w:t>
            </w:r>
          </w:p>
        </w:tc>
        <w:tc>
          <w:tcPr>
            <w:tcW w:w="6650" w:type="dxa"/>
          </w:tcPr>
          <w:p w14:paraId="5F51B848" w14:textId="2EBFE1E3" w:rsidR="00167D62" w:rsidRPr="00672466" w:rsidRDefault="00167D62" w:rsidP="00167D62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MILO RAU</w:t>
            </w:r>
            <w:r w:rsidR="00EA762E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EA762E" w:rsidRPr="00EA762E">
              <w:rPr>
                <w:rFonts w:ascii="Garamond" w:hAnsi="Garamond"/>
                <w:lang w:val="en-US"/>
              </w:rPr>
              <w:t>(CH)</w:t>
            </w:r>
          </w:p>
          <w:p w14:paraId="5226319A" w14:textId="42ADC40B" w:rsidR="00167D62" w:rsidRPr="00672466" w:rsidRDefault="00167D62" w:rsidP="00167D62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167D62">
              <w:rPr>
                <w:rFonts w:ascii="Garamond" w:hAnsi="Garamond"/>
                <w:lang w:val="en-US"/>
              </w:rPr>
              <w:t xml:space="preserve">conversation with the artist </w:t>
            </w:r>
            <w:r>
              <w:rPr>
                <w:rFonts w:ascii="Garamond" w:hAnsi="Garamond"/>
                <w:lang w:val="en-US"/>
              </w:rPr>
              <w:t>moderated by Maddalena Giovannelli</w:t>
            </w:r>
          </w:p>
          <w:p w14:paraId="166064E3" w14:textId="77777777" w:rsidR="00167D62" w:rsidRPr="00672466" w:rsidRDefault="00167D62" w:rsidP="00167D62">
            <w:pPr>
              <w:spacing w:after="0"/>
              <w:jc w:val="both"/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</w:pPr>
          </w:p>
          <w:p w14:paraId="0A94A061" w14:textId="77777777" w:rsidR="00167D62" w:rsidRPr="00672466" w:rsidRDefault="00167D62" w:rsidP="00167D62">
            <w:pPr>
              <w:spacing w:after="0"/>
              <w:jc w:val="both"/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</w:pPr>
          </w:p>
          <w:p w14:paraId="4CC8B488" w14:textId="77777777" w:rsidR="00167D62" w:rsidRDefault="00167D62" w:rsidP="00167D62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BE4378">
              <w:rPr>
                <w:rFonts w:ascii="Garamond" w:hAnsi="Garamond"/>
                <w:b/>
                <w:bCs/>
              </w:rPr>
              <w:t>SEBASTIAN NÜBLING</w:t>
            </w:r>
            <w:r>
              <w:rPr>
                <w:rFonts w:ascii="Garamond" w:hAnsi="Garamond"/>
                <w:b/>
                <w:bCs/>
              </w:rPr>
              <w:t xml:space="preserve"> E</w:t>
            </w:r>
            <w:r w:rsidRPr="00BE4378">
              <w:rPr>
                <w:rFonts w:ascii="Garamond" w:hAnsi="Garamond"/>
                <w:b/>
                <w:bCs/>
              </w:rPr>
              <w:t xml:space="preserve"> JACKIE POLONI</w:t>
            </w:r>
            <w:r>
              <w:rPr>
                <w:rFonts w:ascii="Garamond" w:hAnsi="Garamond"/>
                <w:b/>
                <w:bCs/>
              </w:rPr>
              <w:t xml:space="preserve">/ACCADEMIA NAZIONALE D’ARTE DRAMMATICA SILVIO D’AMICO </w:t>
            </w:r>
            <w:r w:rsidRPr="002A4DA4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DE/CH/IT</w:t>
            </w:r>
            <w:r w:rsidRPr="00493B28">
              <w:rPr>
                <w:rFonts w:ascii="Garamond" w:hAnsi="Garamond"/>
              </w:rPr>
              <w:t>)</w:t>
            </w:r>
            <w:r w:rsidRPr="002A4DA4">
              <w:rPr>
                <w:rFonts w:ascii="Garamond" w:hAnsi="Garamond"/>
                <w:b/>
                <w:bCs/>
              </w:rPr>
              <w:t xml:space="preserve"> </w:t>
            </w:r>
          </w:p>
          <w:p w14:paraId="4AC2A89D" w14:textId="5F336EC9" w:rsidR="00167D62" w:rsidRDefault="00167D62" w:rsidP="00167D62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5A02A4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21F9AA74" w14:textId="421D358B" w:rsidR="00E22C91" w:rsidRPr="00E22C91" w:rsidRDefault="00E22C91" w:rsidP="00167D62">
            <w:pPr>
              <w:spacing w:after="0"/>
              <w:jc w:val="both"/>
              <w:rPr>
                <w:rFonts w:ascii="Garamond" w:hAnsi="Garamond"/>
              </w:rPr>
            </w:pPr>
            <w:r w:rsidRPr="00B77B75">
              <w:rPr>
                <w:rFonts w:ascii="Garamond" w:hAnsi="Garamond"/>
              </w:rPr>
              <w:t xml:space="preserve">project in </w:t>
            </w:r>
            <w:proofErr w:type="gramStart"/>
            <w:r w:rsidRPr="00B77B75">
              <w:rPr>
                <w:rFonts w:ascii="Garamond" w:hAnsi="Garamond"/>
              </w:rPr>
              <w:t>5</w:t>
            </w:r>
            <w:proofErr w:type="gramEnd"/>
            <w:r w:rsidRPr="00B77B75">
              <w:rPr>
                <w:rFonts w:ascii="Garamond" w:hAnsi="Garamond"/>
              </w:rPr>
              <w:t xml:space="preserve"> performances under the </w:t>
            </w:r>
            <w:proofErr w:type="spellStart"/>
            <w:r w:rsidRPr="00B77B75">
              <w:rPr>
                <w:rFonts w:ascii="Garamond" w:hAnsi="Garamond"/>
              </w:rPr>
              <w:t>artistic</w:t>
            </w:r>
            <w:proofErr w:type="spellEnd"/>
            <w:r w:rsidRPr="00B77B75">
              <w:rPr>
                <w:rFonts w:ascii="Garamond" w:hAnsi="Garamond"/>
              </w:rPr>
              <w:t xml:space="preserve"> </w:t>
            </w:r>
            <w:proofErr w:type="spellStart"/>
            <w:r w:rsidRPr="00B77B75">
              <w:rPr>
                <w:rFonts w:ascii="Garamond" w:hAnsi="Garamond"/>
              </w:rPr>
              <w:t>supervision</w:t>
            </w:r>
            <w:proofErr w:type="spellEnd"/>
            <w:r w:rsidRPr="00B77B75">
              <w:rPr>
                <w:rFonts w:ascii="Garamond" w:hAnsi="Garamond"/>
              </w:rPr>
              <w:t xml:space="preserve"> of Antonio Latella</w:t>
            </w:r>
          </w:p>
          <w:p w14:paraId="332DBB60" w14:textId="77777777" w:rsidR="00167D62" w:rsidRDefault="00167D62" w:rsidP="00167D62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7CF52B32" w14:textId="77777777" w:rsidR="00167D62" w:rsidRPr="009041E4" w:rsidRDefault="00167D62" w:rsidP="00167D62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041E4">
              <w:rPr>
                <w:rFonts w:ascii="Garamond" w:hAnsi="Garamond"/>
                <w:b/>
                <w:bCs/>
                <w:i/>
                <w:iCs/>
                <w:lang w:val="de-DE"/>
              </w:rPr>
              <w:t>GRRRRR / GRRRRR</w:t>
            </w:r>
            <w:r>
              <w:rPr>
                <w:rFonts w:ascii="Garamond" w:hAnsi="Garamond"/>
              </w:rPr>
              <w:t xml:space="preserve"> (2025) prima ass.</w:t>
            </w:r>
          </w:p>
          <w:p w14:paraId="64871280" w14:textId="77777777" w:rsidR="00167D62" w:rsidRDefault="00167D62" w:rsidP="00167D62">
            <w:pPr>
              <w:spacing w:after="0"/>
              <w:jc w:val="both"/>
              <w:rPr>
                <w:rFonts w:ascii="Garamond" w:hAnsi="Garamond"/>
              </w:rPr>
            </w:pPr>
          </w:p>
          <w:p w14:paraId="25886771" w14:textId="07C2BC36" w:rsidR="00167D62" w:rsidRPr="004040D0" w:rsidRDefault="00512F5E" w:rsidP="00167D62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and music</w:t>
            </w:r>
            <w:r w:rsidR="00167D62" w:rsidRPr="00C21F8B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167D62" w:rsidRPr="00C21F8B">
              <w:rPr>
                <w:rFonts w:ascii="Garamond" w:hAnsi="Garamond"/>
                <w:sz w:val="22"/>
                <w:szCs w:val="22"/>
              </w:rPr>
              <w:t>Sebastian</w:t>
            </w:r>
            <w:r w:rsidR="00167D62" w:rsidRPr="00C21F8B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67D62" w:rsidRPr="00C21F8B">
              <w:rPr>
                <w:rFonts w:ascii="Garamond" w:hAnsi="Garamond"/>
                <w:sz w:val="22"/>
                <w:szCs w:val="22"/>
              </w:rPr>
              <w:t>Nübling</w:t>
            </w:r>
            <w:proofErr w:type="spellEnd"/>
            <w:r w:rsidR="00167D62">
              <w:rPr>
                <w:rFonts w:ascii="Garamond" w:hAnsi="Garamond"/>
                <w:sz w:val="22"/>
                <w:szCs w:val="22"/>
              </w:rPr>
              <w:t xml:space="preserve"> e</w:t>
            </w:r>
            <w:r w:rsidR="00167D62" w:rsidRPr="00C21F8B">
              <w:rPr>
                <w:rFonts w:ascii="Garamond" w:hAnsi="Garamond"/>
                <w:sz w:val="22"/>
                <w:szCs w:val="22"/>
              </w:rPr>
              <w:t xml:space="preserve"> Jackie Poloni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text and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interpretation</w:t>
            </w:r>
            <w:proofErr w:type="spellEnd"/>
            <w:r w:rsidR="00167D62" w:rsidRPr="00C21F8B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167D62" w:rsidRPr="00C21F8B">
              <w:rPr>
                <w:rFonts w:ascii="Garamond" w:hAnsi="Garamond"/>
                <w:sz w:val="22"/>
                <w:szCs w:val="22"/>
              </w:rPr>
              <w:t xml:space="preserve">Eva Cela, Andrea Dante Benazzo, Fabiola Leone, Irene Mantova, Riccardo Rampazzo, Daniele Valdemarin </w:t>
            </w:r>
            <w:proofErr w:type="spellStart"/>
            <w:r w:rsidR="00167D62" w:rsidRPr="00C21F8B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proofErr w:type="spellEnd"/>
            <w:r w:rsidR="00167D62">
              <w:rPr>
                <w:rFonts w:ascii="Garamond" w:hAnsi="Garamond"/>
                <w:sz w:val="22"/>
                <w:szCs w:val="22"/>
              </w:rPr>
              <w:t xml:space="preserve"> Giuseppe Stellato </w:t>
            </w:r>
            <w:proofErr w:type="spellStart"/>
            <w:r w:rsidR="00167D62" w:rsidRPr="009041E4">
              <w:rPr>
                <w:rFonts w:ascii="Garamond" w:hAnsi="Garamond"/>
                <w:b/>
                <w:bCs/>
                <w:sz w:val="22"/>
                <w:szCs w:val="22"/>
              </w:rPr>
              <w:t>costum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es</w:t>
            </w:r>
            <w:proofErr w:type="spellEnd"/>
            <w:r w:rsidR="00167D62">
              <w:rPr>
                <w:rFonts w:ascii="Garamond" w:hAnsi="Garamond"/>
                <w:sz w:val="22"/>
                <w:szCs w:val="22"/>
              </w:rPr>
              <w:t xml:space="preserve"> Graziella Pepe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lighting and set design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67D62">
              <w:rPr>
                <w:rFonts w:ascii="Garamond" w:hAnsi="Garamond"/>
                <w:sz w:val="22"/>
                <w:szCs w:val="22"/>
              </w:rPr>
              <w:t xml:space="preserve">Simone De Angelis </w:t>
            </w:r>
            <w:proofErr w:type="spellStart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>assistant</w:t>
            </w:r>
            <w:proofErr w:type="spellEnd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 xml:space="preserve"> director </w:t>
            </w:r>
            <w:r w:rsidR="00167D62">
              <w:rPr>
                <w:rFonts w:ascii="Garamond" w:hAnsi="Garamond"/>
                <w:sz w:val="22"/>
                <w:szCs w:val="22"/>
              </w:rPr>
              <w:t xml:space="preserve">Tommaso Capodanno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set designer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assistant</w:t>
            </w:r>
            <w:proofErr w:type="spellEnd"/>
            <w:r w:rsidR="00167D62">
              <w:rPr>
                <w:rFonts w:ascii="Garamond" w:hAnsi="Garamond"/>
                <w:sz w:val="22"/>
                <w:szCs w:val="22"/>
              </w:rPr>
              <w:t xml:space="preserve"> Laura </w:t>
            </w:r>
            <w:proofErr w:type="spellStart"/>
            <w:r w:rsidR="00167D62">
              <w:rPr>
                <w:rFonts w:ascii="Garamond" w:hAnsi="Garamond"/>
                <w:sz w:val="22"/>
                <w:szCs w:val="22"/>
              </w:rPr>
              <w:t>Giannisi</w:t>
            </w:r>
            <w:proofErr w:type="spellEnd"/>
            <w:r w:rsidR="00167D6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project coordination</w:t>
            </w:r>
            <w:r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167D62">
              <w:rPr>
                <w:rFonts w:ascii="Garamond" w:hAnsi="Garamond"/>
                <w:sz w:val="22"/>
                <w:szCs w:val="22"/>
              </w:rPr>
              <w:t xml:space="preserve">Brunella Giolivo </w:t>
            </w:r>
            <w:r w:rsidR="004040D0" w:rsidRPr="005D7D34">
              <w:rPr>
                <w:rFonts w:ascii="Garamond" w:hAnsi="Garamond"/>
                <w:b/>
                <w:bCs/>
                <w:sz w:val="22"/>
                <w:szCs w:val="22"/>
              </w:rPr>
              <w:t>co</w:t>
            </w:r>
            <w:r w:rsidR="004040D0">
              <w:rPr>
                <w:rFonts w:ascii="Garamond" w:hAnsi="Garamond"/>
                <w:b/>
                <w:bCs/>
                <w:sz w:val="22"/>
                <w:szCs w:val="22"/>
              </w:rPr>
              <w:t>-</w:t>
            </w:r>
            <w:r w:rsidR="004040D0" w:rsidRPr="005D7D34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 w:rsidR="004040D0">
              <w:rPr>
                <w:rFonts w:ascii="Garamond" w:hAnsi="Garamond"/>
                <w:b/>
                <w:bCs/>
                <w:sz w:val="22"/>
                <w:szCs w:val="22"/>
              </w:rPr>
              <w:t>ction</w:t>
            </w:r>
            <w:r w:rsidR="004040D0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166DB7C9" w14:textId="77777777" w:rsidR="00167D62" w:rsidRPr="00D55CE1" w:rsidRDefault="00167D62" w:rsidP="00167D62">
            <w:pPr>
              <w:spacing w:after="0"/>
              <w:jc w:val="both"/>
              <w:rPr>
                <w:rFonts w:ascii="Garamond" w:hAnsi="Garamond"/>
                <w:highlight w:val="yellow"/>
              </w:rPr>
            </w:pPr>
          </w:p>
        </w:tc>
      </w:tr>
      <w:tr w:rsidR="00167D62" w:rsidRPr="00672466" w14:paraId="7F7DB035" w14:textId="77777777" w:rsidTr="00C9222C">
        <w:tc>
          <w:tcPr>
            <w:tcW w:w="2972" w:type="dxa"/>
          </w:tcPr>
          <w:p w14:paraId="7D38EEDA" w14:textId="7C8E3FC5" w:rsidR="00167D62" w:rsidRPr="00672466" w:rsidRDefault="00167D62" w:rsidP="00167D6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h. </w:t>
            </w:r>
            <w:r w:rsidR="00E12629">
              <w:rPr>
                <w:rFonts w:ascii="Garamond" w:hAnsi="Garamond"/>
              </w:rPr>
              <w:t>8</w:t>
            </w:r>
            <w:r w:rsidRPr="00672466">
              <w:rPr>
                <w:rFonts w:ascii="Garamond" w:hAnsi="Garamond"/>
              </w:rPr>
              <w:t>pm</w:t>
            </w:r>
          </w:p>
          <w:p w14:paraId="6CB8EF7C" w14:textId="77777777" w:rsidR="00167D62" w:rsidRPr="00672466" w:rsidRDefault="00167D62" w:rsidP="00167D6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Arsenale – Sala d’armi E</w:t>
            </w:r>
          </w:p>
          <w:p w14:paraId="2DBEEA30" w14:textId="77777777" w:rsidR="00262050" w:rsidRDefault="00262050" w:rsidP="00167D62">
            <w:pPr>
              <w:spacing w:after="0"/>
              <w:rPr>
                <w:rFonts w:ascii="Garamond" w:hAnsi="Garamond"/>
              </w:rPr>
            </w:pPr>
          </w:p>
          <w:p w14:paraId="370A6E2D" w14:textId="77777777" w:rsidR="006A68E2" w:rsidRDefault="006A68E2" w:rsidP="00167D62">
            <w:pPr>
              <w:spacing w:after="0"/>
              <w:rPr>
                <w:rFonts w:ascii="Garamond" w:hAnsi="Garamond"/>
              </w:rPr>
            </w:pPr>
          </w:p>
          <w:p w14:paraId="0C88EF9D" w14:textId="57761C05" w:rsidR="00167D62" w:rsidRPr="00672466" w:rsidRDefault="00167D62" w:rsidP="00167D6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lastRenderedPageBreak/>
              <w:t>h. 9pm</w:t>
            </w:r>
          </w:p>
          <w:p w14:paraId="2E360F87" w14:textId="2CEE0E04" w:rsidR="00167D62" w:rsidRPr="00672466" w:rsidRDefault="00167D62" w:rsidP="00167D62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 xml:space="preserve">Arsenale – Teatro alle Tese </w:t>
            </w:r>
          </w:p>
        </w:tc>
        <w:tc>
          <w:tcPr>
            <w:tcW w:w="6650" w:type="dxa"/>
          </w:tcPr>
          <w:p w14:paraId="1E666F63" w14:textId="77777777" w:rsidR="004040D0" w:rsidRPr="00FD3D7C" w:rsidRDefault="004040D0" w:rsidP="004040D0">
            <w:pPr>
              <w:spacing w:after="0"/>
              <w:rPr>
                <w:rFonts w:ascii="Garamond" w:hAnsi="Garamond"/>
                <w:lang w:val="en-US"/>
              </w:rPr>
            </w:pPr>
            <w:r w:rsidRPr="00FD3D7C">
              <w:rPr>
                <w:rFonts w:ascii="Garamond" w:hAnsi="Garamond"/>
                <w:b/>
                <w:bCs/>
                <w:lang w:val="en-US"/>
              </w:rPr>
              <w:lastRenderedPageBreak/>
              <w:t xml:space="preserve">EVANGELIA 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RANTOU / MARY RANTOU </w:t>
            </w:r>
            <w:r w:rsidRPr="00FD3D7C">
              <w:rPr>
                <w:rFonts w:ascii="Garamond" w:hAnsi="Garamond"/>
                <w:lang w:val="en-US"/>
              </w:rPr>
              <w:t>(</w:t>
            </w:r>
            <w:r>
              <w:rPr>
                <w:rFonts w:ascii="Garamond" w:hAnsi="Garamond"/>
                <w:lang w:val="en-US"/>
              </w:rPr>
              <w:t>GR</w:t>
            </w:r>
            <w:r w:rsidRPr="00FD3D7C">
              <w:rPr>
                <w:rFonts w:ascii="Garamond" w:hAnsi="Garamond"/>
                <w:lang w:val="en-US"/>
              </w:rPr>
              <w:t>)</w:t>
            </w:r>
          </w:p>
          <w:p w14:paraId="23B12187" w14:textId="219BDEA3" w:rsidR="00167D62" w:rsidRPr="00672466" w:rsidRDefault="00167D62" w:rsidP="00167D62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Mountains </w:t>
            </w:r>
            <w:r w:rsidRPr="00672466">
              <w:rPr>
                <w:rFonts w:ascii="Garamond" w:hAnsi="Garamond"/>
                <w:lang w:val="en-US"/>
              </w:rPr>
              <w:t xml:space="preserve">(2025, </w:t>
            </w:r>
            <w:r w:rsidR="007474CD">
              <w:rPr>
                <w:rFonts w:ascii="Garamond" w:hAnsi="Garamond"/>
                <w:lang w:val="en-US"/>
              </w:rPr>
              <w:t xml:space="preserve">ca. </w:t>
            </w:r>
            <w:r w:rsidRPr="00672466">
              <w:rPr>
                <w:rFonts w:ascii="Garamond" w:hAnsi="Garamond"/>
                <w:lang w:val="en-US"/>
              </w:rPr>
              <w:t xml:space="preserve">60’) </w:t>
            </w:r>
          </w:p>
          <w:p w14:paraId="327F4059" w14:textId="796EE584" w:rsidR="00262050" w:rsidRDefault="00167D62" w:rsidP="00167D62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672466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42EE2155" w14:textId="77777777" w:rsidR="006A68E2" w:rsidRPr="004040D0" w:rsidRDefault="006A68E2" w:rsidP="00167D62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</w:p>
          <w:p w14:paraId="6AFE6CD5" w14:textId="5D600598" w:rsidR="00167D62" w:rsidRPr="00672466" w:rsidRDefault="00167D62" w:rsidP="00167D62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lastRenderedPageBreak/>
              <w:t xml:space="preserve">MILO RAU </w:t>
            </w:r>
            <w:r w:rsidRPr="00672466">
              <w:rPr>
                <w:rFonts w:ascii="Garamond" w:hAnsi="Garamond"/>
                <w:lang w:val="en-US"/>
              </w:rPr>
              <w:t>(CH)</w:t>
            </w:r>
          </w:p>
          <w:p w14:paraId="0C51C4DE" w14:textId="2F3220AB" w:rsidR="00167D62" w:rsidRDefault="00167D62" w:rsidP="00167D62">
            <w:pPr>
              <w:spacing w:after="0"/>
              <w:rPr>
                <w:rFonts w:ascii="Garamond" w:hAnsi="Garamond"/>
                <w:lang w:val="en-US"/>
              </w:rPr>
            </w:pPr>
            <w:r w:rsidRPr="00CE33F8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Die Seherin </w:t>
            </w:r>
            <w:r w:rsidR="002441D0" w:rsidRPr="002441D0">
              <w:rPr>
                <w:rFonts w:ascii="Garamond" w:hAnsi="Garamond"/>
                <w:lang w:val="en-US"/>
              </w:rPr>
              <w:t>(2025</w:t>
            </w:r>
            <w:r w:rsidR="000A3FCA">
              <w:rPr>
                <w:rFonts w:ascii="Garamond" w:hAnsi="Garamond"/>
                <w:lang w:val="en-US"/>
              </w:rPr>
              <w:t>, ca. 85’</w:t>
            </w:r>
            <w:r w:rsidR="002441D0" w:rsidRPr="002441D0">
              <w:rPr>
                <w:rFonts w:ascii="Garamond" w:hAnsi="Garamond"/>
                <w:lang w:val="en-US"/>
              </w:rPr>
              <w:t>)</w:t>
            </w:r>
            <w:r w:rsidR="002441D0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Pr="00672466">
              <w:rPr>
                <w:rFonts w:ascii="Garamond" w:hAnsi="Garamond"/>
                <w:lang w:val="en-US"/>
              </w:rPr>
              <w:t>Italian premiere</w:t>
            </w:r>
          </w:p>
          <w:p w14:paraId="52B592EC" w14:textId="1AD257C1" w:rsidR="004716B5" w:rsidRPr="004716B5" w:rsidRDefault="004716B5" w:rsidP="00167D62">
            <w:pPr>
              <w:spacing w:after="0"/>
              <w:rPr>
                <w:rFonts w:ascii="Garamond" w:hAnsi="Garamond"/>
                <w:lang w:val="en-US"/>
              </w:rPr>
            </w:pPr>
            <w:r w:rsidRPr="004716B5">
              <w:rPr>
                <w:rFonts w:ascii="Garamond" w:hAnsi="Garamond"/>
                <w:i/>
                <w:iCs/>
                <w:lang w:val="en-US"/>
              </w:rPr>
              <w:t>(The Seer)</w:t>
            </w:r>
          </w:p>
          <w:p w14:paraId="2F190074" w14:textId="77777777" w:rsidR="00167D62" w:rsidRPr="00672466" w:rsidRDefault="00167D62" w:rsidP="00167D62">
            <w:pPr>
              <w:spacing w:after="0"/>
              <w:rPr>
                <w:rFonts w:ascii="Garamond" w:hAnsi="Garamond"/>
                <w:lang w:val="en-US"/>
              </w:rPr>
            </w:pPr>
          </w:p>
          <w:p w14:paraId="1583E1E4" w14:textId="509D004D" w:rsidR="00167D62" w:rsidRPr="00562DCD" w:rsidRDefault="00167D62" w:rsidP="00562DCD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</w:pPr>
            <w:proofErr w:type="spellStart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text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director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Milo Rau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val="de-DE"/>
              </w:rPr>
              <w:t>w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ith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Ursina Lardi, Hassan Azad (Video)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s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et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and </w:t>
            </w:r>
            <w:proofErr w:type="spellStart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costume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Anton Lukas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s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ound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design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Elia Rediger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v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ideo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Moritz von </w:t>
            </w:r>
            <w:proofErr w:type="spellStart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Dungern</w:t>
            </w:r>
            <w:proofErr w:type="spellEnd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d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ramaturgy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Bettina Ehrlich, Carmen Hornbostel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r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esearch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Ursina Lardi, Milo Rau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l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ighting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Stefan </w:t>
            </w:r>
            <w:proofErr w:type="spellStart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Ebelsberger</w:t>
            </w:r>
            <w:proofErr w:type="spellEnd"/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t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ranslation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Arabic</w:t>
            </w:r>
            <w:proofErr w:type="spellEnd"/>
            <w:r w:rsidR="00393885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Susana Abdul Majid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oordination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(Iraq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) </w:t>
            </w:r>
            <w:proofErr w:type="spellStart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Sardar</w:t>
            </w:r>
            <w:proofErr w:type="spellEnd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 Abdullah</w:t>
            </w:r>
            <w:r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p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roduction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Schaubühne Berlin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o-production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="006A68E2" w:rsidRPr="006A68E2">
              <w:rPr>
                <w:rFonts w:ascii="Garamond" w:hAnsi="Garamond"/>
                <w:sz w:val="22"/>
                <w:szCs w:val="22"/>
                <w:lang w:val="de-DE"/>
              </w:rPr>
              <w:t>La Biennale di Venezia,</w:t>
            </w:r>
            <w:r w:rsidR="006A68E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Wiener Festwochen |Free </w:t>
            </w:r>
            <w:proofErr w:type="spellStart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Republic</w:t>
            </w:r>
            <w:proofErr w:type="spellEnd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of</w:t>
            </w:r>
            <w:proofErr w:type="spellEnd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 Vienna</w:t>
            </w:r>
            <w:r w:rsidR="006A68E2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s</w:t>
            </w:r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upported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by</w:t>
            </w:r>
            <w:proofErr w:type="spellEnd"/>
            <w:r w:rsidRPr="00167D62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 xml:space="preserve">Goethe-Institut and </w:t>
            </w:r>
            <w:proofErr w:type="spellStart"/>
            <w:r w:rsidRPr="00167D62">
              <w:rPr>
                <w:rFonts w:ascii="Garamond" w:hAnsi="Garamond"/>
                <w:sz w:val="22"/>
                <w:szCs w:val="22"/>
                <w:lang w:val="de-DE"/>
              </w:rPr>
              <w:t>Fondament</w:t>
            </w:r>
            <w:proofErr w:type="spellEnd"/>
          </w:p>
        </w:tc>
      </w:tr>
    </w:tbl>
    <w:p w14:paraId="2B35EE57" w14:textId="77777777" w:rsidR="00F27F0F" w:rsidRDefault="00F27F0F" w:rsidP="00260A4A">
      <w:pPr>
        <w:spacing w:after="0"/>
        <w:rPr>
          <w:rFonts w:ascii="Garamond" w:hAnsi="Garamond"/>
          <w:b/>
          <w:bCs/>
          <w:sz w:val="28"/>
          <w:szCs w:val="28"/>
          <w:lang w:val="en-US"/>
        </w:rPr>
      </w:pPr>
    </w:p>
    <w:p w14:paraId="34A4B51A" w14:textId="77777777" w:rsidR="00522014" w:rsidRPr="00562DCD" w:rsidRDefault="00522014" w:rsidP="00260A4A">
      <w:pPr>
        <w:spacing w:after="0"/>
        <w:rPr>
          <w:rFonts w:ascii="Garamond" w:hAnsi="Garamond"/>
          <w:b/>
          <w:bCs/>
          <w:sz w:val="28"/>
          <w:szCs w:val="28"/>
          <w:lang w:val="en-US"/>
        </w:rPr>
      </w:pPr>
    </w:p>
    <w:p w14:paraId="01C54D92" w14:textId="29A3EDFC" w:rsidR="00DC025A" w:rsidRPr="00672466" w:rsidRDefault="00FB2E36" w:rsidP="00DC025A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t>FRIDAY, JUNE 13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17391D" w:rsidRPr="00672466" w14:paraId="08F913E5" w14:textId="77777777" w:rsidTr="00C9222C">
        <w:tc>
          <w:tcPr>
            <w:tcW w:w="2972" w:type="dxa"/>
          </w:tcPr>
          <w:p w14:paraId="1E9E6AE2" w14:textId="77777777" w:rsidR="00626E13" w:rsidRDefault="00626E13" w:rsidP="00626E13">
            <w:pPr>
              <w:spacing w:after="0"/>
              <w:rPr>
                <w:rFonts w:ascii="Garamond" w:hAnsi="Garamond"/>
              </w:rPr>
            </w:pPr>
            <w:r w:rsidRPr="008D52B2">
              <w:rPr>
                <w:rFonts w:ascii="Garamond" w:hAnsi="Garamond"/>
              </w:rPr>
              <w:t xml:space="preserve">time to be </w:t>
            </w:r>
            <w:proofErr w:type="spellStart"/>
            <w:r w:rsidRPr="008D52B2">
              <w:rPr>
                <w:rFonts w:ascii="Garamond" w:hAnsi="Garamond"/>
              </w:rPr>
              <w:t>defined</w:t>
            </w:r>
            <w:proofErr w:type="spellEnd"/>
          </w:p>
          <w:p w14:paraId="56EC450D" w14:textId="77777777" w:rsidR="0017391D" w:rsidRPr="005F4D9F" w:rsidRDefault="0017391D" w:rsidP="0017391D">
            <w:pPr>
              <w:spacing w:after="0"/>
              <w:rPr>
                <w:rFonts w:ascii="Garamond" w:hAnsi="Garamond"/>
              </w:rPr>
            </w:pPr>
            <w:r w:rsidRPr="005F4D9F">
              <w:rPr>
                <w:rFonts w:ascii="Garamond" w:hAnsi="Garamond"/>
              </w:rPr>
              <w:t>Lazzaretto Vecchio</w:t>
            </w:r>
          </w:p>
          <w:p w14:paraId="58860A4F" w14:textId="77777777" w:rsidR="0017391D" w:rsidRPr="005F4D9F" w:rsidRDefault="0017391D" w:rsidP="0017391D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4121E4D4" w14:textId="77777777" w:rsidR="0017391D" w:rsidRPr="00672466" w:rsidRDefault="0017391D" w:rsidP="0017391D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4C548270" w14:textId="77777777" w:rsidR="0017391D" w:rsidRPr="00672466" w:rsidRDefault="0017391D" w:rsidP="0017391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611CF254" w14:textId="77777777" w:rsidR="0017391D" w:rsidRPr="00672466" w:rsidRDefault="0017391D" w:rsidP="0017391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29464CB2" w14:textId="77777777" w:rsidR="0017391D" w:rsidRPr="00672466" w:rsidRDefault="0017391D" w:rsidP="0017391D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F27F0F" w:rsidRPr="00672466" w14:paraId="5025BB12" w14:textId="77777777" w:rsidTr="00C9222C">
        <w:tc>
          <w:tcPr>
            <w:tcW w:w="2972" w:type="dxa"/>
          </w:tcPr>
          <w:p w14:paraId="2B94FCA8" w14:textId="29805882" w:rsidR="00832CFE" w:rsidRPr="005F4D9F" w:rsidRDefault="00832CFE" w:rsidP="00832CFE">
            <w:pPr>
              <w:spacing w:after="0"/>
              <w:rPr>
                <w:rFonts w:ascii="Garamond" w:hAnsi="Garamond"/>
              </w:rPr>
            </w:pPr>
            <w:r w:rsidRPr="005F4D9F">
              <w:rPr>
                <w:rFonts w:ascii="Garamond" w:hAnsi="Garamond"/>
              </w:rPr>
              <w:t>h. 4pm</w:t>
            </w:r>
          </w:p>
          <w:p w14:paraId="22279879" w14:textId="6ADC0F50" w:rsidR="0085359C" w:rsidRPr="005F4D9F" w:rsidRDefault="00832CFE" w:rsidP="00C9222C">
            <w:pPr>
              <w:spacing w:after="0"/>
              <w:rPr>
                <w:rFonts w:ascii="Garamond" w:hAnsi="Garamond"/>
              </w:rPr>
            </w:pPr>
            <w:r w:rsidRPr="005F4D9F">
              <w:rPr>
                <w:rFonts w:ascii="Garamond" w:hAnsi="Garamond"/>
              </w:rPr>
              <w:t>Ca’ Giustinian – Sala delle Colonne</w:t>
            </w:r>
          </w:p>
        </w:tc>
        <w:tc>
          <w:tcPr>
            <w:tcW w:w="6650" w:type="dxa"/>
          </w:tcPr>
          <w:p w14:paraId="02EC0010" w14:textId="3CEC6609" w:rsidR="00851D04" w:rsidRPr="00626E13" w:rsidRDefault="00851D04" w:rsidP="00C9222C">
            <w:pPr>
              <w:spacing w:after="0"/>
              <w:rPr>
                <w:rFonts w:ascii="Garamond" w:hAnsi="Garamond"/>
                <w:b/>
                <w:bCs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EVANGELIA RANTOU </w:t>
            </w:r>
            <w:r w:rsidR="00626E13">
              <w:rPr>
                <w:rFonts w:ascii="Garamond" w:hAnsi="Garamond"/>
                <w:b/>
                <w:bCs/>
              </w:rPr>
              <w:t>AND</w:t>
            </w:r>
            <w:r w:rsidR="004A46A0">
              <w:rPr>
                <w:rFonts w:ascii="Garamond" w:hAnsi="Garamond"/>
                <w:b/>
                <w:bCs/>
              </w:rPr>
              <w:t xml:space="preserve"> </w:t>
            </w:r>
            <w:r w:rsidR="00626E13">
              <w:rPr>
                <w:rFonts w:ascii="Garamond" w:hAnsi="Garamond"/>
                <w:b/>
                <w:bCs/>
                <w:lang w:val="en-US"/>
              </w:rPr>
              <w:t>MARY RANTOU</w:t>
            </w:r>
            <w:r w:rsidR="00626E13">
              <w:rPr>
                <w:rFonts w:ascii="Garamond" w:hAnsi="Garamond"/>
                <w:b/>
                <w:bCs/>
              </w:rPr>
              <w:t xml:space="preserve"> </w:t>
            </w:r>
            <w:r w:rsidR="00626E13" w:rsidRPr="00605617">
              <w:rPr>
                <w:rFonts w:ascii="Garamond" w:hAnsi="Garamond"/>
              </w:rPr>
              <w:t>(</w:t>
            </w:r>
            <w:r w:rsidR="00626E13">
              <w:rPr>
                <w:rFonts w:ascii="Garamond" w:hAnsi="Garamond"/>
              </w:rPr>
              <w:t>GR</w:t>
            </w:r>
            <w:r w:rsidR="00626E13" w:rsidRPr="00605617">
              <w:rPr>
                <w:rFonts w:ascii="Garamond" w:hAnsi="Garamond"/>
              </w:rPr>
              <w:t>)</w:t>
            </w:r>
          </w:p>
          <w:p w14:paraId="6A10BC0D" w14:textId="77777777" w:rsidR="0017391D" w:rsidRPr="00672466" w:rsidRDefault="0017391D" w:rsidP="0017391D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167D62">
              <w:rPr>
                <w:rFonts w:ascii="Garamond" w:hAnsi="Garamond"/>
                <w:lang w:val="en-US"/>
              </w:rPr>
              <w:t xml:space="preserve">conversation with the artist </w:t>
            </w:r>
            <w:r>
              <w:rPr>
                <w:rFonts w:ascii="Garamond" w:hAnsi="Garamond"/>
                <w:lang w:val="en-US"/>
              </w:rPr>
              <w:t>moderated by Maddalena Giovannelli</w:t>
            </w:r>
          </w:p>
          <w:p w14:paraId="4D083D55" w14:textId="77777777" w:rsidR="00F852C1" w:rsidRPr="00672466" w:rsidRDefault="00F852C1" w:rsidP="00F852C1">
            <w:pPr>
              <w:spacing w:after="0"/>
              <w:rPr>
                <w:rFonts w:ascii="Garamond" w:hAnsi="Garamond"/>
                <w:lang w:val="en-US"/>
              </w:rPr>
            </w:pPr>
          </w:p>
        </w:tc>
      </w:tr>
      <w:tr w:rsidR="00F27F0F" w:rsidRPr="00672466" w14:paraId="3803EFAE" w14:textId="77777777" w:rsidTr="00C9222C">
        <w:tc>
          <w:tcPr>
            <w:tcW w:w="2972" w:type="dxa"/>
          </w:tcPr>
          <w:p w14:paraId="0F3D4720" w14:textId="39006BD5" w:rsidR="00F27F0F" w:rsidRPr="005F4D9F" w:rsidRDefault="00F27F0F" w:rsidP="00C9222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3966CE45" w14:textId="77777777" w:rsidR="00F27F0F" w:rsidRPr="00672466" w:rsidRDefault="00F27F0F" w:rsidP="00C9222C">
            <w:pPr>
              <w:spacing w:after="0"/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  <w:tr w:rsidR="00F27F0F" w:rsidRPr="00672466" w14:paraId="21FDD895" w14:textId="77777777" w:rsidTr="00C9222C">
        <w:trPr>
          <w:trHeight w:val="1039"/>
        </w:trPr>
        <w:tc>
          <w:tcPr>
            <w:tcW w:w="2972" w:type="dxa"/>
          </w:tcPr>
          <w:p w14:paraId="0A0EAC0C" w14:textId="1C2A73E4" w:rsidR="00F27F0F" w:rsidRPr="005F4D9F" w:rsidRDefault="00FB2E36" w:rsidP="00C9222C">
            <w:pPr>
              <w:spacing w:after="0"/>
              <w:rPr>
                <w:rFonts w:ascii="Garamond" w:hAnsi="Garamond"/>
              </w:rPr>
            </w:pPr>
            <w:r w:rsidRPr="005F4D9F">
              <w:rPr>
                <w:rFonts w:ascii="Garamond" w:hAnsi="Garamond"/>
              </w:rPr>
              <w:t xml:space="preserve">h. </w:t>
            </w:r>
            <w:r w:rsidR="001A1257" w:rsidRPr="005F4D9F">
              <w:rPr>
                <w:rFonts w:ascii="Garamond" w:hAnsi="Garamond"/>
              </w:rPr>
              <w:t>7</w:t>
            </w:r>
            <w:r w:rsidRPr="005F4D9F">
              <w:rPr>
                <w:rFonts w:ascii="Garamond" w:hAnsi="Garamond"/>
              </w:rPr>
              <w:t>pm</w:t>
            </w:r>
          </w:p>
          <w:p w14:paraId="04A07DB8" w14:textId="0CD39B00" w:rsidR="00F27F0F" w:rsidRPr="005F4D9F" w:rsidRDefault="00F27F0F" w:rsidP="00C9222C">
            <w:pPr>
              <w:spacing w:after="0"/>
              <w:rPr>
                <w:rFonts w:ascii="Garamond" w:hAnsi="Garamond"/>
              </w:rPr>
            </w:pPr>
            <w:r w:rsidRPr="005F4D9F">
              <w:rPr>
                <w:rFonts w:ascii="Garamond" w:hAnsi="Garamond"/>
              </w:rPr>
              <w:t xml:space="preserve">Arsenale – </w:t>
            </w:r>
            <w:r w:rsidR="00851D04" w:rsidRPr="005F4D9F">
              <w:rPr>
                <w:rFonts w:ascii="Garamond" w:hAnsi="Garamond"/>
              </w:rPr>
              <w:t>Teatro alle Tese</w:t>
            </w:r>
          </w:p>
        </w:tc>
        <w:tc>
          <w:tcPr>
            <w:tcW w:w="6650" w:type="dxa"/>
          </w:tcPr>
          <w:p w14:paraId="4EF081C0" w14:textId="77777777" w:rsidR="00851D04" w:rsidRPr="00672466" w:rsidRDefault="00851D04" w:rsidP="00851D04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MILO RAU </w:t>
            </w:r>
            <w:r w:rsidRPr="00672466">
              <w:rPr>
                <w:rFonts w:ascii="Garamond" w:hAnsi="Garamond"/>
                <w:lang w:val="en-US"/>
              </w:rPr>
              <w:t>(CH)</w:t>
            </w:r>
          </w:p>
          <w:p w14:paraId="7E1FAE15" w14:textId="77777777" w:rsidR="00992EFF" w:rsidRDefault="00FB2E36" w:rsidP="00851D04">
            <w:pPr>
              <w:spacing w:after="0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1A1257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Die Seherin </w:t>
            </w:r>
          </w:p>
          <w:p w14:paraId="7BAE8D85" w14:textId="1CC9A084" w:rsidR="00851D04" w:rsidRPr="00672466" w:rsidRDefault="00FB2E36" w:rsidP="00851D04">
            <w:pPr>
              <w:spacing w:after="0"/>
              <w:rPr>
                <w:rFonts w:ascii="Garamond" w:hAnsi="Garamond"/>
                <w:lang w:val="en-US"/>
              </w:rPr>
            </w:pPr>
            <w:r w:rsidRPr="00992EFF">
              <w:rPr>
                <w:rFonts w:ascii="Garamond" w:hAnsi="Garamond"/>
                <w:i/>
                <w:iCs/>
                <w:lang w:val="en-US"/>
              </w:rPr>
              <w:t>(The Seer)</w:t>
            </w: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</w:p>
          <w:p w14:paraId="01A82F86" w14:textId="77777777" w:rsidR="00F27F0F" w:rsidRPr="00483C5D" w:rsidRDefault="00FB2E36" w:rsidP="00C9222C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483C5D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0C909702" w14:textId="1736F46C" w:rsidR="001A1257" w:rsidRPr="00FC6E8F" w:rsidRDefault="001A1257" w:rsidP="00C9222C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</w:p>
        </w:tc>
      </w:tr>
      <w:tr w:rsidR="001A1257" w:rsidRPr="00672466" w14:paraId="00E9CB58" w14:textId="77777777" w:rsidTr="00B337D4">
        <w:trPr>
          <w:trHeight w:val="2506"/>
        </w:trPr>
        <w:tc>
          <w:tcPr>
            <w:tcW w:w="2972" w:type="dxa"/>
          </w:tcPr>
          <w:p w14:paraId="22F6C000" w14:textId="0D4154C7" w:rsidR="001A1257" w:rsidRPr="005F4D9F" w:rsidRDefault="001A1257" w:rsidP="001A1257">
            <w:pPr>
              <w:spacing w:after="0"/>
              <w:rPr>
                <w:rFonts w:ascii="Garamond" w:hAnsi="Garamond"/>
              </w:rPr>
            </w:pPr>
            <w:r w:rsidRPr="005F4D9F">
              <w:rPr>
                <w:rFonts w:ascii="Garamond" w:hAnsi="Garamond"/>
              </w:rPr>
              <w:t>h. 10pm</w:t>
            </w:r>
          </w:p>
          <w:p w14:paraId="5FCCF073" w14:textId="1212C079" w:rsidR="001A1257" w:rsidRPr="005F4D9F" w:rsidRDefault="00F65286" w:rsidP="001A125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Squadratori</w:t>
            </w:r>
          </w:p>
        </w:tc>
        <w:tc>
          <w:tcPr>
            <w:tcW w:w="6650" w:type="dxa"/>
          </w:tcPr>
          <w:p w14:paraId="31A83709" w14:textId="27A2126C" w:rsidR="001A1257" w:rsidRPr="00672466" w:rsidRDefault="001A1257" w:rsidP="001A1257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ISTANBUL HISTORICAL TURKISH MUSIC ENSEMBLE </w:t>
            </w:r>
            <w:r w:rsidRPr="001A1257">
              <w:rPr>
                <w:rFonts w:ascii="Garamond" w:hAnsi="Garamond"/>
                <w:lang w:val="en-US"/>
              </w:rPr>
              <w:t>(TR)</w:t>
            </w:r>
          </w:p>
          <w:p w14:paraId="1D542352" w14:textId="1CC4BF83" w:rsidR="001A1257" w:rsidRDefault="001A1257" w:rsidP="001A1257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>Mevlevi Sema</w:t>
            </w:r>
          </w:p>
          <w:p w14:paraId="1AD160BE" w14:textId="77777777" w:rsidR="00B337D4" w:rsidRPr="00B337D4" w:rsidRDefault="00B337D4" w:rsidP="001A1257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54314325" w14:textId="2E68AC8F" w:rsidR="001A1257" w:rsidRPr="00672466" w:rsidRDefault="008B376F" w:rsidP="00B337D4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proofErr w:type="spellStart"/>
            <w:r>
              <w:rPr>
                <w:rFonts w:ascii="Garamond" w:hAnsi="Garamond"/>
                <w:b/>
                <w:sz w:val="22"/>
                <w:szCs w:val="22"/>
              </w:rPr>
              <w:t>t</w:t>
            </w:r>
            <w:r w:rsidRPr="004877F9">
              <w:rPr>
                <w:rFonts w:ascii="Garamond" w:hAnsi="Garamond"/>
                <w:b/>
                <w:sz w:val="22"/>
                <w:szCs w:val="22"/>
              </w:rPr>
              <w:t>ercüman</w:t>
            </w:r>
            <w:proofErr w:type="spellEnd"/>
            <w:r w:rsidR="00B337D4" w:rsidRPr="00732550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Kürşat Bener </w:t>
            </w:r>
            <w:r w:rsidR="00B337D4">
              <w:rPr>
                <w:rFonts w:ascii="Garamond" w:hAnsi="Garamond"/>
                <w:b/>
                <w:sz w:val="22"/>
                <w:szCs w:val="22"/>
                <w:lang w:val="tr-TR"/>
              </w:rPr>
              <w:t>p</w:t>
            </w:r>
            <w:r w:rsidR="00B337D4" w:rsidRPr="00732550">
              <w:rPr>
                <w:rFonts w:ascii="Garamond" w:hAnsi="Garamond"/>
                <w:b/>
                <w:sz w:val="22"/>
                <w:szCs w:val="22"/>
                <w:lang w:val="tr-TR"/>
              </w:rPr>
              <w:t>ostnişin</w:t>
            </w:r>
            <w:r w:rsidR="00B337D4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Nezih Çetin </w:t>
            </w:r>
            <w:proofErr w:type="spellStart"/>
            <w:r w:rsidR="00B337D4" w:rsidRPr="00B337D4">
              <w:rPr>
                <w:rFonts w:ascii="Garamond" w:hAnsi="Garamond"/>
                <w:b/>
                <w:sz w:val="22"/>
                <w:szCs w:val="22"/>
                <w:lang w:val="tr-TR"/>
              </w:rPr>
              <w:t>dervishes</w:t>
            </w:r>
            <w:proofErr w:type="spellEnd"/>
            <w:r w:rsidR="009302CD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Adem </w:t>
            </w:r>
            <w:proofErr w:type="gramStart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Demirel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,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Haluk</w:t>
            </w:r>
            <w:proofErr w:type="gramEnd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proofErr w:type="spellStart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Luş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Mahmud Sami Güçlü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Muharrem Burak Ecevit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İbrahim Safa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Alçın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Sabahattin </w:t>
            </w:r>
            <w:proofErr w:type="spellStart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Harma</w:t>
            </w:r>
            <w:proofErr w:type="spellEnd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proofErr w:type="spellStart"/>
            <w:r w:rsidR="009302CD">
              <w:rPr>
                <w:rFonts w:ascii="Garamond" w:hAnsi="Garamond"/>
                <w:b/>
                <w:sz w:val="22"/>
                <w:szCs w:val="22"/>
                <w:lang w:val="tr-TR"/>
              </w:rPr>
              <w:t>musicians</w:t>
            </w:r>
            <w:proofErr w:type="spellEnd"/>
            <w:r w:rsidR="00B337D4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Enes </w:t>
            </w:r>
            <w:proofErr w:type="spellStart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Durceylan</w:t>
            </w:r>
            <w:proofErr w:type="spellEnd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percussioni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Enes Üstün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voce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Hüseyin Avni Özaydın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(n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ey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Habib Alparslan Tabak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voce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Hasan Hekimoğlu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u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d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Mehmet Salih </w:t>
            </w:r>
            <w:proofErr w:type="spellStart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Sırmaçekiç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 (</w:t>
            </w:r>
            <w:proofErr w:type="spellStart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percussioni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Mehmet Ömer </w:t>
            </w:r>
            <w:proofErr w:type="spellStart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Aşcıoğlu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 (k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emençe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Mustafa Tabak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(k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anun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Soydan Babayiğit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percussioni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Süleyman </w:t>
            </w:r>
            <w:proofErr w:type="spellStart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>Veliyettin</w:t>
            </w:r>
            <w:proofErr w:type="spellEnd"/>
            <w:r w:rsidR="00B337D4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Yılmaz </w:t>
            </w:r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voce</w:t>
            </w:r>
            <w:proofErr w:type="spellEnd"/>
            <w:r w:rsidR="00B337D4">
              <w:rPr>
                <w:rFonts w:ascii="Garamond" w:hAnsi="Garamond"/>
                <w:sz w:val="22"/>
                <w:szCs w:val="22"/>
                <w:lang w:val="tr-TR"/>
              </w:rPr>
              <w:t>)</w:t>
            </w:r>
          </w:p>
        </w:tc>
      </w:tr>
    </w:tbl>
    <w:p w14:paraId="5B481D35" w14:textId="77777777" w:rsidR="003D07F8" w:rsidRDefault="003D07F8" w:rsidP="00851D04">
      <w:pPr>
        <w:spacing w:after="0"/>
        <w:rPr>
          <w:rFonts w:ascii="Garamond" w:hAnsi="Garamond"/>
          <w:b/>
          <w:bCs/>
          <w:sz w:val="28"/>
          <w:szCs w:val="28"/>
          <w:lang w:val="en-US"/>
        </w:rPr>
      </w:pPr>
    </w:p>
    <w:p w14:paraId="68E70D11" w14:textId="77777777" w:rsidR="002640F7" w:rsidRPr="00672466" w:rsidRDefault="002640F7" w:rsidP="00851D04">
      <w:pPr>
        <w:spacing w:after="0"/>
        <w:rPr>
          <w:rFonts w:ascii="Garamond" w:hAnsi="Garamond"/>
          <w:b/>
          <w:bCs/>
          <w:sz w:val="28"/>
          <w:szCs w:val="28"/>
          <w:lang w:val="en-US"/>
        </w:rPr>
      </w:pPr>
    </w:p>
    <w:p w14:paraId="6D269287" w14:textId="7AFD6577" w:rsidR="00F27F0F" w:rsidRPr="00672466" w:rsidRDefault="00FB2E36" w:rsidP="00F27F0F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t>SATURDAY, JUNE 14</w:t>
      </w:r>
      <w:r w:rsidR="00F27F0F" w:rsidRPr="00672466">
        <w:rPr>
          <w:rFonts w:ascii="Garamond" w:hAnsi="Garamond"/>
          <w:b/>
          <w:bCs/>
        </w:rPr>
        <w:tab/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E22C91" w:rsidRPr="00672466" w14:paraId="0375CEEC" w14:textId="77777777" w:rsidTr="00C9222C">
        <w:tc>
          <w:tcPr>
            <w:tcW w:w="2972" w:type="dxa"/>
          </w:tcPr>
          <w:p w14:paraId="28A7E3D2" w14:textId="45141BE0" w:rsidR="00E22C91" w:rsidRPr="00672466" w:rsidRDefault="006E204C" w:rsidP="00E22C9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time to be </w:t>
            </w:r>
            <w:proofErr w:type="spellStart"/>
            <w:r>
              <w:rPr>
                <w:rFonts w:ascii="Garamond" w:hAnsi="Garamond"/>
              </w:rPr>
              <w:t>defined</w:t>
            </w:r>
            <w:proofErr w:type="spellEnd"/>
          </w:p>
          <w:p w14:paraId="4BDBBF9D" w14:textId="77777777" w:rsidR="00E22C91" w:rsidRPr="00672466" w:rsidRDefault="00E22C91" w:rsidP="00E22C91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Lazzaretto Vecchio</w:t>
            </w:r>
          </w:p>
          <w:p w14:paraId="5EC6313D" w14:textId="77777777" w:rsidR="00E22C91" w:rsidRPr="00672466" w:rsidRDefault="00E22C91" w:rsidP="00E22C91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650" w:type="dxa"/>
          </w:tcPr>
          <w:p w14:paraId="4852B916" w14:textId="77777777" w:rsidR="00E22C91" w:rsidRPr="00672466" w:rsidRDefault="00E22C91" w:rsidP="00E22C91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28934CAC" w14:textId="77777777" w:rsidR="00E22C91" w:rsidRPr="00672466" w:rsidRDefault="00E22C91" w:rsidP="00E22C91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35F1277F" w14:textId="77777777" w:rsidR="00E22C91" w:rsidRPr="00672466" w:rsidRDefault="00E22C91" w:rsidP="00E22C91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745BDE8D" w14:textId="77777777" w:rsidR="00E22C91" w:rsidRPr="00672466" w:rsidRDefault="00E22C91" w:rsidP="00E22C91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F27F0F" w:rsidRPr="00672466" w14:paraId="05CB3E62" w14:textId="77777777" w:rsidTr="00C9222C">
        <w:tc>
          <w:tcPr>
            <w:tcW w:w="2972" w:type="dxa"/>
          </w:tcPr>
          <w:p w14:paraId="7BD02C84" w14:textId="52DC75AB" w:rsidR="00F27F0F" w:rsidRPr="002E1004" w:rsidRDefault="00FB2E36" w:rsidP="00C9222C">
            <w:pPr>
              <w:spacing w:after="0"/>
              <w:rPr>
                <w:rFonts w:ascii="Garamond" w:hAnsi="Garamond"/>
              </w:rPr>
            </w:pPr>
            <w:r w:rsidRPr="002E1004">
              <w:rPr>
                <w:rFonts w:ascii="Garamond" w:hAnsi="Garamond"/>
              </w:rPr>
              <w:t>h. 12pm</w:t>
            </w:r>
          </w:p>
          <w:p w14:paraId="6877317C" w14:textId="77777777" w:rsidR="00F27F0F" w:rsidRPr="002E1004" w:rsidRDefault="00F27F0F" w:rsidP="00C9222C">
            <w:pPr>
              <w:spacing w:after="0"/>
              <w:rPr>
                <w:rFonts w:ascii="Garamond" w:hAnsi="Garamond"/>
              </w:rPr>
            </w:pPr>
            <w:r w:rsidRPr="002E1004">
              <w:rPr>
                <w:rFonts w:ascii="Garamond" w:hAnsi="Garamond"/>
              </w:rPr>
              <w:t>Ca’ Giustinian – Sala delle Colonn</w:t>
            </w:r>
            <w:r w:rsidR="00226041" w:rsidRPr="002E1004">
              <w:rPr>
                <w:rFonts w:ascii="Garamond" w:hAnsi="Garamond"/>
              </w:rPr>
              <w:t>e</w:t>
            </w:r>
          </w:p>
          <w:p w14:paraId="7C48BE4F" w14:textId="07CB619A" w:rsidR="00226041" w:rsidRPr="00672466" w:rsidRDefault="00226041" w:rsidP="00C9222C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6650" w:type="dxa"/>
          </w:tcPr>
          <w:p w14:paraId="6D4AE337" w14:textId="74CFDF6A" w:rsidR="009E34D3" w:rsidRPr="00672466" w:rsidRDefault="009E34D3" w:rsidP="009E34D3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URSINA LARDI</w:t>
            </w:r>
            <w:r w:rsidRPr="00672466">
              <w:rPr>
                <w:rFonts w:ascii="Garamond" w:hAnsi="Garamond"/>
                <w:lang w:val="en-US"/>
              </w:rPr>
              <w:t xml:space="preserve"> </w:t>
            </w:r>
            <w:r w:rsidR="00FB2E36" w:rsidRPr="00672466">
              <w:rPr>
                <w:rFonts w:ascii="Garamond" w:hAnsi="Garamond"/>
                <w:b/>
                <w:bCs/>
                <w:lang w:val="en-US"/>
              </w:rPr>
              <w:t>–</w:t>
            </w: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FB2E36" w:rsidRPr="00672466">
              <w:rPr>
                <w:rFonts w:ascii="Garamond" w:hAnsi="Garamond"/>
                <w:b/>
                <w:bCs/>
                <w:lang w:val="en-US"/>
              </w:rPr>
              <w:t>SILVER LION</w:t>
            </w:r>
          </w:p>
          <w:p w14:paraId="6CFBB39B" w14:textId="58E1EE55" w:rsidR="009E34D3" w:rsidRDefault="00FB2E36" w:rsidP="009E34D3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lang w:val="en-US"/>
              </w:rPr>
              <w:t>Silver Lion Award Ceremony</w:t>
            </w:r>
          </w:p>
          <w:p w14:paraId="45ACE52F" w14:textId="77777777" w:rsidR="00125B13" w:rsidRPr="00672466" w:rsidRDefault="00125B13" w:rsidP="009E34D3">
            <w:pPr>
              <w:spacing w:after="0"/>
              <w:jc w:val="both"/>
              <w:rPr>
                <w:rFonts w:ascii="Garamond" w:hAnsi="Garamond"/>
                <w:lang w:val="en-US"/>
              </w:rPr>
            </w:pPr>
          </w:p>
          <w:p w14:paraId="0F264077" w14:textId="384A786E" w:rsidR="009E34D3" w:rsidRPr="00672466" w:rsidRDefault="00FB2E36" w:rsidP="009E34D3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67246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followed by</w:t>
            </w:r>
          </w:p>
          <w:p w14:paraId="72A24EE2" w14:textId="57B9205F" w:rsidR="002640F7" w:rsidRPr="002640F7" w:rsidRDefault="00E22C91" w:rsidP="00E22C91">
            <w:pPr>
              <w:spacing w:after="0"/>
              <w:rPr>
                <w:rFonts w:ascii="Garamond" w:hAnsi="Garamond"/>
                <w:lang w:val="en-US"/>
              </w:rPr>
            </w:pPr>
            <w:r w:rsidRPr="00167D62">
              <w:rPr>
                <w:rFonts w:ascii="Garamond" w:hAnsi="Garamond"/>
                <w:lang w:val="en-US"/>
              </w:rPr>
              <w:t xml:space="preserve">conversation with the artist </w:t>
            </w:r>
            <w:r>
              <w:rPr>
                <w:rFonts w:ascii="Garamond" w:hAnsi="Garamond"/>
                <w:lang w:val="en-US"/>
              </w:rPr>
              <w:t>moderated by Maddalena Giovannelli</w:t>
            </w:r>
          </w:p>
          <w:p w14:paraId="318214A6" w14:textId="77777777" w:rsidR="009E34D3" w:rsidRDefault="009E34D3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643A6F45" w14:textId="77777777" w:rsidR="00AC39A0" w:rsidRDefault="00AC39A0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52BBB2E8" w14:textId="77777777" w:rsidR="00AC39A0" w:rsidRPr="00672466" w:rsidRDefault="00AC39A0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F27F0F" w:rsidRPr="00672466" w14:paraId="65AF42D6" w14:textId="77777777" w:rsidTr="00C9222C">
        <w:tc>
          <w:tcPr>
            <w:tcW w:w="2972" w:type="dxa"/>
          </w:tcPr>
          <w:p w14:paraId="46500E9E" w14:textId="53D74FEF" w:rsidR="00851D04" w:rsidRPr="002E1004" w:rsidRDefault="00FB2E36" w:rsidP="00851D04">
            <w:pPr>
              <w:spacing w:after="0"/>
              <w:rPr>
                <w:rFonts w:ascii="Garamond" w:hAnsi="Garamond"/>
              </w:rPr>
            </w:pPr>
            <w:r w:rsidRPr="002E1004">
              <w:rPr>
                <w:rFonts w:ascii="Garamond" w:hAnsi="Garamond"/>
              </w:rPr>
              <w:lastRenderedPageBreak/>
              <w:t xml:space="preserve">h. </w:t>
            </w:r>
            <w:r w:rsidR="00B603C5">
              <w:rPr>
                <w:rFonts w:ascii="Garamond" w:hAnsi="Garamond"/>
              </w:rPr>
              <w:t>6</w:t>
            </w:r>
            <w:r w:rsidRPr="002E1004">
              <w:rPr>
                <w:rFonts w:ascii="Garamond" w:hAnsi="Garamond"/>
              </w:rPr>
              <w:t>pm</w:t>
            </w:r>
          </w:p>
          <w:p w14:paraId="610E4A6D" w14:textId="16F0C29D" w:rsidR="00851D04" w:rsidRPr="00672466" w:rsidRDefault="00851D04" w:rsidP="00851D04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2E1004">
              <w:rPr>
                <w:rFonts w:ascii="Garamond" w:hAnsi="Garamond"/>
              </w:rPr>
              <w:t>Arsenale – Sala d’armi A</w:t>
            </w:r>
          </w:p>
        </w:tc>
        <w:tc>
          <w:tcPr>
            <w:tcW w:w="6650" w:type="dxa"/>
          </w:tcPr>
          <w:p w14:paraId="4279EC08" w14:textId="77777777" w:rsidR="00E22C91" w:rsidRDefault="00E22C91" w:rsidP="00E22C91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E47B4E">
              <w:rPr>
                <w:rFonts w:ascii="Garamond" w:hAnsi="Garamond"/>
                <w:b/>
                <w:bCs/>
              </w:rPr>
              <w:t>ALESSIO MARIA ROMANO</w:t>
            </w:r>
            <w:r>
              <w:rPr>
                <w:rFonts w:ascii="Garamond" w:hAnsi="Garamond"/>
                <w:b/>
                <w:bCs/>
              </w:rPr>
              <w:t xml:space="preserve">/ACCADEMIA NAZIONALE D’ARTE DRAMMATICA SILVIO D’AMICO </w:t>
            </w:r>
            <w:r w:rsidRPr="002A4DA4">
              <w:rPr>
                <w:rFonts w:ascii="Garamond" w:hAnsi="Garamond"/>
              </w:rPr>
              <w:t>(IT)</w:t>
            </w:r>
            <w:r w:rsidRPr="002A4DA4">
              <w:rPr>
                <w:rFonts w:ascii="Garamond" w:hAnsi="Garamond"/>
                <w:b/>
                <w:bCs/>
              </w:rPr>
              <w:t xml:space="preserve"> </w:t>
            </w:r>
          </w:p>
          <w:p w14:paraId="5A60C1A0" w14:textId="77777777" w:rsidR="00E22C91" w:rsidRPr="009829AA" w:rsidRDefault="00E22C91" w:rsidP="00E22C91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829AA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759BF81A" w14:textId="77777777" w:rsidR="00E22C91" w:rsidRDefault="00E22C91" w:rsidP="00E22C91">
            <w:pPr>
              <w:spacing w:after="0"/>
              <w:jc w:val="both"/>
              <w:rPr>
                <w:rFonts w:ascii="Garamond" w:hAnsi="Garamond"/>
              </w:rPr>
            </w:pPr>
            <w:r w:rsidRPr="00B77B75">
              <w:rPr>
                <w:rFonts w:ascii="Garamond" w:hAnsi="Garamond"/>
              </w:rPr>
              <w:t xml:space="preserve">project in </w:t>
            </w:r>
            <w:proofErr w:type="gramStart"/>
            <w:r w:rsidRPr="00B77B75">
              <w:rPr>
                <w:rFonts w:ascii="Garamond" w:hAnsi="Garamond"/>
              </w:rPr>
              <w:t>5</w:t>
            </w:r>
            <w:proofErr w:type="gramEnd"/>
            <w:r w:rsidRPr="00B77B75">
              <w:rPr>
                <w:rFonts w:ascii="Garamond" w:hAnsi="Garamond"/>
              </w:rPr>
              <w:t xml:space="preserve"> performances under the </w:t>
            </w:r>
            <w:proofErr w:type="spellStart"/>
            <w:r w:rsidRPr="00B77B75">
              <w:rPr>
                <w:rFonts w:ascii="Garamond" w:hAnsi="Garamond"/>
              </w:rPr>
              <w:t>artistic</w:t>
            </w:r>
            <w:proofErr w:type="spellEnd"/>
            <w:r w:rsidRPr="00B77B75">
              <w:rPr>
                <w:rFonts w:ascii="Garamond" w:hAnsi="Garamond"/>
              </w:rPr>
              <w:t xml:space="preserve"> </w:t>
            </w:r>
            <w:proofErr w:type="spellStart"/>
            <w:r w:rsidRPr="00B77B75">
              <w:rPr>
                <w:rFonts w:ascii="Garamond" w:hAnsi="Garamond"/>
              </w:rPr>
              <w:t>supervision</w:t>
            </w:r>
            <w:proofErr w:type="spellEnd"/>
            <w:r w:rsidRPr="00B77B75">
              <w:rPr>
                <w:rFonts w:ascii="Garamond" w:hAnsi="Garamond"/>
              </w:rPr>
              <w:t xml:space="preserve"> of Antonio Latella</w:t>
            </w:r>
          </w:p>
          <w:p w14:paraId="5566E23A" w14:textId="77777777" w:rsidR="00E22C91" w:rsidRPr="007C538B" w:rsidRDefault="00E22C91" w:rsidP="00E22C91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</w:pPr>
          </w:p>
          <w:p w14:paraId="67019C11" w14:textId="5C06C6FA" w:rsidR="00E22C91" w:rsidRDefault="00E22C91" w:rsidP="00E22C9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de-DE"/>
              </w:rPr>
              <w:t>NOI</w:t>
            </w:r>
            <w:r>
              <w:rPr>
                <w:rFonts w:ascii="Garamond" w:hAnsi="Garamond"/>
              </w:rPr>
              <w:t xml:space="preserve"> (2025) </w:t>
            </w:r>
            <w:r w:rsidR="003229FE">
              <w:rPr>
                <w:rFonts w:ascii="Garamond" w:hAnsi="Garamond"/>
              </w:rPr>
              <w:t>W</w:t>
            </w:r>
            <w:r w:rsidR="00D8200D">
              <w:rPr>
                <w:rFonts w:ascii="Garamond" w:hAnsi="Garamond"/>
              </w:rPr>
              <w:t>orld premiere</w:t>
            </w:r>
          </w:p>
          <w:p w14:paraId="3D39E3A1" w14:textId="7A03DA37" w:rsidR="004451DD" w:rsidRPr="004451DD" w:rsidRDefault="004451DD" w:rsidP="00E22C91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4451DD">
              <w:rPr>
                <w:rFonts w:ascii="Garamond" w:hAnsi="Garamond"/>
                <w:i/>
                <w:iCs/>
              </w:rPr>
              <w:t>(</w:t>
            </w:r>
            <w:proofErr w:type="spellStart"/>
            <w:r w:rsidRPr="004451DD">
              <w:rPr>
                <w:rFonts w:ascii="Garamond" w:hAnsi="Garamond"/>
                <w:i/>
                <w:iCs/>
              </w:rPr>
              <w:t>Us</w:t>
            </w:r>
            <w:proofErr w:type="spellEnd"/>
            <w:r w:rsidRPr="004451DD">
              <w:rPr>
                <w:rFonts w:ascii="Garamond" w:hAnsi="Garamond"/>
                <w:i/>
                <w:iCs/>
              </w:rPr>
              <w:t>)</w:t>
            </w:r>
          </w:p>
          <w:p w14:paraId="553D60E7" w14:textId="77777777" w:rsidR="00451CA7" w:rsidRPr="007C538B" w:rsidRDefault="00451CA7" w:rsidP="00C9222C">
            <w:pPr>
              <w:spacing w:after="0"/>
              <w:rPr>
                <w:rFonts w:ascii="Garamond" w:hAnsi="Garamond"/>
                <w:sz w:val="21"/>
                <w:szCs w:val="21"/>
              </w:rPr>
            </w:pPr>
          </w:p>
          <w:p w14:paraId="58F72835" w14:textId="1C38C3FA" w:rsidR="00393885" w:rsidRPr="008629FE" w:rsidRDefault="00393885" w:rsidP="00393885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curated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by</w:t>
            </w:r>
            <w:r w:rsidR="00A5285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Alessio Maria Romano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by and with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Eva Cela, Pietro Giannini, Fabiola Leone, Irene Mantova, Riccardo Rampazzo, Daniele Valdemarin </w:t>
            </w:r>
            <w:proofErr w:type="spellStart"/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dramaturg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y</w:t>
            </w:r>
            <w:proofErr w:type="spellEnd"/>
            <w:r w:rsidRPr="009B7E79">
              <w:rPr>
                <w:rFonts w:ascii="Garamond" w:hAnsi="Garamond"/>
                <w:sz w:val="22"/>
                <w:szCs w:val="22"/>
              </w:rPr>
              <w:t xml:space="preserve"> Linda Dalisi </w:t>
            </w:r>
            <w:proofErr w:type="spellStart"/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proofErr w:type="spellEnd"/>
            <w:r w:rsidRPr="009B7E79">
              <w:rPr>
                <w:rFonts w:ascii="Garamond" w:hAnsi="Garamond"/>
                <w:sz w:val="22"/>
                <w:szCs w:val="22"/>
              </w:rPr>
              <w:t xml:space="preserve"> Giuseppe Stellato </w:t>
            </w:r>
            <w:proofErr w:type="spellStart"/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costum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es</w:t>
            </w:r>
            <w:proofErr w:type="spellEnd"/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Graziella Pepe </w:t>
            </w:r>
            <w:r w:rsidR="00A5285E">
              <w:rPr>
                <w:rFonts w:ascii="Garamond" w:hAnsi="Garamond"/>
                <w:b/>
                <w:bCs/>
                <w:sz w:val="22"/>
                <w:szCs w:val="22"/>
              </w:rPr>
              <w:t>lighting and set design</w:t>
            </w:r>
            <w:r w:rsidR="00A5285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Simone de Angelis </w:t>
            </w:r>
            <w:proofErr w:type="spellStart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>choreography</w:t>
            </w:r>
            <w:proofErr w:type="spellEnd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>assistant</w:t>
            </w:r>
            <w:proofErr w:type="spellEnd"/>
            <w:r w:rsidRPr="009B7E79">
              <w:rPr>
                <w:rFonts w:ascii="Garamond" w:hAnsi="Garamond"/>
                <w:sz w:val="22"/>
                <w:szCs w:val="22"/>
              </w:rPr>
              <w:t xml:space="preserve"> Riccardo Micheletti </w:t>
            </w:r>
            <w:proofErr w:type="spellStart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>assistant</w:t>
            </w:r>
            <w:proofErr w:type="spellEnd"/>
            <w:r w:rsidR="00A5285E" w:rsidRPr="00A5285E">
              <w:rPr>
                <w:rFonts w:ascii="Garamond" w:hAnsi="Garamond"/>
                <w:b/>
                <w:bCs/>
                <w:sz w:val="22"/>
                <w:szCs w:val="22"/>
              </w:rPr>
              <w:t xml:space="preserve"> director 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Enrico </w:t>
            </w:r>
            <w:proofErr w:type="spellStart"/>
            <w:r w:rsidRPr="009B7E79">
              <w:rPr>
                <w:rFonts w:ascii="Garamond" w:hAnsi="Garamond"/>
                <w:sz w:val="22"/>
                <w:szCs w:val="22"/>
              </w:rPr>
              <w:t>Torzillo</w:t>
            </w:r>
            <w:proofErr w:type="spellEnd"/>
            <w:r w:rsidRPr="009B7E7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83511D" w:rsidRPr="0083511D">
              <w:rPr>
                <w:rFonts w:ascii="Garamond" w:hAnsi="Garamond"/>
                <w:b/>
                <w:bCs/>
                <w:sz w:val="22"/>
                <w:szCs w:val="22"/>
              </w:rPr>
              <w:t>assistant</w:t>
            </w:r>
            <w:proofErr w:type="spellEnd"/>
            <w:r w:rsidR="0083511D" w:rsidRPr="0083511D">
              <w:rPr>
                <w:rFonts w:ascii="Garamond" w:hAnsi="Garamond"/>
                <w:b/>
                <w:bCs/>
                <w:sz w:val="22"/>
                <w:szCs w:val="22"/>
              </w:rPr>
              <w:t xml:space="preserve"> set designer 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Laura </w:t>
            </w:r>
            <w:proofErr w:type="spellStart"/>
            <w:r w:rsidRPr="009B7E79">
              <w:rPr>
                <w:rFonts w:ascii="Garamond" w:hAnsi="Garamond"/>
                <w:sz w:val="22"/>
                <w:szCs w:val="22"/>
              </w:rPr>
              <w:t>Giannisi</w:t>
            </w:r>
            <w:proofErr w:type="spellEnd"/>
            <w:r w:rsidRPr="009B7E7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83511D">
              <w:rPr>
                <w:rFonts w:ascii="Garamond" w:hAnsi="Garamond"/>
                <w:b/>
                <w:bCs/>
                <w:sz w:val="22"/>
                <w:szCs w:val="22"/>
              </w:rPr>
              <w:t>volunteer</w:t>
            </w:r>
            <w:proofErr w:type="spellEnd"/>
            <w:r w:rsidRPr="009B7E79">
              <w:rPr>
                <w:rFonts w:ascii="Garamond" w:hAnsi="Garamond"/>
                <w:sz w:val="22"/>
                <w:szCs w:val="22"/>
              </w:rPr>
              <w:t xml:space="preserve"> Maria Chiara Arrighini </w:t>
            </w:r>
            <w:r w:rsidR="00104FF8" w:rsidRPr="002E11D3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project coordination</w:t>
            </w:r>
            <w:r w:rsidR="00104FF8" w:rsidRPr="002E11D3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Francesco Manetti </w:t>
            </w:r>
            <w:r w:rsidR="004451DD" w:rsidRPr="004451DD">
              <w:rPr>
                <w:rFonts w:ascii="Garamond" w:hAnsi="Garamond"/>
                <w:b/>
                <w:bCs/>
                <w:sz w:val="22"/>
                <w:szCs w:val="22"/>
              </w:rPr>
              <w:t>co-production</w:t>
            </w:r>
            <w:r w:rsidR="004451DD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0DDC251A" w14:textId="77777777" w:rsidR="00E76D8C" w:rsidRDefault="00E76D8C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12DA8F11" w14:textId="77777777" w:rsidR="00E76D8C" w:rsidRPr="00672466" w:rsidRDefault="00E76D8C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F27F0F" w:rsidRPr="00672466" w14:paraId="315BCBEB" w14:textId="77777777" w:rsidTr="00C9222C">
        <w:tc>
          <w:tcPr>
            <w:tcW w:w="2972" w:type="dxa"/>
          </w:tcPr>
          <w:p w14:paraId="0FA3E669" w14:textId="5D7B1945" w:rsidR="00F27F0F" w:rsidRPr="007E2475" w:rsidRDefault="00FB2E36" w:rsidP="00C9222C">
            <w:pPr>
              <w:spacing w:after="0"/>
              <w:rPr>
                <w:rFonts w:ascii="Garamond" w:hAnsi="Garamond"/>
              </w:rPr>
            </w:pPr>
            <w:r w:rsidRPr="007E2475">
              <w:rPr>
                <w:rFonts w:ascii="Garamond" w:hAnsi="Garamond"/>
              </w:rPr>
              <w:t xml:space="preserve">h. </w:t>
            </w:r>
            <w:r w:rsidR="00B603C5">
              <w:rPr>
                <w:rFonts w:ascii="Garamond" w:hAnsi="Garamond"/>
              </w:rPr>
              <w:t>6</w:t>
            </w:r>
            <w:r w:rsidRPr="007E2475">
              <w:rPr>
                <w:rFonts w:ascii="Garamond" w:hAnsi="Garamond"/>
              </w:rPr>
              <w:t>pm</w:t>
            </w:r>
          </w:p>
          <w:p w14:paraId="663F7D32" w14:textId="1F89B73C" w:rsidR="00851D04" w:rsidRPr="007E2475" w:rsidRDefault="00F27F0F" w:rsidP="00C9222C">
            <w:pPr>
              <w:spacing w:after="0"/>
              <w:rPr>
                <w:rFonts w:ascii="Garamond" w:hAnsi="Garamond"/>
              </w:rPr>
            </w:pPr>
            <w:r w:rsidRPr="007E2475">
              <w:rPr>
                <w:rFonts w:ascii="Garamond" w:hAnsi="Garamond"/>
              </w:rPr>
              <w:t>Arsenale – Teatro alle Tese</w:t>
            </w:r>
          </w:p>
          <w:p w14:paraId="0DAF31A5" w14:textId="77777777" w:rsidR="00B958AD" w:rsidRPr="007E2475" w:rsidRDefault="00B958AD" w:rsidP="00C9222C">
            <w:pPr>
              <w:spacing w:after="0"/>
              <w:rPr>
                <w:rFonts w:ascii="Garamond" w:hAnsi="Garamond"/>
              </w:rPr>
            </w:pPr>
          </w:p>
          <w:p w14:paraId="2DF0C644" w14:textId="77777777" w:rsidR="00B958AD" w:rsidRPr="007E2475" w:rsidRDefault="00B958AD" w:rsidP="00C9222C">
            <w:pPr>
              <w:spacing w:after="0"/>
              <w:rPr>
                <w:rFonts w:ascii="Garamond" w:hAnsi="Garamond"/>
              </w:rPr>
            </w:pPr>
          </w:p>
          <w:p w14:paraId="678FB3B5" w14:textId="77777777" w:rsidR="00B958AD" w:rsidRPr="007E2475" w:rsidRDefault="00B958AD" w:rsidP="00C9222C">
            <w:pPr>
              <w:spacing w:after="0"/>
              <w:rPr>
                <w:rFonts w:ascii="Garamond" w:hAnsi="Garamond"/>
              </w:rPr>
            </w:pPr>
          </w:p>
          <w:p w14:paraId="5E3FFA5E" w14:textId="77777777" w:rsidR="00B958AD" w:rsidRDefault="00B958AD" w:rsidP="00C9222C">
            <w:pPr>
              <w:spacing w:after="0"/>
              <w:rPr>
                <w:rFonts w:ascii="Garamond" w:hAnsi="Garamond"/>
              </w:rPr>
            </w:pPr>
          </w:p>
          <w:p w14:paraId="433E314F" w14:textId="77777777" w:rsidR="0019744A" w:rsidRDefault="0019744A" w:rsidP="00C9222C">
            <w:pPr>
              <w:spacing w:after="0"/>
              <w:rPr>
                <w:rFonts w:ascii="Garamond" w:hAnsi="Garamond"/>
              </w:rPr>
            </w:pPr>
          </w:p>
          <w:p w14:paraId="616ED1FC" w14:textId="77777777" w:rsidR="0019744A" w:rsidRPr="007E2475" w:rsidRDefault="0019744A" w:rsidP="00C9222C">
            <w:pPr>
              <w:spacing w:after="0"/>
              <w:rPr>
                <w:rFonts w:ascii="Garamond" w:hAnsi="Garamond"/>
              </w:rPr>
            </w:pPr>
          </w:p>
          <w:p w14:paraId="49337501" w14:textId="77777777" w:rsidR="0088126B" w:rsidRPr="007E2475" w:rsidRDefault="0088126B" w:rsidP="00C9222C">
            <w:pPr>
              <w:spacing w:after="0"/>
              <w:rPr>
                <w:rFonts w:ascii="Garamond" w:hAnsi="Garamond"/>
              </w:rPr>
            </w:pPr>
          </w:p>
          <w:p w14:paraId="71F40D47" w14:textId="32478995" w:rsidR="00851D04" w:rsidRPr="007E2475" w:rsidRDefault="00FB2E36" w:rsidP="00C9222C">
            <w:pPr>
              <w:spacing w:after="0"/>
              <w:rPr>
                <w:rFonts w:ascii="Garamond" w:hAnsi="Garamond"/>
              </w:rPr>
            </w:pPr>
            <w:r w:rsidRPr="007E2475">
              <w:rPr>
                <w:rFonts w:ascii="Garamond" w:hAnsi="Garamond"/>
              </w:rPr>
              <w:t xml:space="preserve">h. </w:t>
            </w:r>
            <w:r w:rsidR="00A65CED" w:rsidRPr="007E2475">
              <w:rPr>
                <w:rFonts w:ascii="Garamond" w:hAnsi="Garamond"/>
              </w:rPr>
              <w:t>8</w:t>
            </w:r>
            <w:r w:rsidRPr="007E2475">
              <w:rPr>
                <w:rFonts w:ascii="Garamond" w:hAnsi="Garamond"/>
              </w:rPr>
              <w:t>pm</w:t>
            </w:r>
          </w:p>
          <w:p w14:paraId="1DCAF561" w14:textId="27FE6289" w:rsidR="00851D04" w:rsidRPr="007E2475" w:rsidRDefault="00851D04" w:rsidP="00C9222C">
            <w:pPr>
              <w:spacing w:after="0"/>
              <w:rPr>
                <w:rFonts w:ascii="Garamond" w:hAnsi="Garamond"/>
              </w:rPr>
            </w:pPr>
            <w:r w:rsidRPr="007E2475"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650" w:type="dxa"/>
          </w:tcPr>
          <w:p w14:paraId="10C1278A" w14:textId="3D9DFB79" w:rsidR="00FB2E36" w:rsidRPr="00672466" w:rsidRDefault="00FB2E36" w:rsidP="00FB2E36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THOMAS RICHARDS / THEATRE NO THEATRE </w:t>
            </w:r>
            <w:r w:rsidRPr="00672466">
              <w:rPr>
                <w:rFonts w:ascii="Garamond" w:hAnsi="Garamond"/>
                <w:lang w:val="en-US"/>
              </w:rPr>
              <w:t>(USA</w:t>
            </w:r>
            <w:r w:rsidR="002640F7">
              <w:rPr>
                <w:rFonts w:ascii="Garamond" w:hAnsi="Garamond"/>
                <w:lang w:val="en-US"/>
              </w:rPr>
              <w:t>/IT</w:t>
            </w:r>
            <w:r w:rsidRPr="00672466">
              <w:rPr>
                <w:rFonts w:ascii="Garamond" w:hAnsi="Garamond"/>
                <w:lang w:val="en-US"/>
              </w:rPr>
              <w:t>)</w:t>
            </w:r>
          </w:p>
          <w:p w14:paraId="5D168FAE" w14:textId="035495EB" w:rsidR="00FB2E36" w:rsidRPr="00672466" w:rsidRDefault="00FB2E36" w:rsidP="00FB2E36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The Inanna Project </w:t>
            </w:r>
            <w:r w:rsidRPr="00672466">
              <w:rPr>
                <w:rFonts w:ascii="Garamond" w:hAnsi="Garamond"/>
                <w:lang w:val="en-US"/>
              </w:rPr>
              <w:t>(2025</w:t>
            </w:r>
            <w:r w:rsidR="002640F7">
              <w:rPr>
                <w:rFonts w:ascii="Garamond" w:hAnsi="Garamond"/>
                <w:lang w:val="en-US"/>
              </w:rPr>
              <w:t>, 150’ with intermission</w:t>
            </w:r>
            <w:r w:rsidRPr="00672466">
              <w:rPr>
                <w:rFonts w:ascii="Garamond" w:hAnsi="Garamond"/>
                <w:lang w:val="en-US"/>
              </w:rPr>
              <w:t xml:space="preserve">) </w:t>
            </w:r>
            <w:r w:rsidR="00B77597" w:rsidRPr="00672466">
              <w:rPr>
                <w:rFonts w:ascii="Garamond" w:hAnsi="Garamond"/>
                <w:lang w:val="en-US"/>
              </w:rPr>
              <w:t>European premiere</w:t>
            </w:r>
          </w:p>
          <w:p w14:paraId="4592E90B" w14:textId="77777777" w:rsidR="00FB2E36" w:rsidRPr="007C538B" w:rsidRDefault="00FB2E36" w:rsidP="00FB2E36">
            <w:pPr>
              <w:spacing w:after="0"/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  <w:p w14:paraId="15073359" w14:textId="7E827F4B" w:rsidR="00AA357A" w:rsidRDefault="003A51DE" w:rsidP="00851D04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direction </w:t>
            </w:r>
            <w:r w:rsidRPr="00672466">
              <w:rPr>
                <w:rFonts w:ascii="Garamond" w:hAnsi="Garamond"/>
                <w:sz w:val="22"/>
                <w:szCs w:val="22"/>
                <w:lang w:val="en-US"/>
              </w:rPr>
              <w:t>Thomas Richards</w:t>
            </w:r>
            <w:r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B2E36" w:rsidRPr="0067246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with</w:t>
            </w:r>
            <w:r w:rsidR="00FB2E36" w:rsidRPr="00672466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0A71">
              <w:rPr>
                <w:rFonts w:ascii="Garamond" w:hAnsi="Garamond"/>
                <w:sz w:val="22"/>
                <w:szCs w:val="22"/>
              </w:rPr>
              <w:t>Hyun</w:t>
            </w:r>
            <w:proofErr w:type="spellEnd"/>
            <w:r w:rsidRPr="00690A7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90A71">
              <w:rPr>
                <w:rFonts w:ascii="Garamond" w:hAnsi="Garamond"/>
                <w:sz w:val="22"/>
                <w:szCs w:val="22"/>
              </w:rPr>
              <w:t>Ju</w:t>
            </w:r>
            <w:proofErr w:type="spellEnd"/>
            <w:r w:rsidRPr="00690A7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90A71">
              <w:rPr>
                <w:rFonts w:ascii="Garamond" w:hAnsi="Garamond"/>
                <w:sz w:val="22"/>
                <w:szCs w:val="22"/>
              </w:rPr>
              <w:t>Baek</w:t>
            </w:r>
            <w:proofErr w:type="spellEnd"/>
            <w:r w:rsidR="00F8115F">
              <w:rPr>
                <w:rFonts w:ascii="Garamond" w:hAnsi="Garamond"/>
                <w:sz w:val="22"/>
                <w:szCs w:val="22"/>
              </w:rPr>
              <w:t xml:space="preserve"> (South Korea)</w:t>
            </w:r>
            <w:r w:rsidRPr="00690A71">
              <w:rPr>
                <w:rFonts w:ascii="Garamond" w:hAnsi="Garamond"/>
                <w:sz w:val="22"/>
                <w:szCs w:val="22"/>
              </w:rPr>
              <w:t>, Ettore Brocca</w:t>
            </w:r>
            <w:r w:rsidR="00F8115F">
              <w:rPr>
                <w:rFonts w:ascii="Garamond" w:hAnsi="Garamond"/>
                <w:sz w:val="22"/>
                <w:szCs w:val="22"/>
              </w:rPr>
              <w:t xml:space="preserve"> (</w:t>
            </w:r>
            <w:proofErr w:type="spellStart"/>
            <w:r w:rsidR="00F8115F">
              <w:rPr>
                <w:rFonts w:ascii="Garamond" w:hAnsi="Garamond"/>
                <w:sz w:val="22"/>
                <w:szCs w:val="22"/>
              </w:rPr>
              <w:t>Italy</w:t>
            </w:r>
            <w:proofErr w:type="spellEnd"/>
            <w:r w:rsidR="00F8115F">
              <w:rPr>
                <w:rFonts w:ascii="Garamond" w:hAnsi="Garamond"/>
                <w:sz w:val="22"/>
                <w:szCs w:val="22"/>
              </w:rPr>
              <w:t>)</w:t>
            </w:r>
            <w:r w:rsidRPr="00690A71">
              <w:rPr>
                <w:rFonts w:ascii="Garamond" w:hAnsi="Garamond"/>
                <w:sz w:val="22"/>
                <w:szCs w:val="22"/>
              </w:rPr>
              <w:t>, Kei Franklin</w:t>
            </w:r>
            <w:r w:rsidR="00F8115F">
              <w:rPr>
                <w:rFonts w:ascii="Garamond" w:hAnsi="Garamond"/>
                <w:sz w:val="22"/>
                <w:szCs w:val="22"/>
              </w:rPr>
              <w:t xml:space="preserve"> (USA)</w:t>
            </w:r>
            <w:r w:rsidRPr="00690A71">
              <w:rPr>
                <w:rFonts w:ascii="Garamond" w:hAnsi="Garamond"/>
                <w:sz w:val="22"/>
                <w:szCs w:val="22"/>
              </w:rPr>
              <w:t>, Alejandro Linares</w:t>
            </w:r>
            <w:r w:rsidR="00F8115F">
              <w:rPr>
                <w:rFonts w:ascii="Garamond" w:hAnsi="Garamond"/>
                <w:sz w:val="22"/>
                <w:szCs w:val="22"/>
              </w:rPr>
              <w:t xml:space="preserve"> (</w:t>
            </w:r>
            <w:proofErr w:type="spellStart"/>
            <w:r w:rsidR="00F8115F">
              <w:rPr>
                <w:rFonts w:ascii="Garamond" w:hAnsi="Garamond"/>
                <w:sz w:val="22"/>
                <w:szCs w:val="22"/>
              </w:rPr>
              <w:t>Spain</w:t>
            </w:r>
            <w:proofErr w:type="spellEnd"/>
            <w:r w:rsidR="00F8115F">
              <w:rPr>
                <w:rFonts w:ascii="Garamond" w:hAnsi="Garamond"/>
                <w:sz w:val="22"/>
                <w:szCs w:val="22"/>
              </w:rPr>
              <w:t>)</w:t>
            </w:r>
            <w:r w:rsidRPr="00690A71">
              <w:rPr>
                <w:rFonts w:ascii="Garamond" w:hAnsi="Garamond"/>
                <w:sz w:val="22"/>
                <w:szCs w:val="22"/>
              </w:rPr>
              <w:t xml:space="preserve">, Jessica </w:t>
            </w:r>
            <w:proofErr w:type="spellStart"/>
            <w:r w:rsidRPr="00690A71">
              <w:rPr>
                <w:rFonts w:ascii="Garamond" w:hAnsi="Garamond"/>
                <w:sz w:val="22"/>
                <w:szCs w:val="22"/>
              </w:rPr>
              <w:t>Losilla-Hébrail</w:t>
            </w:r>
            <w:proofErr w:type="spellEnd"/>
            <w:r w:rsidR="00F8115F">
              <w:rPr>
                <w:rFonts w:ascii="Garamond" w:hAnsi="Garamond"/>
                <w:sz w:val="22"/>
                <w:szCs w:val="22"/>
              </w:rPr>
              <w:t xml:space="preserve"> (France)</w:t>
            </w:r>
            <w:r w:rsidRPr="00690A71">
              <w:rPr>
                <w:rFonts w:ascii="Garamond" w:hAnsi="Garamond"/>
                <w:sz w:val="22"/>
                <w:szCs w:val="22"/>
              </w:rPr>
              <w:t>, Fabio Pagano</w:t>
            </w:r>
            <w:r w:rsidR="00F8115F">
              <w:rPr>
                <w:rFonts w:ascii="Garamond" w:hAnsi="Garamond"/>
                <w:sz w:val="22"/>
                <w:szCs w:val="22"/>
              </w:rPr>
              <w:t xml:space="preserve"> (</w:t>
            </w:r>
            <w:proofErr w:type="spellStart"/>
            <w:r w:rsidR="00F8115F">
              <w:rPr>
                <w:rFonts w:ascii="Garamond" w:hAnsi="Garamond"/>
                <w:sz w:val="22"/>
                <w:szCs w:val="22"/>
              </w:rPr>
              <w:t>Italy</w:t>
            </w:r>
            <w:proofErr w:type="spellEnd"/>
            <w:r w:rsidR="00F8115F">
              <w:rPr>
                <w:rFonts w:ascii="Garamond" w:hAnsi="Garamond"/>
                <w:sz w:val="22"/>
                <w:szCs w:val="22"/>
              </w:rPr>
              <w:t>)</w:t>
            </w:r>
            <w:r w:rsidRPr="00690A71">
              <w:rPr>
                <w:rFonts w:ascii="Garamond" w:hAnsi="Garamond"/>
                <w:sz w:val="22"/>
                <w:szCs w:val="22"/>
              </w:rPr>
              <w:t xml:space="preserve">, Thomas </w:t>
            </w:r>
            <w:proofErr w:type="gramStart"/>
            <w:r w:rsidRPr="00690A71">
              <w:rPr>
                <w:rFonts w:ascii="Garamond" w:hAnsi="Garamond"/>
                <w:sz w:val="22"/>
                <w:szCs w:val="22"/>
              </w:rPr>
              <w:t xml:space="preserve">Richards </w:t>
            </w:r>
            <w:r w:rsidR="00F8115F">
              <w:rPr>
                <w:rFonts w:ascii="Garamond" w:hAnsi="Garamond"/>
                <w:sz w:val="22"/>
                <w:szCs w:val="22"/>
              </w:rPr>
              <w:t xml:space="preserve"> (</w:t>
            </w:r>
            <w:proofErr w:type="gramEnd"/>
            <w:r w:rsidR="00F8115F">
              <w:rPr>
                <w:rFonts w:ascii="Garamond" w:hAnsi="Garamond"/>
                <w:sz w:val="22"/>
                <w:szCs w:val="22"/>
              </w:rPr>
              <w:t>USA)</w:t>
            </w:r>
          </w:p>
          <w:p w14:paraId="2110BCFC" w14:textId="77777777" w:rsidR="0088126B" w:rsidRPr="008B7A86" w:rsidRDefault="0088126B" w:rsidP="00851D04">
            <w:pPr>
              <w:spacing w:after="0"/>
              <w:jc w:val="both"/>
              <w:rPr>
                <w:rFonts w:ascii="Garamond" w:hAnsi="Garamond"/>
                <w:lang w:val="en-US"/>
              </w:rPr>
            </w:pPr>
          </w:p>
          <w:p w14:paraId="3CBF8CDB" w14:textId="47B9E4B7" w:rsidR="00851D04" w:rsidRPr="00672466" w:rsidRDefault="00851D04" w:rsidP="00851D04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>PRINCESS ISATU</w:t>
            </w:r>
            <w:r w:rsidR="006876B8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lang w:val="en-US"/>
              </w:rPr>
              <w:t>HASSAN BANGURA</w:t>
            </w:r>
            <w:r w:rsidR="00A65CE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A65CED" w:rsidRPr="003F2B92">
              <w:rPr>
                <w:rFonts w:ascii="Garamond" w:hAnsi="Garamond"/>
                <w:lang w:val="en-US"/>
              </w:rPr>
              <w:t>(NL</w:t>
            </w:r>
            <w:r w:rsidR="00A65CED">
              <w:rPr>
                <w:rFonts w:ascii="Garamond" w:hAnsi="Garamond"/>
                <w:lang w:val="en-US"/>
              </w:rPr>
              <w:t>/</w:t>
            </w:r>
            <w:r w:rsidR="00A65CED" w:rsidRPr="003F2B92">
              <w:rPr>
                <w:rFonts w:ascii="Garamond" w:hAnsi="Garamond"/>
                <w:lang w:val="en-US"/>
              </w:rPr>
              <w:t>SLE)</w:t>
            </w:r>
          </w:p>
          <w:p w14:paraId="77C60F8C" w14:textId="77777777" w:rsidR="00851D04" w:rsidRPr="00672466" w:rsidRDefault="00851D04" w:rsidP="00851D04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Great Apes of the West Coast </w:t>
            </w:r>
            <w:r w:rsidRPr="00672466">
              <w:rPr>
                <w:rFonts w:ascii="Garamond" w:hAnsi="Garamond"/>
                <w:lang w:val="en-US"/>
              </w:rPr>
              <w:t>(2023)</w:t>
            </w:r>
          </w:p>
          <w:p w14:paraId="73A62B5B" w14:textId="77777777" w:rsidR="00851D04" w:rsidRPr="007C538B" w:rsidRDefault="00851D04" w:rsidP="00851D04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48AF167" w14:textId="5767E583" w:rsidR="00851D04" w:rsidRPr="00672466" w:rsidRDefault="00FB2E36" w:rsidP="00851D04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concept</w:t>
            </w:r>
            <w:r w:rsidR="00851D04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, </w:t>
            </w:r>
            <w:r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text</w:t>
            </w:r>
            <w:r w:rsidR="00851D04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, sce</w:t>
            </w:r>
            <w:r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ne</w:t>
            </w:r>
            <w:r w:rsidR="00851D04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, </w:t>
            </w:r>
            <w:r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direction</w:t>
            </w:r>
            <w:r w:rsidR="00851D04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, performance</w:t>
            </w:r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Princess Isatu Hassan Bangura </w:t>
            </w:r>
            <w:r w:rsidR="00851D04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dra</w:t>
            </w:r>
            <w:r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maturgy</w:t>
            </w:r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Giacomo Bisordi </w:t>
            </w:r>
            <w:r w:rsidR="00851D04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music</w:t>
            </w:r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Edis Pajazetovic </w:t>
            </w:r>
            <w:r w:rsidR="00851D04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</w:t>
            </w:r>
            <w:r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</w:t>
            </w:r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Tricia </w:t>
            </w:r>
            <w:proofErr w:type="spellStart"/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>Mokosi</w:t>
            </w:r>
            <w:proofErr w:type="spellEnd"/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lighting design</w:t>
            </w:r>
            <w:r w:rsidR="00851D04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Sander Michiels </w:t>
            </w:r>
            <w:r w:rsidR="00851D04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performance coach</w:t>
            </w:r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Peter </w:t>
            </w:r>
            <w:proofErr w:type="spellStart"/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>Seynaeve</w:t>
            </w:r>
            <w:proofErr w:type="spellEnd"/>
            <w:r w:rsidR="00851D04" w:rsidRPr="00A65CED">
              <w:rPr>
                <w:rFonts w:ascii="Garamond" w:hAnsi="Garamond"/>
                <w:sz w:val="22"/>
                <w:szCs w:val="22"/>
                <w:lang w:val="en-US"/>
              </w:rPr>
              <w:t>, Reintje Callebaut</w:t>
            </w:r>
            <w:r w:rsidR="00F772E2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F772E2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</w:t>
            </w:r>
            <w:r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ction</w:t>
            </w:r>
            <w:r w:rsidR="00F772E2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772E2" w:rsidRPr="00A65CED">
              <w:rPr>
                <w:rFonts w:ascii="Garamond" w:hAnsi="Garamond"/>
                <w:sz w:val="22"/>
                <w:szCs w:val="22"/>
                <w:lang w:val="en-US"/>
              </w:rPr>
              <w:t>NTGent</w:t>
            </w:r>
            <w:proofErr w:type="spellEnd"/>
            <w:r w:rsidR="00F772E2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F772E2"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coprodu</w:t>
            </w:r>
            <w:r w:rsidRPr="00A65CE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ction</w:t>
            </w:r>
            <w:r w:rsidR="00F772E2" w:rsidRPr="00A65CED">
              <w:rPr>
                <w:rFonts w:ascii="Garamond" w:hAnsi="Garamond"/>
                <w:sz w:val="22"/>
                <w:szCs w:val="22"/>
                <w:lang w:val="en-US"/>
              </w:rPr>
              <w:t xml:space="preserve"> Via Zuid, </w:t>
            </w:r>
            <w:proofErr w:type="spellStart"/>
            <w:r w:rsidR="00F772E2" w:rsidRPr="00A65CED">
              <w:rPr>
                <w:rFonts w:ascii="Garamond" w:hAnsi="Garamond"/>
                <w:sz w:val="22"/>
                <w:szCs w:val="22"/>
                <w:lang w:val="en-US"/>
              </w:rPr>
              <w:t>Likeminds</w:t>
            </w:r>
            <w:proofErr w:type="spellEnd"/>
          </w:p>
        </w:tc>
      </w:tr>
      <w:tr w:rsidR="00A65CED" w:rsidRPr="00672466" w14:paraId="58B12618" w14:textId="77777777" w:rsidTr="00C9222C">
        <w:tc>
          <w:tcPr>
            <w:tcW w:w="2972" w:type="dxa"/>
          </w:tcPr>
          <w:p w14:paraId="45A4812B" w14:textId="77777777" w:rsidR="00A65CED" w:rsidRPr="007E2475" w:rsidRDefault="00A65CED" w:rsidP="00A65CED">
            <w:pPr>
              <w:spacing w:after="0"/>
              <w:rPr>
                <w:rFonts w:ascii="Garamond" w:hAnsi="Garamond"/>
              </w:rPr>
            </w:pPr>
          </w:p>
          <w:p w14:paraId="52FC1A99" w14:textId="310E8954" w:rsidR="00A65CED" w:rsidRPr="007E2475" w:rsidRDefault="00A65CED" w:rsidP="00A65CED">
            <w:pPr>
              <w:spacing w:after="0"/>
              <w:rPr>
                <w:rFonts w:ascii="Garamond" w:hAnsi="Garamond"/>
              </w:rPr>
            </w:pPr>
            <w:r w:rsidRPr="007E2475">
              <w:rPr>
                <w:rFonts w:ascii="Garamond" w:hAnsi="Garamond"/>
              </w:rPr>
              <w:t>ore 10</w:t>
            </w:r>
            <w:r w:rsidR="0083421F" w:rsidRPr="007E2475">
              <w:rPr>
                <w:rFonts w:ascii="Garamond" w:hAnsi="Garamond"/>
              </w:rPr>
              <w:t>:</w:t>
            </w:r>
            <w:r w:rsidRPr="007E2475">
              <w:rPr>
                <w:rFonts w:ascii="Garamond" w:hAnsi="Garamond"/>
              </w:rPr>
              <w:t>30</w:t>
            </w:r>
            <w:r w:rsidR="00AA357A" w:rsidRPr="007E2475">
              <w:rPr>
                <w:rFonts w:ascii="Garamond" w:hAnsi="Garamond"/>
              </w:rPr>
              <w:t>pm</w:t>
            </w:r>
          </w:p>
          <w:p w14:paraId="696C3E9E" w14:textId="2C954077" w:rsidR="00A65CED" w:rsidRPr="007E2475" w:rsidRDefault="00A65CED" w:rsidP="00A65CED">
            <w:pPr>
              <w:spacing w:after="0"/>
              <w:rPr>
                <w:rFonts w:ascii="Garamond" w:hAnsi="Garamond"/>
              </w:rPr>
            </w:pPr>
            <w:r w:rsidRPr="007E2475">
              <w:rPr>
                <w:rFonts w:ascii="Garamond" w:hAnsi="Garamond"/>
              </w:rPr>
              <w:t>Arsenale – Sala d’Armi E</w:t>
            </w:r>
          </w:p>
        </w:tc>
        <w:tc>
          <w:tcPr>
            <w:tcW w:w="6650" w:type="dxa"/>
          </w:tcPr>
          <w:p w14:paraId="74D6E9BF" w14:textId="77777777" w:rsidR="00A65CED" w:rsidRPr="0085746F" w:rsidRDefault="00A65CED" w:rsidP="00A65CED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73D24064" w14:textId="27278593" w:rsidR="00A65CED" w:rsidRPr="003F2B92" w:rsidRDefault="00A65CED" w:rsidP="00A65CED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3F2B92">
              <w:rPr>
                <w:rFonts w:ascii="Garamond" w:hAnsi="Garamond"/>
                <w:b/>
                <w:bCs/>
                <w:lang w:val="en-US"/>
              </w:rPr>
              <w:t>PRINCESS ISATU</w:t>
            </w:r>
            <w:r w:rsidR="006876B8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3F2B92">
              <w:rPr>
                <w:rFonts w:ascii="Garamond" w:hAnsi="Garamond"/>
                <w:b/>
                <w:bCs/>
                <w:lang w:val="en-US"/>
              </w:rPr>
              <w:t xml:space="preserve">HASSAN BANGURA </w:t>
            </w:r>
            <w:r w:rsidRPr="003F2B92">
              <w:rPr>
                <w:rFonts w:ascii="Garamond" w:hAnsi="Garamond"/>
                <w:lang w:val="en-US"/>
              </w:rPr>
              <w:t>(NL</w:t>
            </w:r>
            <w:r>
              <w:rPr>
                <w:rFonts w:ascii="Garamond" w:hAnsi="Garamond"/>
                <w:lang w:val="en-US"/>
              </w:rPr>
              <w:t>/</w:t>
            </w:r>
            <w:r w:rsidRPr="003F2B92">
              <w:rPr>
                <w:rFonts w:ascii="Garamond" w:hAnsi="Garamond"/>
                <w:lang w:val="en-US"/>
              </w:rPr>
              <w:t>SLE)</w:t>
            </w:r>
          </w:p>
          <w:p w14:paraId="6632B5C9" w14:textId="3E6522A8" w:rsidR="00A65CED" w:rsidRDefault="007C538B" w:rsidP="00D97524">
            <w:pPr>
              <w:spacing w:after="0"/>
              <w:rPr>
                <w:rFonts w:ascii="Garamond" w:hAnsi="Garamond"/>
                <w:lang w:val="en-US"/>
              </w:rPr>
            </w:pPr>
            <w:proofErr w:type="spellStart"/>
            <w:r w:rsidRPr="007C538B">
              <w:rPr>
                <w:rFonts w:ascii="Garamond" w:hAnsi="Garamond"/>
                <w:b/>
                <w:bCs/>
                <w:i/>
                <w:iCs/>
              </w:rPr>
              <w:t>Blinded</w:t>
            </w:r>
            <w:proofErr w:type="spellEnd"/>
            <w:r w:rsidRPr="007C538B">
              <w:rPr>
                <w:rFonts w:ascii="Garamond" w:hAnsi="Garamond"/>
                <w:b/>
                <w:bCs/>
                <w:i/>
                <w:iCs/>
              </w:rPr>
              <w:t xml:space="preserve"> by </w:t>
            </w:r>
            <w:proofErr w:type="spellStart"/>
            <w:r w:rsidRPr="007C538B">
              <w:rPr>
                <w:rFonts w:ascii="Garamond" w:hAnsi="Garamond"/>
                <w:b/>
                <w:bCs/>
                <w:i/>
                <w:iCs/>
              </w:rPr>
              <w:t>Sight</w:t>
            </w:r>
            <w:proofErr w:type="spellEnd"/>
            <w:r w:rsidRPr="007C538B">
              <w:rPr>
                <w:rFonts w:ascii="Garamond" w:hAnsi="Garamond"/>
                <w:b/>
                <w:bCs/>
                <w:i/>
                <w:iCs/>
              </w:rPr>
              <w:t xml:space="preserve"> - An </w:t>
            </w:r>
            <w:proofErr w:type="spellStart"/>
            <w:r w:rsidRPr="007C538B">
              <w:rPr>
                <w:rFonts w:ascii="Garamond" w:hAnsi="Garamond"/>
                <w:b/>
                <w:bCs/>
                <w:i/>
                <w:iCs/>
              </w:rPr>
              <w:t>Oedipus</w:t>
            </w:r>
            <w:proofErr w:type="spellEnd"/>
            <w:r w:rsidRPr="007C538B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 w:rsidRPr="007C538B">
              <w:rPr>
                <w:rFonts w:ascii="Garamond" w:hAnsi="Garamond"/>
                <w:b/>
                <w:bCs/>
                <w:i/>
                <w:iCs/>
              </w:rPr>
              <w:t>Monologue</w:t>
            </w:r>
            <w:proofErr w:type="spellEnd"/>
            <w:r w:rsidRPr="007C538B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="00A65CED" w:rsidRPr="00851D04">
              <w:rPr>
                <w:rFonts w:ascii="Garamond" w:hAnsi="Garamond"/>
                <w:lang w:val="en-US"/>
              </w:rPr>
              <w:t>(</w:t>
            </w:r>
            <w:r w:rsidR="00A65CED">
              <w:rPr>
                <w:rFonts w:ascii="Garamond" w:hAnsi="Garamond"/>
                <w:lang w:val="en-US"/>
              </w:rPr>
              <w:t xml:space="preserve">2025, </w:t>
            </w:r>
            <w:r w:rsidR="00790410">
              <w:rPr>
                <w:rFonts w:ascii="Garamond" w:hAnsi="Garamond"/>
                <w:lang w:val="en-US"/>
              </w:rPr>
              <w:t>3</w:t>
            </w:r>
            <w:r w:rsidR="00A65CED">
              <w:rPr>
                <w:rFonts w:ascii="Garamond" w:hAnsi="Garamond"/>
                <w:lang w:val="en-US"/>
              </w:rPr>
              <w:t>0’</w:t>
            </w:r>
            <w:r w:rsidR="00A65CED" w:rsidRPr="00851D04">
              <w:rPr>
                <w:rFonts w:ascii="Garamond" w:hAnsi="Garamond"/>
                <w:lang w:val="en-US"/>
              </w:rPr>
              <w:t>)</w:t>
            </w:r>
            <w:r w:rsidR="00A65CED">
              <w:rPr>
                <w:rFonts w:ascii="Garamond" w:hAnsi="Garamond"/>
                <w:lang w:val="en-US"/>
              </w:rPr>
              <w:t xml:space="preserve"> </w:t>
            </w:r>
            <w:r w:rsidR="00947B9F">
              <w:rPr>
                <w:rFonts w:ascii="Garamond" w:hAnsi="Garamond"/>
                <w:lang w:val="en-US"/>
              </w:rPr>
              <w:t>Italian</w:t>
            </w:r>
            <w:r w:rsidR="00D43B4C">
              <w:rPr>
                <w:rFonts w:ascii="Garamond" w:hAnsi="Garamond"/>
                <w:lang w:val="en-US"/>
              </w:rPr>
              <w:t xml:space="preserve"> premiere</w:t>
            </w:r>
          </w:p>
          <w:p w14:paraId="13921885" w14:textId="77777777" w:rsidR="0015722B" w:rsidRPr="007C538B" w:rsidRDefault="0015722B" w:rsidP="00A65CED">
            <w:pPr>
              <w:spacing w:after="0"/>
              <w:rPr>
                <w:rFonts w:ascii="Garamond" w:hAnsi="Garamond"/>
                <w:b/>
                <w:bCs/>
                <w:sz w:val="21"/>
                <w:szCs w:val="21"/>
                <w:lang w:val="en-US"/>
              </w:rPr>
            </w:pPr>
          </w:p>
          <w:p w14:paraId="78AB24D6" w14:textId="4ABB3A20" w:rsidR="0015722B" w:rsidRPr="00672466" w:rsidRDefault="0015722B" w:rsidP="00A65CE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proofErr w:type="spellStart"/>
            <w:r w:rsidRPr="0015722B">
              <w:rPr>
                <w:rFonts w:ascii="Garamond" w:hAnsi="Garamond"/>
                <w:b/>
                <w:bCs/>
                <w:sz w:val="22"/>
                <w:szCs w:val="22"/>
              </w:rPr>
              <w:t>written</w:t>
            </w:r>
            <w:proofErr w:type="spellEnd"/>
            <w:r w:rsidRPr="0015722B">
              <w:rPr>
                <w:rFonts w:ascii="Garamond" w:hAnsi="Garamond"/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Pr="0015722B">
              <w:rPr>
                <w:rFonts w:ascii="Garamond" w:hAnsi="Garamond"/>
                <w:b/>
                <w:bCs/>
                <w:sz w:val="22"/>
                <w:szCs w:val="22"/>
              </w:rPr>
              <w:t>performed</w:t>
            </w:r>
            <w:proofErr w:type="spellEnd"/>
            <w:r w:rsidRPr="0015722B">
              <w:rPr>
                <w:rFonts w:ascii="Garamond" w:hAnsi="Garamond"/>
                <w:b/>
                <w:bCs/>
                <w:sz w:val="22"/>
                <w:szCs w:val="22"/>
              </w:rPr>
              <w:t xml:space="preserve"> by </w:t>
            </w:r>
            <w:proofErr w:type="spellStart"/>
            <w:r w:rsidRPr="0015722B">
              <w:rPr>
                <w:rFonts w:ascii="Garamond" w:hAnsi="Garamond"/>
                <w:sz w:val="22"/>
                <w:szCs w:val="22"/>
              </w:rPr>
              <w:t>Princess</w:t>
            </w:r>
            <w:proofErr w:type="spellEnd"/>
            <w:r w:rsidRPr="0015722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5722B">
              <w:rPr>
                <w:rFonts w:ascii="Garamond" w:hAnsi="Garamond"/>
                <w:sz w:val="22"/>
                <w:szCs w:val="22"/>
              </w:rPr>
              <w:t>Isatu</w:t>
            </w:r>
            <w:proofErr w:type="spellEnd"/>
            <w:r w:rsidRPr="0015722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5722B">
              <w:rPr>
                <w:rFonts w:ascii="Garamond" w:hAnsi="Garamond"/>
                <w:sz w:val="22"/>
                <w:szCs w:val="22"/>
              </w:rPr>
              <w:t>hassan</w:t>
            </w:r>
            <w:proofErr w:type="spellEnd"/>
            <w:r w:rsidRPr="0015722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5722B">
              <w:rPr>
                <w:rFonts w:ascii="Garamond" w:hAnsi="Garamond"/>
                <w:sz w:val="22"/>
                <w:szCs w:val="22"/>
              </w:rPr>
              <w:t>Bangura</w:t>
            </w:r>
            <w:proofErr w:type="spellEnd"/>
          </w:p>
        </w:tc>
      </w:tr>
    </w:tbl>
    <w:p w14:paraId="2BDB90E6" w14:textId="77777777" w:rsidR="00226041" w:rsidRDefault="00226041" w:rsidP="00226041">
      <w:pPr>
        <w:spacing w:after="0"/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449D20F8" w14:textId="77777777" w:rsidR="009D3A60" w:rsidRPr="00672466" w:rsidRDefault="009D3A60" w:rsidP="00226041">
      <w:pPr>
        <w:spacing w:after="0"/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3140214A" w14:textId="414F20D9" w:rsidR="00226041" w:rsidRPr="00672466" w:rsidRDefault="00FB2E36" w:rsidP="00226041">
      <w:pPr>
        <w:spacing w:after="0"/>
        <w:ind w:left="-142"/>
        <w:rPr>
          <w:rFonts w:ascii="Garamond" w:hAnsi="Garamond"/>
          <w:b/>
          <w:bCs/>
        </w:rPr>
      </w:pPr>
      <w:r w:rsidRPr="00672466">
        <w:rPr>
          <w:rFonts w:ascii="Garamond" w:hAnsi="Garamond"/>
          <w:b/>
          <w:bCs/>
        </w:rPr>
        <w:t>SUNDAY, JUNE 15</w:t>
      </w:r>
      <w:r w:rsidR="00226041" w:rsidRPr="00672466">
        <w:rPr>
          <w:rFonts w:ascii="Garamond" w:hAnsi="Garamond"/>
          <w:b/>
          <w:bCs/>
        </w:rPr>
        <w:tab/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0D25AD" w:rsidRPr="00672466" w14:paraId="7BB0AB39" w14:textId="77777777" w:rsidTr="002605D4">
        <w:tc>
          <w:tcPr>
            <w:tcW w:w="2972" w:type="dxa"/>
          </w:tcPr>
          <w:p w14:paraId="4F8326B5" w14:textId="4C709CED" w:rsidR="000D25AD" w:rsidRPr="006841E1" w:rsidRDefault="00BA0685" w:rsidP="000D25AD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time to be </w:t>
            </w:r>
            <w:proofErr w:type="spellStart"/>
            <w:r>
              <w:rPr>
                <w:rFonts w:ascii="Garamond" w:hAnsi="Garamond"/>
              </w:rPr>
              <w:t>defined</w:t>
            </w:r>
            <w:proofErr w:type="spellEnd"/>
          </w:p>
          <w:p w14:paraId="7570D680" w14:textId="77777777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  <w:r w:rsidRPr="006841E1">
              <w:rPr>
                <w:rFonts w:ascii="Garamond" w:hAnsi="Garamond"/>
              </w:rPr>
              <w:t>Lazzaretto Vecchio</w:t>
            </w:r>
          </w:p>
          <w:p w14:paraId="5570A90D" w14:textId="77777777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04E1EA29" w14:textId="77777777" w:rsidR="000D25AD" w:rsidRPr="00672466" w:rsidRDefault="000D25AD" w:rsidP="000D25AD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ROMEO CASTELLUCCI </w:t>
            </w:r>
            <w:r w:rsidRPr="00672466">
              <w:rPr>
                <w:rFonts w:ascii="Garamond" w:hAnsi="Garamond"/>
                <w:lang w:val="en-US"/>
              </w:rPr>
              <w:t>(IT)</w:t>
            </w:r>
          </w:p>
          <w:p w14:paraId="69E0CB88" w14:textId="77777777" w:rsidR="000D25AD" w:rsidRPr="00672466" w:rsidRDefault="000D25AD" w:rsidP="000D25A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</w:rPr>
              <w:t xml:space="preserve">I mangiatori di patate </w:t>
            </w:r>
            <w:r w:rsidRPr="00672466">
              <w:rPr>
                <w:rFonts w:ascii="Garamond" w:hAnsi="Garamond"/>
              </w:rPr>
              <w:t>(2025)</w:t>
            </w:r>
          </w:p>
          <w:p w14:paraId="6FED19CA" w14:textId="77777777" w:rsidR="000D25AD" w:rsidRPr="00672466" w:rsidRDefault="000D25AD" w:rsidP="000D25AD">
            <w:pPr>
              <w:spacing w:after="0"/>
              <w:rPr>
                <w:rFonts w:ascii="Garamond" w:hAnsi="Garamond"/>
              </w:rPr>
            </w:pPr>
            <w:r w:rsidRPr="00672466">
              <w:rPr>
                <w:rFonts w:ascii="Garamond" w:hAnsi="Garamond"/>
              </w:rPr>
              <w:t>(</w:t>
            </w:r>
            <w:r w:rsidRPr="00672466">
              <w:rPr>
                <w:rFonts w:ascii="Garamond" w:hAnsi="Garamond"/>
                <w:i/>
                <w:iCs/>
              </w:rPr>
              <w:t xml:space="preserve">The potato </w:t>
            </w:r>
            <w:proofErr w:type="spellStart"/>
            <w:r w:rsidRPr="00672466">
              <w:rPr>
                <w:rFonts w:ascii="Garamond" w:hAnsi="Garamond"/>
                <w:i/>
                <w:iCs/>
              </w:rPr>
              <w:t>eaters</w:t>
            </w:r>
            <w:proofErr w:type="spellEnd"/>
            <w:r w:rsidRPr="00672466">
              <w:rPr>
                <w:rFonts w:ascii="Garamond" w:hAnsi="Garamond"/>
              </w:rPr>
              <w:t>)</w:t>
            </w:r>
          </w:p>
          <w:p w14:paraId="5E12360E" w14:textId="77777777" w:rsidR="000D25AD" w:rsidRPr="007C538B" w:rsidRDefault="000D25AD" w:rsidP="000D25AD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0D25AD" w:rsidRPr="00672466" w14:paraId="18DCF53F" w14:textId="77777777" w:rsidTr="002605D4">
        <w:tc>
          <w:tcPr>
            <w:tcW w:w="2972" w:type="dxa"/>
          </w:tcPr>
          <w:p w14:paraId="0F44FC46" w14:textId="4DDE6C90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  <w:r w:rsidRPr="006841E1">
              <w:rPr>
                <w:rFonts w:ascii="Garamond" w:hAnsi="Garamond"/>
              </w:rPr>
              <w:t>h. 4pm</w:t>
            </w:r>
          </w:p>
          <w:p w14:paraId="79B89649" w14:textId="648EBCE7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  <w:r w:rsidRPr="006841E1">
              <w:rPr>
                <w:rFonts w:ascii="Garamond" w:hAnsi="Garamond"/>
              </w:rPr>
              <w:t>Ca’ Giustinian – Sala delle Colonne</w:t>
            </w:r>
          </w:p>
          <w:p w14:paraId="24762708" w14:textId="77777777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</w:p>
          <w:p w14:paraId="67C50DE1" w14:textId="25E67A8A" w:rsidR="00C3010C" w:rsidRPr="006841E1" w:rsidRDefault="00C3010C" w:rsidP="00C3010C">
            <w:pPr>
              <w:spacing w:after="0"/>
              <w:rPr>
                <w:rFonts w:ascii="Garamond" w:hAnsi="Garamond"/>
              </w:rPr>
            </w:pPr>
            <w:r w:rsidRPr="006841E1">
              <w:rPr>
                <w:rFonts w:ascii="Garamond" w:hAnsi="Garamond"/>
              </w:rPr>
              <w:t>h. 5</w:t>
            </w:r>
            <w:r w:rsidR="00B603C5">
              <w:rPr>
                <w:rFonts w:ascii="Garamond" w:hAnsi="Garamond"/>
              </w:rPr>
              <w:t>.30</w:t>
            </w:r>
            <w:r w:rsidRPr="006841E1">
              <w:rPr>
                <w:rFonts w:ascii="Garamond" w:hAnsi="Garamond"/>
              </w:rPr>
              <w:t>pm</w:t>
            </w:r>
          </w:p>
          <w:p w14:paraId="0DB259A4" w14:textId="77777777" w:rsidR="00C3010C" w:rsidRPr="006841E1" w:rsidRDefault="00C3010C" w:rsidP="00C3010C">
            <w:pPr>
              <w:spacing w:after="0"/>
              <w:rPr>
                <w:rFonts w:ascii="Garamond" w:hAnsi="Garamond"/>
              </w:rPr>
            </w:pPr>
            <w:r w:rsidRPr="006841E1">
              <w:rPr>
                <w:rFonts w:ascii="Garamond" w:hAnsi="Garamond"/>
              </w:rPr>
              <w:t>Arsenale – Teatro alle Tese</w:t>
            </w:r>
          </w:p>
          <w:p w14:paraId="1FFA3D51" w14:textId="77777777" w:rsidR="00C3010C" w:rsidRPr="006841E1" w:rsidRDefault="00C3010C" w:rsidP="000D25AD">
            <w:pPr>
              <w:spacing w:after="0"/>
              <w:rPr>
                <w:rFonts w:ascii="Garamond" w:hAnsi="Garamond"/>
              </w:rPr>
            </w:pPr>
          </w:p>
          <w:p w14:paraId="0CDABCFA" w14:textId="613B3498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  <w:r w:rsidRPr="006841E1">
              <w:rPr>
                <w:rFonts w:ascii="Garamond" w:hAnsi="Garamond"/>
              </w:rPr>
              <w:lastRenderedPageBreak/>
              <w:t xml:space="preserve">h. </w:t>
            </w:r>
            <w:r w:rsidR="00C3010C" w:rsidRPr="006841E1">
              <w:rPr>
                <w:rFonts w:ascii="Garamond" w:hAnsi="Garamond"/>
              </w:rPr>
              <w:t>8</w:t>
            </w:r>
            <w:r w:rsidR="005615B1">
              <w:rPr>
                <w:rFonts w:ascii="Garamond" w:hAnsi="Garamond"/>
              </w:rPr>
              <w:t>.30</w:t>
            </w:r>
            <w:r w:rsidRPr="006841E1">
              <w:rPr>
                <w:rFonts w:ascii="Garamond" w:hAnsi="Garamond"/>
              </w:rPr>
              <w:t>pm</w:t>
            </w:r>
          </w:p>
          <w:p w14:paraId="42A526B3" w14:textId="3E908A61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  <w:r w:rsidRPr="006841E1">
              <w:rPr>
                <w:rFonts w:ascii="Garamond" w:hAnsi="Garamond"/>
              </w:rPr>
              <w:t>Arsenale – Tese dei Soppalchi</w:t>
            </w:r>
          </w:p>
          <w:p w14:paraId="18477F73" w14:textId="77777777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</w:p>
          <w:p w14:paraId="09F11255" w14:textId="6681C19C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  <w:r w:rsidRPr="006841E1">
              <w:rPr>
                <w:rFonts w:ascii="Garamond" w:hAnsi="Garamond"/>
              </w:rPr>
              <w:t>h. 10</w:t>
            </w:r>
            <w:r w:rsidR="00C3010C" w:rsidRPr="006841E1">
              <w:rPr>
                <w:rFonts w:ascii="Garamond" w:hAnsi="Garamond"/>
              </w:rPr>
              <w:t>:30</w:t>
            </w:r>
            <w:r w:rsidRPr="006841E1">
              <w:rPr>
                <w:rFonts w:ascii="Garamond" w:hAnsi="Garamond"/>
              </w:rPr>
              <w:t>pm</w:t>
            </w:r>
          </w:p>
          <w:p w14:paraId="0058F929" w14:textId="241DF839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  <w:r w:rsidRPr="006841E1">
              <w:rPr>
                <w:rFonts w:ascii="Garamond" w:hAnsi="Garamond"/>
              </w:rPr>
              <w:t xml:space="preserve">Arsenale – Teatro alle Tese </w:t>
            </w:r>
          </w:p>
          <w:p w14:paraId="45DC455C" w14:textId="41F14470" w:rsidR="000D25AD" w:rsidRPr="006841E1" w:rsidRDefault="000D25AD" w:rsidP="000D25AD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0935AA85" w14:textId="1D2ACE32" w:rsidR="000D25AD" w:rsidRPr="00672466" w:rsidRDefault="000D25AD" w:rsidP="000D25AD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672466">
              <w:rPr>
                <w:rFonts w:ascii="Garamond" w:hAnsi="Garamond"/>
                <w:b/>
                <w:bCs/>
              </w:rPr>
              <w:lastRenderedPageBreak/>
              <w:t>PRINCESS ISATU</w:t>
            </w:r>
            <w:r w:rsidR="006876B8">
              <w:rPr>
                <w:rFonts w:ascii="Garamond" w:hAnsi="Garamond"/>
                <w:b/>
                <w:bCs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</w:rPr>
              <w:t>HASSAN BANGURA</w:t>
            </w:r>
            <w:r w:rsidR="0030333D">
              <w:rPr>
                <w:rFonts w:ascii="Garamond" w:hAnsi="Garamond"/>
                <w:b/>
                <w:bCs/>
              </w:rPr>
              <w:t xml:space="preserve"> </w:t>
            </w:r>
            <w:r w:rsidR="0030333D" w:rsidRPr="003F2B92">
              <w:rPr>
                <w:rFonts w:ascii="Garamond" w:hAnsi="Garamond"/>
                <w:lang w:val="en-US"/>
              </w:rPr>
              <w:t>(NL</w:t>
            </w:r>
            <w:r w:rsidR="0030333D">
              <w:rPr>
                <w:rFonts w:ascii="Garamond" w:hAnsi="Garamond"/>
                <w:lang w:val="en-US"/>
              </w:rPr>
              <w:t>/</w:t>
            </w:r>
            <w:r w:rsidR="0030333D" w:rsidRPr="003F2B92">
              <w:rPr>
                <w:rFonts w:ascii="Garamond" w:hAnsi="Garamond"/>
                <w:lang w:val="en-US"/>
              </w:rPr>
              <w:t>SLE)</w:t>
            </w:r>
          </w:p>
          <w:p w14:paraId="6156AA37" w14:textId="77777777" w:rsidR="00C3010C" w:rsidRPr="00672466" w:rsidRDefault="00C3010C" w:rsidP="00C3010C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167D62">
              <w:rPr>
                <w:rFonts w:ascii="Garamond" w:hAnsi="Garamond"/>
                <w:lang w:val="en-US"/>
              </w:rPr>
              <w:t xml:space="preserve">conversation with the artist </w:t>
            </w:r>
            <w:r>
              <w:rPr>
                <w:rFonts w:ascii="Garamond" w:hAnsi="Garamond"/>
                <w:lang w:val="en-US"/>
              </w:rPr>
              <w:t>moderated by Maddalena Giovannelli</w:t>
            </w:r>
          </w:p>
          <w:p w14:paraId="35DA48F5" w14:textId="77777777" w:rsidR="000D25AD" w:rsidRPr="007C538B" w:rsidRDefault="000D25AD" w:rsidP="000D25AD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574D4F50" w14:textId="77777777" w:rsidR="00C3010C" w:rsidRDefault="00C3010C" w:rsidP="000D25AD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50DB521A" w14:textId="77777777" w:rsidR="00C3010C" w:rsidRPr="00672466" w:rsidRDefault="00C3010C" w:rsidP="00C3010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t xml:space="preserve">THOMAS RICHARDS / THEATRE NO THEATRE </w:t>
            </w:r>
            <w:r w:rsidRPr="00672466">
              <w:rPr>
                <w:rFonts w:ascii="Garamond" w:hAnsi="Garamond"/>
                <w:lang w:val="en-US"/>
              </w:rPr>
              <w:t>(USA)</w:t>
            </w:r>
          </w:p>
          <w:p w14:paraId="08E981A5" w14:textId="5A0B1A69" w:rsidR="00C3010C" w:rsidRPr="00672466" w:rsidRDefault="00C3010C" w:rsidP="00C3010C">
            <w:pPr>
              <w:spacing w:after="0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The Inanna Project </w:t>
            </w:r>
            <w:r w:rsidRPr="00672466">
              <w:rPr>
                <w:rFonts w:ascii="Garamond" w:hAnsi="Garamond"/>
                <w:lang w:val="en-US"/>
              </w:rPr>
              <w:t>(2025</w:t>
            </w:r>
            <w:r w:rsidR="002640F7">
              <w:rPr>
                <w:rFonts w:ascii="Garamond" w:hAnsi="Garamond"/>
                <w:lang w:val="en-US"/>
              </w:rPr>
              <w:t>, 150’ with intermission</w:t>
            </w:r>
            <w:r w:rsidRPr="00672466">
              <w:rPr>
                <w:rFonts w:ascii="Garamond" w:hAnsi="Garamond"/>
                <w:lang w:val="en-US"/>
              </w:rPr>
              <w:t xml:space="preserve">) </w:t>
            </w:r>
          </w:p>
          <w:p w14:paraId="3D719BD0" w14:textId="619CA5A4" w:rsidR="0091178C" w:rsidRPr="00963289" w:rsidRDefault="00C3010C" w:rsidP="00963289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B67FDD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5ED6B0BB" w14:textId="716CFED2" w:rsidR="000D25AD" w:rsidRPr="00672466" w:rsidRDefault="000D25AD" w:rsidP="000D25AD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lang w:val="en-US"/>
              </w:rPr>
              <w:lastRenderedPageBreak/>
              <w:t>PRINCESS ISATU</w:t>
            </w:r>
            <w:r w:rsidR="006876B8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672466">
              <w:rPr>
                <w:rFonts w:ascii="Garamond" w:hAnsi="Garamond"/>
                <w:b/>
                <w:bCs/>
                <w:lang w:val="en-US"/>
              </w:rPr>
              <w:t>HASSAN BANGURA</w:t>
            </w:r>
            <w:r w:rsidR="0030333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30333D" w:rsidRPr="003F2B92">
              <w:rPr>
                <w:rFonts w:ascii="Garamond" w:hAnsi="Garamond"/>
                <w:lang w:val="en-US"/>
              </w:rPr>
              <w:t>(NL</w:t>
            </w:r>
            <w:r w:rsidR="0030333D">
              <w:rPr>
                <w:rFonts w:ascii="Garamond" w:hAnsi="Garamond"/>
                <w:lang w:val="en-US"/>
              </w:rPr>
              <w:t>/</w:t>
            </w:r>
            <w:r w:rsidR="0030333D" w:rsidRPr="003F2B92">
              <w:rPr>
                <w:rFonts w:ascii="Garamond" w:hAnsi="Garamond"/>
                <w:lang w:val="en-US"/>
              </w:rPr>
              <w:t>SLE)</w:t>
            </w:r>
          </w:p>
          <w:p w14:paraId="6D46E859" w14:textId="4ABDFF3E" w:rsidR="000D25AD" w:rsidRPr="00672466" w:rsidRDefault="000D25AD" w:rsidP="000D25AD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7246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Great Apes of the West Coast </w:t>
            </w:r>
            <w:r w:rsidRPr="00672466">
              <w:rPr>
                <w:rFonts w:ascii="Garamond" w:hAnsi="Garamond"/>
                <w:lang w:val="en-US"/>
              </w:rPr>
              <w:t>(2023</w:t>
            </w:r>
            <w:r w:rsidR="009728E4">
              <w:rPr>
                <w:rFonts w:ascii="Garamond" w:hAnsi="Garamond"/>
                <w:lang w:val="en-US"/>
              </w:rPr>
              <w:t>, 70’</w:t>
            </w:r>
            <w:r w:rsidRPr="00672466">
              <w:rPr>
                <w:rFonts w:ascii="Garamond" w:hAnsi="Garamond"/>
                <w:lang w:val="en-US"/>
              </w:rPr>
              <w:t>)</w:t>
            </w:r>
          </w:p>
          <w:p w14:paraId="6FA9C425" w14:textId="56BE6486" w:rsidR="000D25AD" w:rsidRPr="0091178C" w:rsidRDefault="000D25AD" w:rsidP="000D25AD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91178C">
              <w:rPr>
                <w:rFonts w:ascii="Garamond" w:hAnsi="Garamond"/>
                <w:i/>
                <w:iCs/>
                <w:lang w:val="en-US"/>
              </w:rPr>
              <w:t>second performance</w:t>
            </w:r>
          </w:p>
          <w:p w14:paraId="1E5F9213" w14:textId="77777777" w:rsidR="000D25AD" w:rsidRPr="00BF4E02" w:rsidRDefault="000D25AD" w:rsidP="000D25AD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</w:p>
          <w:p w14:paraId="397E22FF" w14:textId="6BE4D317" w:rsidR="000D25AD" w:rsidRPr="00672466" w:rsidRDefault="000D25AD" w:rsidP="000D25AD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  <w:r w:rsidRPr="0083421F">
              <w:rPr>
                <w:rFonts w:ascii="Garamond" w:hAnsi="Garamond"/>
                <w:b/>
                <w:bCs/>
                <w:lang w:val="en-US"/>
              </w:rPr>
              <w:t>DANIELA PES</w:t>
            </w:r>
            <w:r w:rsidR="00FC5525" w:rsidRPr="0083421F">
              <w:rPr>
                <w:rFonts w:ascii="Garamond" w:hAnsi="Garamond"/>
                <w:b/>
                <w:bCs/>
                <w:lang w:val="en-US"/>
              </w:rPr>
              <w:t xml:space="preserve"> (</w:t>
            </w:r>
            <w:r w:rsidR="00FC5525" w:rsidRPr="00FC5525">
              <w:rPr>
                <w:rFonts w:ascii="Garamond" w:hAnsi="Garamond"/>
                <w:sz w:val="22"/>
                <w:szCs w:val="22"/>
                <w:lang w:val="en-US"/>
              </w:rPr>
              <w:t>IT)</w:t>
            </w:r>
          </w:p>
          <w:p w14:paraId="7C0834D8" w14:textId="77777777" w:rsidR="00FF00B3" w:rsidRDefault="00FF00B3" w:rsidP="00FF00B3">
            <w:pPr>
              <w:spacing w:after="0"/>
              <w:rPr>
                <w:rFonts w:ascii="Garamond" w:hAnsi="Garamond"/>
                <w:lang w:val="en-US"/>
              </w:rPr>
            </w:pPr>
            <w:r w:rsidRPr="00A53E98">
              <w:rPr>
                <w:rFonts w:ascii="Garamond" w:hAnsi="Garamond"/>
                <w:b/>
                <w:bCs/>
                <w:i/>
                <w:iCs/>
              </w:rPr>
              <w:t>Spira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F71976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3)</w:t>
            </w:r>
          </w:p>
          <w:p w14:paraId="61E040A5" w14:textId="074F27ED" w:rsidR="00FF00B3" w:rsidRDefault="00FF00B3" w:rsidP="00FF00B3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F71976">
              <w:rPr>
                <w:rFonts w:ascii="Garamond" w:hAnsi="Garamond"/>
                <w:i/>
                <w:iCs/>
                <w:lang w:val="en-US"/>
              </w:rPr>
              <w:t xml:space="preserve">concert </w:t>
            </w:r>
          </w:p>
          <w:p w14:paraId="731CF5A5" w14:textId="77777777" w:rsidR="00FF00B3" w:rsidRPr="00A53E98" w:rsidRDefault="00FF00B3" w:rsidP="00FF00B3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3908B6E0" w14:textId="744671D2" w:rsidR="00FF00B3" w:rsidRPr="00A53E98" w:rsidRDefault="00FF00B3" w:rsidP="00FF00B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A53E98">
              <w:rPr>
                <w:rFonts w:ascii="Garamond" w:hAnsi="Garamond"/>
                <w:b/>
                <w:bCs/>
                <w:sz w:val="22"/>
                <w:szCs w:val="22"/>
              </w:rPr>
              <w:t xml:space="preserve">music </w:t>
            </w:r>
            <w:r w:rsidRPr="00A53E98">
              <w:rPr>
                <w:rFonts w:ascii="Garamond" w:hAnsi="Garamond"/>
                <w:sz w:val="22"/>
                <w:szCs w:val="22"/>
              </w:rPr>
              <w:t xml:space="preserve">Daniela Pes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direction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scenes</w:t>
            </w:r>
            <w:proofErr w:type="spellEnd"/>
            <w:r w:rsidRPr="00A53E98">
              <w:rPr>
                <w:rFonts w:ascii="Garamond" w:hAnsi="Garamond"/>
                <w:sz w:val="22"/>
                <w:szCs w:val="22"/>
              </w:rPr>
              <w:t xml:space="preserve"> Alessandra Mura</w:t>
            </w:r>
          </w:p>
          <w:p w14:paraId="234B3FD8" w14:textId="53F9157F" w:rsidR="00FF00B3" w:rsidRPr="00672466" w:rsidRDefault="00FF00B3" w:rsidP="000D25AD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</w:tc>
      </w:tr>
    </w:tbl>
    <w:p w14:paraId="485ED404" w14:textId="77777777" w:rsidR="00753AEE" w:rsidRPr="00672466" w:rsidRDefault="00753AEE" w:rsidP="00185C20">
      <w:pPr>
        <w:spacing w:after="0"/>
        <w:rPr>
          <w:rFonts w:ascii="Garamond" w:hAnsi="Garamond"/>
          <w:lang w:val="en-US"/>
        </w:rPr>
      </w:pPr>
    </w:p>
    <w:p w14:paraId="3BD1A403" w14:textId="77777777" w:rsidR="00BA0685" w:rsidRPr="00F772E2" w:rsidRDefault="00BA0685" w:rsidP="00BA0685">
      <w:pPr>
        <w:spacing w:after="0"/>
        <w:rPr>
          <w:rFonts w:ascii="Garamond" w:hAnsi="Garamond"/>
          <w:b/>
          <w:bCs/>
        </w:rPr>
      </w:pPr>
      <w:r w:rsidRPr="00F772E2">
        <w:rPr>
          <w:rFonts w:ascii="Garamond" w:hAnsi="Garamond"/>
          <w:b/>
          <w:bCs/>
        </w:rPr>
        <w:t xml:space="preserve">BIENNALE COLLEGE </w:t>
      </w:r>
      <w:r>
        <w:rPr>
          <w:rFonts w:ascii="Garamond" w:hAnsi="Garamond"/>
          <w:b/>
          <w:bCs/>
        </w:rPr>
        <w:t>WORKSHOP</w:t>
      </w:r>
    </w:p>
    <w:p w14:paraId="748DD935" w14:textId="77777777" w:rsidR="00BA0685" w:rsidRDefault="00BA0685" w:rsidP="00BA0685">
      <w:pPr>
        <w:spacing w:after="0"/>
        <w:ind w:left="-142"/>
        <w:rPr>
          <w:rFonts w:ascii="Garamond" w:hAnsi="Garamond"/>
        </w:rPr>
      </w:pP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784"/>
      </w:tblGrid>
      <w:tr w:rsidR="00BA0685" w14:paraId="29889A55" w14:textId="77777777" w:rsidTr="007D16AC">
        <w:tc>
          <w:tcPr>
            <w:tcW w:w="1838" w:type="dxa"/>
          </w:tcPr>
          <w:p w14:paraId="00D2C975" w14:textId="77777777" w:rsidR="00BA0685" w:rsidRPr="00CA3001" w:rsidRDefault="00BA0685" w:rsidP="007D16AC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</w:rPr>
              <w:t>30/05 &gt; 15/06</w:t>
            </w:r>
          </w:p>
        </w:tc>
        <w:tc>
          <w:tcPr>
            <w:tcW w:w="7784" w:type="dxa"/>
          </w:tcPr>
          <w:p w14:paraId="5A1D0B39" w14:textId="77777777" w:rsidR="00BA0685" w:rsidRDefault="00BA0685" w:rsidP="007D16AC">
            <w:pPr>
              <w:spacing w:after="0"/>
              <w:rPr>
                <w:rFonts w:ascii="Garamond" w:hAnsi="Garamond"/>
              </w:rPr>
            </w:pPr>
            <w:r w:rsidRPr="00BA0685">
              <w:rPr>
                <w:rFonts w:ascii="Garamond" w:hAnsi="Garamond"/>
              </w:rPr>
              <w:t xml:space="preserve">workshop on theatre </w:t>
            </w:r>
            <w:proofErr w:type="spellStart"/>
            <w:r w:rsidRPr="00BA0685">
              <w:rPr>
                <w:rFonts w:ascii="Garamond" w:hAnsi="Garamond"/>
              </w:rPr>
              <w:t>criticism</w:t>
            </w:r>
            <w:proofErr w:type="spellEnd"/>
            <w:r w:rsidRPr="00BA0685">
              <w:rPr>
                <w:rFonts w:ascii="Garamond" w:hAnsi="Garamond"/>
              </w:rPr>
              <w:t xml:space="preserve"> with</w:t>
            </w:r>
          </w:p>
          <w:p w14:paraId="2D252B3D" w14:textId="643ED923" w:rsidR="00BA0685" w:rsidRPr="00CA3001" w:rsidRDefault="00BA0685" w:rsidP="007D16AC">
            <w:pPr>
              <w:spacing w:after="0"/>
              <w:rPr>
                <w:rFonts w:ascii="Garamond" w:hAnsi="Garamond"/>
                <w:b/>
                <w:bCs/>
              </w:rPr>
            </w:pPr>
            <w:r w:rsidRPr="00CA3001">
              <w:rPr>
                <w:rFonts w:ascii="Garamond" w:hAnsi="Garamond"/>
                <w:b/>
                <w:bCs/>
              </w:rPr>
              <w:t>Roberta Ferraresi</w:t>
            </w:r>
          </w:p>
          <w:p w14:paraId="05F88164" w14:textId="77777777" w:rsidR="00BA0685" w:rsidRPr="00CA3001" w:rsidRDefault="00BA0685" w:rsidP="007D16AC">
            <w:pPr>
              <w:spacing w:after="0"/>
              <w:rPr>
                <w:rFonts w:ascii="Garamond" w:hAnsi="Garamond"/>
              </w:rPr>
            </w:pPr>
          </w:p>
        </w:tc>
      </w:tr>
      <w:tr w:rsidR="00BA0685" w14:paraId="5D6EF946" w14:textId="77777777" w:rsidTr="007D16AC">
        <w:tc>
          <w:tcPr>
            <w:tcW w:w="1838" w:type="dxa"/>
          </w:tcPr>
          <w:p w14:paraId="78956529" w14:textId="77777777" w:rsidR="00BA0685" w:rsidRPr="00CA3001" w:rsidRDefault="00BA0685" w:rsidP="007D16AC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</w:rPr>
              <w:t>31/05 &gt; 05/06</w:t>
            </w:r>
          </w:p>
        </w:tc>
        <w:tc>
          <w:tcPr>
            <w:tcW w:w="7784" w:type="dxa"/>
          </w:tcPr>
          <w:p w14:paraId="1656D9E2" w14:textId="0B4BA86B" w:rsidR="00BA0685" w:rsidRDefault="00BA0685" w:rsidP="007D16AC">
            <w:pPr>
              <w:spacing w:after="0"/>
              <w:rPr>
                <w:rFonts w:ascii="Garamond" w:hAnsi="Garamond"/>
              </w:rPr>
            </w:pPr>
            <w:r w:rsidRPr="00112EF8">
              <w:rPr>
                <w:rFonts w:ascii="Garamond" w:hAnsi="Garamond"/>
              </w:rPr>
              <w:t xml:space="preserve">workshop </w:t>
            </w:r>
            <w:r>
              <w:rPr>
                <w:rFonts w:ascii="Garamond" w:hAnsi="Garamond"/>
              </w:rPr>
              <w:t>with</w:t>
            </w:r>
            <w:r w:rsidRPr="00112EF8">
              <w:rPr>
                <w:rFonts w:ascii="Garamond" w:hAnsi="Garamond"/>
              </w:rPr>
              <w:t xml:space="preserve"> </w:t>
            </w:r>
          </w:p>
          <w:p w14:paraId="1CF17843" w14:textId="77777777" w:rsidR="00BA0685" w:rsidRDefault="00BA0685" w:rsidP="007D16AC">
            <w:pPr>
              <w:spacing w:after="0"/>
              <w:rPr>
                <w:rFonts w:ascii="Garamond" w:hAnsi="Garamond"/>
                <w:b/>
                <w:bCs/>
              </w:rPr>
            </w:pPr>
            <w:r w:rsidRPr="00112EF8">
              <w:rPr>
                <w:rFonts w:ascii="Garamond" w:hAnsi="Garamond"/>
                <w:b/>
                <w:bCs/>
              </w:rPr>
              <w:t xml:space="preserve">Sandra </w:t>
            </w:r>
            <w:proofErr w:type="spellStart"/>
            <w:r w:rsidRPr="00112EF8">
              <w:rPr>
                <w:rFonts w:ascii="Garamond" w:hAnsi="Garamond"/>
                <w:b/>
                <w:bCs/>
              </w:rPr>
              <w:t>Toffolatti</w:t>
            </w:r>
            <w:proofErr w:type="spellEnd"/>
            <w:r w:rsidRPr="00112EF8">
              <w:rPr>
                <w:rFonts w:ascii="Garamond" w:hAnsi="Garamond"/>
                <w:b/>
                <w:bCs/>
              </w:rPr>
              <w:t xml:space="preserve"> </w:t>
            </w:r>
            <w:r w:rsidRPr="00112EF8">
              <w:rPr>
                <w:rFonts w:ascii="Garamond" w:hAnsi="Garamond"/>
              </w:rPr>
              <w:t>in collaborazione con</w:t>
            </w:r>
            <w:r w:rsidRPr="00112EF8">
              <w:rPr>
                <w:rFonts w:ascii="Garamond" w:hAnsi="Garamond"/>
                <w:b/>
                <w:bCs/>
              </w:rPr>
              <w:t xml:space="preserve"> Giorgio </w:t>
            </w:r>
            <w:proofErr w:type="spellStart"/>
            <w:r w:rsidRPr="00112EF8">
              <w:rPr>
                <w:rFonts w:ascii="Garamond" w:hAnsi="Garamond"/>
                <w:b/>
                <w:bCs/>
              </w:rPr>
              <w:t>Sangati</w:t>
            </w:r>
            <w:proofErr w:type="spellEnd"/>
          </w:p>
          <w:p w14:paraId="769F6EEA" w14:textId="77777777" w:rsidR="00BA0685" w:rsidRPr="00112EF8" w:rsidRDefault="00BA0685" w:rsidP="007D16AC">
            <w:pPr>
              <w:spacing w:after="0"/>
              <w:rPr>
                <w:rFonts w:ascii="Garamond" w:hAnsi="Garamond"/>
              </w:rPr>
            </w:pPr>
          </w:p>
        </w:tc>
      </w:tr>
      <w:tr w:rsidR="00BA0685" w14:paraId="6F7C64A3" w14:textId="77777777" w:rsidTr="007D16AC">
        <w:tc>
          <w:tcPr>
            <w:tcW w:w="1838" w:type="dxa"/>
          </w:tcPr>
          <w:p w14:paraId="055DCC6C" w14:textId="77777777" w:rsidR="00BA0685" w:rsidRPr="00CA3001" w:rsidRDefault="00BA0685" w:rsidP="007D16AC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</w:rPr>
              <w:t>02/06 &gt; 04/06</w:t>
            </w:r>
          </w:p>
        </w:tc>
        <w:tc>
          <w:tcPr>
            <w:tcW w:w="7784" w:type="dxa"/>
          </w:tcPr>
          <w:p w14:paraId="7A78047A" w14:textId="79BC3282" w:rsidR="00BA0685" w:rsidRPr="00CA3001" w:rsidRDefault="00BA0685" w:rsidP="007D16A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lang w:val="en-US"/>
              </w:rPr>
              <w:t>workshop</w:t>
            </w:r>
            <w:r w:rsidRPr="00CA3001">
              <w:rPr>
                <w:rFonts w:ascii="Garamond" w:hAnsi="Garamond"/>
                <w:lang w:val="en-US"/>
              </w:rPr>
              <w:t xml:space="preserve"> </w:t>
            </w:r>
            <w:r>
              <w:rPr>
                <w:rFonts w:ascii="Garamond" w:hAnsi="Garamond"/>
                <w:lang w:val="en-US"/>
              </w:rPr>
              <w:t>with</w:t>
            </w:r>
            <w:r w:rsidRPr="00CA3001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6950B3D4" w14:textId="77777777" w:rsidR="00BA0685" w:rsidRPr="00CA3001" w:rsidRDefault="00BA0685" w:rsidP="007D16AC">
            <w:pPr>
              <w:spacing w:after="0"/>
              <w:rPr>
                <w:rFonts w:ascii="Garamond" w:hAnsi="Garamond"/>
                <w:b/>
                <w:bCs/>
              </w:rPr>
            </w:pPr>
            <w:r w:rsidRPr="00CA3001">
              <w:rPr>
                <w:rFonts w:ascii="Garamond" w:hAnsi="Garamond"/>
                <w:b/>
                <w:bCs/>
              </w:rPr>
              <w:t>Eugenio Barba, Julia Varley e l’ensemble dell’</w:t>
            </w:r>
            <w:proofErr w:type="spellStart"/>
            <w:r w:rsidRPr="00CA3001">
              <w:rPr>
                <w:rFonts w:ascii="Garamond" w:hAnsi="Garamond"/>
                <w:b/>
                <w:bCs/>
              </w:rPr>
              <w:t>Odin</w:t>
            </w:r>
            <w:proofErr w:type="spellEnd"/>
            <w:r w:rsidRPr="00CA3001">
              <w:rPr>
                <w:rFonts w:ascii="Garamond" w:hAnsi="Garamond"/>
                <w:b/>
                <w:bCs/>
              </w:rPr>
              <w:t xml:space="preserve"> </w:t>
            </w:r>
            <w:proofErr w:type="spellStart"/>
            <w:r w:rsidRPr="00CA3001">
              <w:rPr>
                <w:rFonts w:ascii="Garamond" w:hAnsi="Garamond"/>
                <w:b/>
                <w:bCs/>
              </w:rPr>
              <w:t>Teatret</w:t>
            </w:r>
            <w:proofErr w:type="spellEnd"/>
          </w:p>
          <w:p w14:paraId="580FC16D" w14:textId="77777777" w:rsidR="00BA0685" w:rsidRPr="00CA3001" w:rsidRDefault="00BA0685" w:rsidP="007D16AC">
            <w:pPr>
              <w:spacing w:after="0"/>
              <w:rPr>
                <w:rFonts w:ascii="Garamond" w:hAnsi="Garamond"/>
              </w:rPr>
            </w:pPr>
          </w:p>
        </w:tc>
      </w:tr>
      <w:tr w:rsidR="00BA0685" w14:paraId="1C03B3AE" w14:textId="77777777" w:rsidTr="007D16AC">
        <w:tc>
          <w:tcPr>
            <w:tcW w:w="1838" w:type="dxa"/>
          </w:tcPr>
          <w:p w14:paraId="122DAC97" w14:textId="77777777" w:rsidR="00BA0685" w:rsidRPr="00CA3001" w:rsidRDefault="00BA0685" w:rsidP="007D16AC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  <w:lang w:val="en-US"/>
              </w:rPr>
              <w:t>02/06 &gt; 06/06</w:t>
            </w:r>
          </w:p>
        </w:tc>
        <w:tc>
          <w:tcPr>
            <w:tcW w:w="7784" w:type="dxa"/>
          </w:tcPr>
          <w:p w14:paraId="7D42DB91" w14:textId="1B708298" w:rsidR="00BA0685" w:rsidRDefault="00BA0685" w:rsidP="007D16AC">
            <w:pPr>
              <w:spacing w:after="0"/>
              <w:rPr>
                <w:rFonts w:ascii="Garamond" w:hAnsi="Garamond"/>
                <w:lang w:val="en-US"/>
              </w:rPr>
            </w:pPr>
            <w:r w:rsidRPr="00112EF8">
              <w:rPr>
                <w:rFonts w:ascii="Garamond" w:hAnsi="Garamond"/>
                <w:lang w:val="en-US"/>
              </w:rPr>
              <w:t xml:space="preserve">workshop </w:t>
            </w:r>
            <w:r>
              <w:rPr>
                <w:rFonts w:ascii="Garamond" w:hAnsi="Garamond"/>
                <w:lang w:val="en-US"/>
              </w:rPr>
              <w:t>with</w:t>
            </w:r>
            <w:r w:rsidRPr="00112EF8">
              <w:rPr>
                <w:rFonts w:ascii="Garamond" w:hAnsi="Garamond"/>
                <w:lang w:val="en-US"/>
              </w:rPr>
              <w:t xml:space="preserve"> </w:t>
            </w:r>
          </w:p>
          <w:p w14:paraId="08EE4B28" w14:textId="77777777" w:rsidR="00BA0685" w:rsidRDefault="00BA0685" w:rsidP="007D16A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112EF8">
              <w:rPr>
                <w:rFonts w:ascii="Garamond" w:hAnsi="Garamond"/>
                <w:b/>
                <w:bCs/>
                <w:lang w:val="en-US"/>
              </w:rPr>
              <w:t xml:space="preserve">Yana Eva </w:t>
            </w:r>
            <w:proofErr w:type="spellStart"/>
            <w:r w:rsidRPr="00112EF8">
              <w:rPr>
                <w:rFonts w:ascii="Garamond" w:hAnsi="Garamond"/>
                <w:b/>
                <w:bCs/>
                <w:lang w:val="en-US"/>
              </w:rPr>
              <w:t>Thönnes</w:t>
            </w:r>
            <w:proofErr w:type="spellEnd"/>
          </w:p>
          <w:p w14:paraId="38C5EC36" w14:textId="77777777" w:rsidR="00BA0685" w:rsidRPr="00112EF8" w:rsidRDefault="00BA0685" w:rsidP="007D16AC">
            <w:pPr>
              <w:spacing w:after="0"/>
              <w:rPr>
                <w:rFonts w:ascii="Garamond" w:hAnsi="Garamond"/>
              </w:rPr>
            </w:pPr>
          </w:p>
        </w:tc>
      </w:tr>
      <w:tr w:rsidR="00BA0685" w14:paraId="13D6076E" w14:textId="77777777" w:rsidTr="007D16AC">
        <w:tc>
          <w:tcPr>
            <w:tcW w:w="1838" w:type="dxa"/>
          </w:tcPr>
          <w:p w14:paraId="5510C871" w14:textId="77777777" w:rsidR="00BA0685" w:rsidRPr="00CA3001" w:rsidRDefault="00BA0685" w:rsidP="007D16AC">
            <w:pPr>
              <w:spacing w:after="0" w:line="360" w:lineRule="auto"/>
              <w:rPr>
                <w:rFonts w:ascii="Garamond" w:hAnsi="Garamond"/>
              </w:rPr>
            </w:pPr>
            <w:r w:rsidRPr="00112EF8">
              <w:rPr>
                <w:rFonts w:ascii="Garamond" w:hAnsi="Garamond"/>
              </w:rPr>
              <w:t>05/06 &gt; 15/06</w:t>
            </w:r>
          </w:p>
        </w:tc>
        <w:tc>
          <w:tcPr>
            <w:tcW w:w="7784" w:type="dxa"/>
          </w:tcPr>
          <w:p w14:paraId="7FE673A9" w14:textId="2AF85ED1" w:rsidR="00BA0685" w:rsidRDefault="00BA0685" w:rsidP="007D16AC">
            <w:pPr>
              <w:spacing w:after="0"/>
              <w:rPr>
                <w:rFonts w:ascii="Garamond" w:hAnsi="Garamond"/>
              </w:rPr>
            </w:pPr>
            <w:r w:rsidRPr="00112EF8">
              <w:rPr>
                <w:rFonts w:ascii="Garamond" w:hAnsi="Garamond"/>
              </w:rPr>
              <w:t xml:space="preserve">workshop </w:t>
            </w:r>
            <w:r>
              <w:rPr>
                <w:rFonts w:ascii="Garamond" w:hAnsi="Garamond"/>
              </w:rPr>
              <w:t>with</w:t>
            </w:r>
            <w:r w:rsidRPr="00112EF8">
              <w:rPr>
                <w:rFonts w:ascii="Garamond" w:hAnsi="Garamond"/>
              </w:rPr>
              <w:t xml:space="preserve"> </w:t>
            </w:r>
          </w:p>
          <w:p w14:paraId="46F007B7" w14:textId="77777777" w:rsidR="00BA0685" w:rsidRDefault="00BA0685" w:rsidP="007D16AC">
            <w:pPr>
              <w:spacing w:after="0"/>
              <w:rPr>
                <w:rFonts w:ascii="Garamond" w:hAnsi="Garamond"/>
                <w:b/>
                <w:bCs/>
              </w:rPr>
            </w:pPr>
            <w:r w:rsidRPr="00112EF8">
              <w:rPr>
                <w:rFonts w:ascii="Garamond" w:hAnsi="Garamond"/>
                <w:b/>
                <w:bCs/>
              </w:rPr>
              <w:t>Davide Carnevali</w:t>
            </w:r>
          </w:p>
          <w:p w14:paraId="0164D1EC" w14:textId="77777777" w:rsidR="00BA0685" w:rsidRPr="00CA3001" w:rsidRDefault="00BA0685" w:rsidP="007D16AC">
            <w:pPr>
              <w:spacing w:after="0"/>
              <w:rPr>
                <w:rFonts w:ascii="Garamond" w:hAnsi="Garamond"/>
              </w:rPr>
            </w:pPr>
          </w:p>
        </w:tc>
      </w:tr>
      <w:tr w:rsidR="00BA0685" w14:paraId="6340319D" w14:textId="77777777" w:rsidTr="007D16AC">
        <w:tc>
          <w:tcPr>
            <w:tcW w:w="1838" w:type="dxa"/>
          </w:tcPr>
          <w:p w14:paraId="14E7BF63" w14:textId="77777777" w:rsidR="00BA0685" w:rsidRPr="00CA3001" w:rsidRDefault="00BA0685" w:rsidP="007D16AC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  <w:lang w:val="en-US"/>
              </w:rPr>
              <w:t>06/06 &gt; 10/06</w:t>
            </w:r>
          </w:p>
        </w:tc>
        <w:tc>
          <w:tcPr>
            <w:tcW w:w="7784" w:type="dxa"/>
          </w:tcPr>
          <w:p w14:paraId="19A5EF54" w14:textId="6D171B96" w:rsidR="00BA0685" w:rsidRPr="00CA3001" w:rsidRDefault="00BA0685" w:rsidP="007D16A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workshop with</w:t>
            </w:r>
          </w:p>
          <w:p w14:paraId="0DDB27BF" w14:textId="77777777" w:rsidR="00BA0685" w:rsidRPr="00CA3001" w:rsidRDefault="00BA0685" w:rsidP="007D16A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CA3001">
              <w:rPr>
                <w:rFonts w:ascii="Garamond" w:hAnsi="Garamond"/>
                <w:b/>
                <w:bCs/>
                <w:lang w:val="en-US"/>
              </w:rPr>
              <w:t>Thomas Richards e il team del Theatre No Theatre</w:t>
            </w:r>
          </w:p>
          <w:p w14:paraId="2B908B63" w14:textId="77777777" w:rsidR="00BA0685" w:rsidRPr="00CA3001" w:rsidRDefault="00BA0685" w:rsidP="007D16AC">
            <w:pPr>
              <w:spacing w:after="0"/>
              <w:rPr>
                <w:rFonts w:ascii="Garamond" w:hAnsi="Garamond"/>
              </w:rPr>
            </w:pPr>
          </w:p>
        </w:tc>
      </w:tr>
      <w:tr w:rsidR="00BA0685" w14:paraId="5CCB86CF" w14:textId="77777777" w:rsidTr="007D16AC">
        <w:tc>
          <w:tcPr>
            <w:tcW w:w="1838" w:type="dxa"/>
          </w:tcPr>
          <w:p w14:paraId="30BC31A9" w14:textId="77777777" w:rsidR="00BA0685" w:rsidRPr="00CA3001" w:rsidRDefault="00BA0685" w:rsidP="007D16AC">
            <w:pPr>
              <w:spacing w:after="0"/>
              <w:rPr>
                <w:rFonts w:ascii="Garamond" w:hAnsi="Garamond"/>
              </w:rPr>
            </w:pPr>
            <w:r w:rsidRPr="00CA3001">
              <w:rPr>
                <w:rFonts w:ascii="Garamond" w:hAnsi="Garamond"/>
                <w:lang w:val="en-US"/>
              </w:rPr>
              <w:t>07/06 &gt; 11/06</w:t>
            </w:r>
          </w:p>
        </w:tc>
        <w:tc>
          <w:tcPr>
            <w:tcW w:w="7784" w:type="dxa"/>
          </w:tcPr>
          <w:p w14:paraId="3EC9E58E" w14:textId="7521BFF7" w:rsidR="00BA0685" w:rsidRPr="00CA3001" w:rsidRDefault="00BA0685" w:rsidP="007D16AC">
            <w:pPr>
              <w:spacing w:after="0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workshop</w:t>
            </w:r>
            <w:r w:rsidRPr="00CA3001">
              <w:rPr>
                <w:rFonts w:ascii="Garamond" w:hAnsi="Garamond"/>
                <w:lang w:val="en-US"/>
              </w:rPr>
              <w:t xml:space="preserve"> </w:t>
            </w:r>
            <w:r>
              <w:rPr>
                <w:rFonts w:ascii="Garamond" w:hAnsi="Garamond"/>
                <w:lang w:val="en-US"/>
              </w:rPr>
              <w:t>with</w:t>
            </w:r>
            <w:r w:rsidRPr="00CA3001">
              <w:rPr>
                <w:rFonts w:ascii="Garamond" w:hAnsi="Garamond"/>
                <w:lang w:val="en-US"/>
              </w:rPr>
              <w:t xml:space="preserve"> </w:t>
            </w:r>
          </w:p>
          <w:p w14:paraId="62784529" w14:textId="77777777" w:rsidR="00BA0685" w:rsidRPr="00CA3001" w:rsidRDefault="00BA0685" w:rsidP="007D16A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CA3001">
              <w:rPr>
                <w:rFonts w:ascii="Garamond" w:hAnsi="Garamond"/>
                <w:b/>
                <w:bCs/>
                <w:lang w:val="en-US"/>
              </w:rPr>
              <w:t>Gardi Hutter</w:t>
            </w:r>
          </w:p>
          <w:p w14:paraId="3B022829" w14:textId="77777777" w:rsidR="00BA0685" w:rsidRPr="00CA3001" w:rsidRDefault="00BA0685" w:rsidP="007D16A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BA0685" w14:paraId="54E803F5" w14:textId="77777777" w:rsidTr="007D16AC">
        <w:tc>
          <w:tcPr>
            <w:tcW w:w="1838" w:type="dxa"/>
          </w:tcPr>
          <w:p w14:paraId="06FF8BD8" w14:textId="77777777" w:rsidR="00BA0685" w:rsidRPr="00CA3001" w:rsidRDefault="00BA0685" w:rsidP="007D16AC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  <w:lang w:val="en-US"/>
              </w:rPr>
              <w:t>08/06 &gt; 12/06</w:t>
            </w:r>
          </w:p>
        </w:tc>
        <w:tc>
          <w:tcPr>
            <w:tcW w:w="7784" w:type="dxa"/>
          </w:tcPr>
          <w:p w14:paraId="14A48C60" w14:textId="7CAE9FAB" w:rsidR="00BA0685" w:rsidRPr="00CA3001" w:rsidRDefault="00BA0685" w:rsidP="007D16A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lang w:val="en-US"/>
              </w:rPr>
              <w:t>workshop</w:t>
            </w:r>
            <w:r w:rsidRPr="00CA3001">
              <w:rPr>
                <w:rFonts w:ascii="Garamond" w:hAnsi="Garamond"/>
                <w:lang w:val="en-US"/>
              </w:rPr>
              <w:t xml:space="preserve"> </w:t>
            </w:r>
            <w:r>
              <w:rPr>
                <w:rFonts w:ascii="Garamond" w:hAnsi="Garamond"/>
                <w:lang w:val="en-US"/>
              </w:rPr>
              <w:t>with</w:t>
            </w:r>
            <w:r w:rsidRPr="00CA3001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07AA0D7B" w14:textId="6C78F737" w:rsidR="00BA0685" w:rsidRPr="00CA3001" w:rsidRDefault="00BA0685" w:rsidP="007D16AC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CA3001">
              <w:rPr>
                <w:rFonts w:ascii="Garamond" w:hAnsi="Garamond"/>
                <w:b/>
                <w:bCs/>
                <w:lang w:val="en-US"/>
              </w:rPr>
              <w:t>Princess Isatu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CA3001">
              <w:rPr>
                <w:rFonts w:ascii="Garamond" w:hAnsi="Garamond"/>
                <w:b/>
                <w:bCs/>
                <w:lang w:val="en-US"/>
              </w:rPr>
              <w:t>Hassan Bangura</w:t>
            </w:r>
          </w:p>
          <w:p w14:paraId="21D3C98E" w14:textId="77777777" w:rsidR="00BA0685" w:rsidRPr="00CA3001" w:rsidRDefault="00BA0685" w:rsidP="007D16AC">
            <w:pPr>
              <w:spacing w:after="0"/>
              <w:rPr>
                <w:rFonts w:ascii="Garamond" w:hAnsi="Garamond"/>
              </w:rPr>
            </w:pPr>
          </w:p>
        </w:tc>
      </w:tr>
      <w:tr w:rsidR="00BA0685" w14:paraId="27D55AF4" w14:textId="77777777" w:rsidTr="007D16AC">
        <w:tc>
          <w:tcPr>
            <w:tcW w:w="1838" w:type="dxa"/>
          </w:tcPr>
          <w:p w14:paraId="63ECB0C2" w14:textId="77777777" w:rsidR="00BA0685" w:rsidRPr="00CA3001" w:rsidRDefault="00BA0685" w:rsidP="007D16AC">
            <w:pPr>
              <w:spacing w:after="0" w:line="360" w:lineRule="auto"/>
              <w:rPr>
                <w:rFonts w:ascii="Garamond" w:hAnsi="Garamond"/>
                <w:lang w:val="en-US"/>
              </w:rPr>
            </w:pPr>
            <w:r w:rsidRPr="00CA3001">
              <w:rPr>
                <w:rFonts w:ascii="Garamond" w:hAnsi="Garamond"/>
                <w:lang w:val="en-US"/>
              </w:rPr>
              <w:t>13/06 &gt; 15/06</w:t>
            </w:r>
          </w:p>
        </w:tc>
        <w:tc>
          <w:tcPr>
            <w:tcW w:w="7784" w:type="dxa"/>
          </w:tcPr>
          <w:p w14:paraId="0A45EBC1" w14:textId="1168E611" w:rsidR="00BA0685" w:rsidRPr="00CA3001" w:rsidRDefault="00BA0685" w:rsidP="007D16A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workshop with</w:t>
            </w:r>
          </w:p>
          <w:p w14:paraId="37720675" w14:textId="77777777" w:rsidR="00BA0685" w:rsidRPr="00CA3001" w:rsidRDefault="00BA0685" w:rsidP="007D16AC">
            <w:pPr>
              <w:spacing w:after="0"/>
              <w:rPr>
                <w:rFonts w:ascii="Garamond" w:hAnsi="Garamond"/>
                <w:b/>
                <w:bCs/>
              </w:rPr>
            </w:pPr>
            <w:r w:rsidRPr="00CA3001">
              <w:rPr>
                <w:rFonts w:ascii="Garamond" w:hAnsi="Garamond"/>
                <w:b/>
                <w:bCs/>
              </w:rPr>
              <w:t xml:space="preserve">Evangelia </w:t>
            </w:r>
            <w:proofErr w:type="spellStart"/>
            <w:r w:rsidRPr="00CA3001">
              <w:rPr>
                <w:rFonts w:ascii="Garamond" w:hAnsi="Garamond"/>
                <w:b/>
                <w:bCs/>
              </w:rPr>
              <w:t>Rantou</w:t>
            </w:r>
            <w:proofErr w:type="spellEnd"/>
          </w:p>
          <w:p w14:paraId="2C6E8AF3" w14:textId="77777777" w:rsidR="00BA0685" w:rsidRPr="00CA3001" w:rsidRDefault="00BA0685" w:rsidP="007D16AC">
            <w:pPr>
              <w:spacing w:after="0"/>
              <w:rPr>
                <w:rFonts w:ascii="Garamond" w:hAnsi="Garamond"/>
              </w:rPr>
            </w:pPr>
          </w:p>
        </w:tc>
      </w:tr>
    </w:tbl>
    <w:p w14:paraId="6F7DF3EC" w14:textId="618B6426" w:rsidR="007C0A29" w:rsidRPr="00672466" w:rsidRDefault="007C0A29" w:rsidP="00FC5525">
      <w:pPr>
        <w:spacing w:after="0" w:line="360" w:lineRule="auto"/>
        <w:ind w:left="-142"/>
        <w:rPr>
          <w:rFonts w:ascii="Garamond" w:hAnsi="Garamond"/>
          <w:b/>
          <w:bCs/>
          <w:sz w:val="22"/>
          <w:szCs w:val="22"/>
          <w:lang w:val="en-US"/>
        </w:rPr>
      </w:pPr>
    </w:p>
    <w:sectPr w:rsidR="007C0A29" w:rsidRPr="00672466" w:rsidSect="00355928">
      <w:headerReference w:type="first" r:id="rId8"/>
      <w:pgSz w:w="11900" w:h="16840"/>
      <w:pgMar w:top="1417" w:right="1134" w:bottom="100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FA066" w14:textId="77777777" w:rsidR="005C3FB2" w:rsidRDefault="005C3FB2" w:rsidP="00C269C4">
      <w:r>
        <w:separator/>
      </w:r>
    </w:p>
  </w:endnote>
  <w:endnote w:type="continuationSeparator" w:id="0">
    <w:p w14:paraId="38D6B221" w14:textId="77777777" w:rsidR="005C3FB2" w:rsidRDefault="005C3FB2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3546A" w14:textId="77777777" w:rsidR="005C3FB2" w:rsidRDefault="005C3FB2" w:rsidP="00C269C4">
      <w:r>
        <w:separator/>
      </w:r>
    </w:p>
  </w:footnote>
  <w:footnote w:type="continuationSeparator" w:id="0">
    <w:p w14:paraId="7EFB5552" w14:textId="77777777" w:rsidR="005C3FB2" w:rsidRDefault="005C3FB2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7A624749"/>
    <w:multiLevelType w:val="hybridMultilevel"/>
    <w:tmpl w:val="D32A7C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092339">
    <w:abstractNumId w:val="1"/>
  </w:num>
  <w:num w:numId="2" w16cid:durableId="1438910777">
    <w:abstractNumId w:val="0"/>
  </w:num>
  <w:num w:numId="3" w16cid:durableId="184290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40E1"/>
    <w:rsid w:val="00015379"/>
    <w:rsid w:val="000161F2"/>
    <w:rsid w:val="00021D37"/>
    <w:rsid w:val="000302D5"/>
    <w:rsid w:val="00032559"/>
    <w:rsid w:val="00033FAA"/>
    <w:rsid w:val="00034CE8"/>
    <w:rsid w:val="00035FC4"/>
    <w:rsid w:val="000377D1"/>
    <w:rsid w:val="0003791F"/>
    <w:rsid w:val="00041989"/>
    <w:rsid w:val="00042294"/>
    <w:rsid w:val="00046C08"/>
    <w:rsid w:val="0005295A"/>
    <w:rsid w:val="00052FBE"/>
    <w:rsid w:val="00053823"/>
    <w:rsid w:val="000544C5"/>
    <w:rsid w:val="00055097"/>
    <w:rsid w:val="00057810"/>
    <w:rsid w:val="000607B7"/>
    <w:rsid w:val="00061CC6"/>
    <w:rsid w:val="00062D2C"/>
    <w:rsid w:val="00065C2A"/>
    <w:rsid w:val="00067121"/>
    <w:rsid w:val="00067C90"/>
    <w:rsid w:val="00070B26"/>
    <w:rsid w:val="000718D3"/>
    <w:rsid w:val="000746ED"/>
    <w:rsid w:val="00074B4A"/>
    <w:rsid w:val="00076F0B"/>
    <w:rsid w:val="00076F46"/>
    <w:rsid w:val="000804E5"/>
    <w:rsid w:val="00081A4E"/>
    <w:rsid w:val="00081B47"/>
    <w:rsid w:val="00081C18"/>
    <w:rsid w:val="00085098"/>
    <w:rsid w:val="00086FE9"/>
    <w:rsid w:val="00087D29"/>
    <w:rsid w:val="00087E3C"/>
    <w:rsid w:val="000906AA"/>
    <w:rsid w:val="00096C88"/>
    <w:rsid w:val="000970B5"/>
    <w:rsid w:val="00097C60"/>
    <w:rsid w:val="000A0475"/>
    <w:rsid w:val="000A071E"/>
    <w:rsid w:val="000A3FCA"/>
    <w:rsid w:val="000A65AB"/>
    <w:rsid w:val="000B0B2F"/>
    <w:rsid w:val="000B0B63"/>
    <w:rsid w:val="000B4C98"/>
    <w:rsid w:val="000B524C"/>
    <w:rsid w:val="000B56CF"/>
    <w:rsid w:val="000B5718"/>
    <w:rsid w:val="000B7523"/>
    <w:rsid w:val="000C01C4"/>
    <w:rsid w:val="000C1044"/>
    <w:rsid w:val="000C503A"/>
    <w:rsid w:val="000C5AFE"/>
    <w:rsid w:val="000C6110"/>
    <w:rsid w:val="000D05C1"/>
    <w:rsid w:val="000D0C01"/>
    <w:rsid w:val="000D25AD"/>
    <w:rsid w:val="000D5297"/>
    <w:rsid w:val="000D6D83"/>
    <w:rsid w:val="000E2683"/>
    <w:rsid w:val="000E2C00"/>
    <w:rsid w:val="000F4A6F"/>
    <w:rsid w:val="000F65F2"/>
    <w:rsid w:val="000F6CC3"/>
    <w:rsid w:val="00101067"/>
    <w:rsid w:val="00101A45"/>
    <w:rsid w:val="0010225B"/>
    <w:rsid w:val="001043B1"/>
    <w:rsid w:val="0010448D"/>
    <w:rsid w:val="001048A4"/>
    <w:rsid w:val="00104989"/>
    <w:rsid w:val="00104FF8"/>
    <w:rsid w:val="00105F06"/>
    <w:rsid w:val="001064B8"/>
    <w:rsid w:val="001103A5"/>
    <w:rsid w:val="00111138"/>
    <w:rsid w:val="001111C4"/>
    <w:rsid w:val="0011312C"/>
    <w:rsid w:val="0011437D"/>
    <w:rsid w:val="00115077"/>
    <w:rsid w:val="00115B81"/>
    <w:rsid w:val="001169D2"/>
    <w:rsid w:val="00123CFE"/>
    <w:rsid w:val="00124EC1"/>
    <w:rsid w:val="00125691"/>
    <w:rsid w:val="00125B13"/>
    <w:rsid w:val="00130488"/>
    <w:rsid w:val="001307F8"/>
    <w:rsid w:val="001309A7"/>
    <w:rsid w:val="00131099"/>
    <w:rsid w:val="0013329F"/>
    <w:rsid w:val="00134C48"/>
    <w:rsid w:val="001355E4"/>
    <w:rsid w:val="00141061"/>
    <w:rsid w:val="00141A98"/>
    <w:rsid w:val="00141F2D"/>
    <w:rsid w:val="00142277"/>
    <w:rsid w:val="001440CF"/>
    <w:rsid w:val="00144B7A"/>
    <w:rsid w:val="00146B63"/>
    <w:rsid w:val="00150F94"/>
    <w:rsid w:val="0015190C"/>
    <w:rsid w:val="00153503"/>
    <w:rsid w:val="001556C1"/>
    <w:rsid w:val="0015571A"/>
    <w:rsid w:val="0015722B"/>
    <w:rsid w:val="00160201"/>
    <w:rsid w:val="0016026C"/>
    <w:rsid w:val="001650DA"/>
    <w:rsid w:val="0016651B"/>
    <w:rsid w:val="00166B5E"/>
    <w:rsid w:val="00167D62"/>
    <w:rsid w:val="00167E56"/>
    <w:rsid w:val="00172570"/>
    <w:rsid w:val="00172F3B"/>
    <w:rsid w:val="0017381B"/>
    <w:rsid w:val="0017391D"/>
    <w:rsid w:val="00173993"/>
    <w:rsid w:val="001748FF"/>
    <w:rsid w:val="0017604D"/>
    <w:rsid w:val="00176735"/>
    <w:rsid w:val="00176E34"/>
    <w:rsid w:val="001776AE"/>
    <w:rsid w:val="00177A06"/>
    <w:rsid w:val="001801F4"/>
    <w:rsid w:val="00181995"/>
    <w:rsid w:val="0018354D"/>
    <w:rsid w:val="00184109"/>
    <w:rsid w:val="0018495F"/>
    <w:rsid w:val="00185C20"/>
    <w:rsid w:val="001877E4"/>
    <w:rsid w:val="00187C35"/>
    <w:rsid w:val="00190BF2"/>
    <w:rsid w:val="00191454"/>
    <w:rsid w:val="001954D0"/>
    <w:rsid w:val="0019607B"/>
    <w:rsid w:val="001964D9"/>
    <w:rsid w:val="0019744A"/>
    <w:rsid w:val="001A0211"/>
    <w:rsid w:val="001A0A17"/>
    <w:rsid w:val="001A0C0A"/>
    <w:rsid w:val="001A1257"/>
    <w:rsid w:val="001A3285"/>
    <w:rsid w:val="001A38C8"/>
    <w:rsid w:val="001B0D15"/>
    <w:rsid w:val="001B37E6"/>
    <w:rsid w:val="001B500C"/>
    <w:rsid w:val="001B55BD"/>
    <w:rsid w:val="001B57A3"/>
    <w:rsid w:val="001B6487"/>
    <w:rsid w:val="001B75FA"/>
    <w:rsid w:val="001C3516"/>
    <w:rsid w:val="001C484D"/>
    <w:rsid w:val="001D5108"/>
    <w:rsid w:val="001D59A6"/>
    <w:rsid w:val="001D7425"/>
    <w:rsid w:val="001E143B"/>
    <w:rsid w:val="001E23B0"/>
    <w:rsid w:val="001E3EA4"/>
    <w:rsid w:val="001E5A59"/>
    <w:rsid w:val="001F0830"/>
    <w:rsid w:val="001F1519"/>
    <w:rsid w:val="001F1871"/>
    <w:rsid w:val="001F4605"/>
    <w:rsid w:val="001F590B"/>
    <w:rsid w:val="001F6731"/>
    <w:rsid w:val="001F6D18"/>
    <w:rsid w:val="00202331"/>
    <w:rsid w:val="00204189"/>
    <w:rsid w:val="00204CC4"/>
    <w:rsid w:val="00207698"/>
    <w:rsid w:val="00213E7A"/>
    <w:rsid w:val="002142AA"/>
    <w:rsid w:val="002157B5"/>
    <w:rsid w:val="002158CE"/>
    <w:rsid w:val="002228E9"/>
    <w:rsid w:val="00222DDB"/>
    <w:rsid w:val="00223992"/>
    <w:rsid w:val="00224A47"/>
    <w:rsid w:val="00225C62"/>
    <w:rsid w:val="00226041"/>
    <w:rsid w:val="0022638E"/>
    <w:rsid w:val="00227F42"/>
    <w:rsid w:val="00230C0B"/>
    <w:rsid w:val="002315C4"/>
    <w:rsid w:val="00232F30"/>
    <w:rsid w:val="002338B4"/>
    <w:rsid w:val="00237348"/>
    <w:rsid w:val="002377A4"/>
    <w:rsid w:val="00241579"/>
    <w:rsid w:val="00243445"/>
    <w:rsid w:val="002441D0"/>
    <w:rsid w:val="00246038"/>
    <w:rsid w:val="00252A7B"/>
    <w:rsid w:val="002572A1"/>
    <w:rsid w:val="00260A4A"/>
    <w:rsid w:val="00262050"/>
    <w:rsid w:val="002640F7"/>
    <w:rsid w:val="00266B3F"/>
    <w:rsid w:val="00270A5E"/>
    <w:rsid w:val="00270CAD"/>
    <w:rsid w:val="00270F32"/>
    <w:rsid w:val="002720A3"/>
    <w:rsid w:val="002735F7"/>
    <w:rsid w:val="00273DA7"/>
    <w:rsid w:val="00273EDD"/>
    <w:rsid w:val="00276333"/>
    <w:rsid w:val="00276E2A"/>
    <w:rsid w:val="0027776B"/>
    <w:rsid w:val="00281ED0"/>
    <w:rsid w:val="0028206C"/>
    <w:rsid w:val="00286460"/>
    <w:rsid w:val="00287BF6"/>
    <w:rsid w:val="002908DF"/>
    <w:rsid w:val="002916AE"/>
    <w:rsid w:val="00292C9A"/>
    <w:rsid w:val="0029371B"/>
    <w:rsid w:val="00297F72"/>
    <w:rsid w:val="002A4DE4"/>
    <w:rsid w:val="002A5DF0"/>
    <w:rsid w:val="002B1381"/>
    <w:rsid w:val="002B4134"/>
    <w:rsid w:val="002B4473"/>
    <w:rsid w:val="002B5281"/>
    <w:rsid w:val="002B720D"/>
    <w:rsid w:val="002C0E35"/>
    <w:rsid w:val="002C256D"/>
    <w:rsid w:val="002C2572"/>
    <w:rsid w:val="002C58D3"/>
    <w:rsid w:val="002C70D3"/>
    <w:rsid w:val="002C7589"/>
    <w:rsid w:val="002D154F"/>
    <w:rsid w:val="002D2397"/>
    <w:rsid w:val="002D5B82"/>
    <w:rsid w:val="002D6EDD"/>
    <w:rsid w:val="002E1004"/>
    <w:rsid w:val="002E11D3"/>
    <w:rsid w:val="002E288C"/>
    <w:rsid w:val="002E31FE"/>
    <w:rsid w:val="002E52A3"/>
    <w:rsid w:val="002F1B69"/>
    <w:rsid w:val="002F2369"/>
    <w:rsid w:val="002F2E2E"/>
    <w:rsid w:val="002F4427"/>
    <w:rsid w:val="002F62F8"/>
    <w:rsid w:val="002F642E"/>
    <w:rsid w:val="002F76FF"/>
    <w:rsid w:val="00301576"/>
    <w:rsid w:val="0030333D"/>
    <w:rsid w:val="00303F99"/>
    <w:rsid w:val="003051EC"/>
    <w:rsid w:val="00310E62"/>
    <w:rsid w:val="00311FD7"/>
    <w:rsid w:val="0031219C"/>
    <w:rsid w:val="00313777"/>
    <w:rsid w:val="00313D01"/>
    <w:rsid w:val="00315D2D"/>
    <w:rsid w:val="003218D9"/>
    <w:rsid w:val="003224EF"/>
    <w:rsid w:val="003229FE"/>
    <w:rsid w:val="00324230"/>
    <w:rsid w:val="00325160"/>
    <w:rsid w:val="00326D88"/>
    <w:rsid w:val="00332D8E"/>
    <w:rsid w:val="003342E3"/>
    <w:rsid w:val="00336D42"/>
    <w:rsid w:val="00342B36"/>
    <w:rsid w:val="00343967"/>
    <w:rsid w:val="00344306"/>
    <w:rsid w:val="00344421"/>
    <w:rsid w:val="00347E39"/>
    <w:rsid w:val="003507F2"/>
    <w:rsid w:val="00354027"/>
    <w:rsid w:val="00355928"/>
    <w:rsid w:val="00356ACF"/>
    <w:rsid w:val="00357F8C"/>
    <w:rsid w:val="00361816"/>
    <w:rsid w:val="00361E44"/>
    <w:rsid w:val="00362872"/>
    <w:rsid w:val="00363DC6"/>
    <w:rsid w:val="003666A8"/>
    <w:rsid w:val="00371E29"/>
    <w:rsid w:val="00372D94"/>
    <w:rsid w:val="003734C6"/>
    <w:rsid w:val="00373A19"/>
    <w:rsid w:val="00374050"/>
    <w:rsid w:val="003757CF"/>
    <w:rsid w:val="003765A4"/>
    <w:rsid w:val="00376E47"/>
    <w:rsid w:val="003808BE"/>
    <w:rsid w:val="00382577"/>
    <w:rsid w:val="003842D9"/>
    <w:rsid w:val="00386240"/>
    <w:rsid w:val="003874DF"/>
    <w:rsid w:val="00390ED4"/>
    <w:rsid w:val="00391239"/>
    <w:rsid w:val="00393885"/>
    <w:rsid w:val="00394AF7"/>
    <w:rsid w:val="003A0610"/>
    <w:rsid w:val="003A0A56"/>
    <w:rsid w:val="003A1537"/>
    <w:rsid w:val="003A2381"/>
    <w:rsid w:val="003A51DE"/>
    <w:rsid w:val="003B0958"/>
    <w:rsid w:val="003B2984"/>
    <w:rsid w:val="003B2B50"/>
    <w:rsid w:val="003B39F4"/>
    <w:rsid w:val="003B4C13"/>
    <w:rsid w:val="003B56F3"/>
    <w:rsid w:val="003B6CD5"/>
    <w:rsid w:val="003B71A2"/>
    <w:rsid w:val="003C1EF6"/>
    <w:rsid w:val="003C4AB8"/>
    <w:rsid w:val="003C7A9F"/>
    <w:rsid w:val="003D07F8"/>
    <w:rsid w:val="003D1A56"/>
    <w:rsid w:val="003D2626"/>
    <w:rsid w:val="003D3585"/>
    <w:rsid w:val="003D3720"/>
    <w:rsid w:val="003D4F8B"/>
    <w:rsid w:val="003D5A1E"/>
    <w:rsid w:val="003D768D"/>
    <w:rsid w:val="003E5DB2"/>
    <w:rsid w:val="003E5F02"/>
    <w:rsid w:val="003E6293"/>
    <w:rsid w:val="003F3D72"/>
    <w:rsid w:val="003F61C8"/>
    <w:rsid w:val="004012A4"/>
    <w:rsid w:val="00402D8A"/>
    <w:rsid w:val="00403332"/>
    <w:rsid w:val="004040D0"/>
    <w:rsid w:val="004106FC"/>
    <w:rsid w:val="0041076A"/>
    <w:rsid w:val="00410B7B"/>
    <w:rsid w:val="00411547"/>
    <w:rsid w:val="00412B0A"/>
    <w:rsid w:val="00413271"/>
    <w:rsid w:val="0041381C"/>
    <w:rsid w:val="0041387C"/>
    <w:rsid w:val="00414531"/>
    <w:rsid w:val="00416792"/>
    <w:rsid w:val="00417335"/>
    <w:rsid w:val="004208A9"/>
    <w:rsid w:val="00420AEA"/>
    <w:rsid w:val="00422CFF"/>
    <w:rsid w:val="00424012"/>
    <w:rsid w:val="0042467E"/>
    <w:rsid w:val="00431334"/>
    <w:rsid w:val="00433086"/>
    <w:rsid w:val="0043393B"/>
    <w:rsid w:val="004341A8"/>
    <w:rsid w:val="00434447"/>
    <w:rsid w:val="004352D0"/>
    <w:rsid w:val="00443B16"/>
    <w:rsid w:val="004451DD"/>
    <w:rsid w:val="00445772"/>
    <w:rsid w:val="00447B62"/>
    <w:rsid w:val="00450DD3"/>
    <w:rsid w:val="00451CA7"/>
    <w:rsid w:val="00454BFB"/>
    <w:rsid w:val="0045730D"/>
    <w:rsid w:val="0045754F"/>
    <w:rsid w:val="00457A75"/>
    <w:rsid w:val="00462F92"/>
    <w:rsid w:val="00464635"/>
    <w:rsid w:val="004658F4"/>
    <w:rsid w:val="0046646B"/>
    <w:rsid w:val="004716B5"/>
    <w:rsid w:val="004823EF"/>
    <w:rsid w:val="00483C5D"/>
    <w:rsid w:val="00483FD6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950CD"/>
    <w:rsid w:val="004A07ED"/>
    <w:rsid w:val="004A243F"/>
    <w:rsid w:val="004A46A0"/>
    <w:rsid w:val="004A5582"/>
    <w:rsid w:val="004A66C5"/>
    <w:rsid w:val="004A6D35"/>
    <w:rsid w:val="004A7DA3"/>
    <w:rsid w:val="004B66D7"/>
    <w:rsid w:val="004C301C"/>
    <w:rsid w:val="004C6AF8"/>
    <w:rsid w:val="004C6BFD"/>
    <w:rsid w:val="004D0B2B"/>
    <w:rsid w:val="004D103B"/>
    <w:rsid w:val="004D600E"/>
    <w:rsid w:val="004D664C"/>
    <w:rsid w:val="004D68F3"/>
    <w:rsid w:val="004D6C98"/>
    <w:rsid w:val="004D7FD1"/>
    <w:rsid w:val="004E18F9"/>
    <w:rsid w:val="004E21BD"/>
    <w:rsid w:val="004E2A67"/>
    <w:rsid w:val="004E763D"/>
    <w:rsid w:val="004E7CD7"/>
    <w:rsid w:val="004F0385"/>
    <w:rsid w:val="004F09EA"/>
    <w:rsid w:val="004F0C51"/>
    <w:rsid w:val="004F17FB"/>
    <w:rsid w:val="004F7A30"/>
    <w:rsid w:val="00500CAD"/>
    <w:rsid w:val="005036C4"/>
    <w:rsid w:val="00506608"/>
    <w:rsid w:val="00507D61"/>
    <w:rsid w:val="00511304"/>
    <w:rsid w:val="005123EE"/>
    <w:rsid w:val="00512F5E"/>
    <w:rsid w:val="00516673"/>
    <w:rsid w:val="00521A30"/>
    <w:rsid w:val="00522014"/>
    <w:rsid w:val="00522973"/>
    <w:rsid w:val="00523E2E"/>
    <w:rsid w:val="0052412A"/>
    <w:rsid w:val="005241E7"/>
    <w:rsid w:val="005258B8"/>
    <w:rsid w:val="00525CF8"/>
    <w:rsid w:val="00525EB5"/>
    <w:rsid w:val="00527AEE"/>
    <w:rsid w:val="005309D4"/>
    <w:rsid w:val="00530BE8"/>
    <w:rsid w:val="00536591"/>
    <w:rsid w:val="00536F2B"/>
    <w:rsid w:val="00541758"/>
    <w:rsid w:val="0054302F"/>
    <w:rsid w:val="005431F0"/>
    <w:rsid w:val="005455E9"/>
    <w:rsid w:val="005460C0"/>
    <w:rsid w:val="0054651A"/>
    <w:rsid w:val="00550066"/>
    <w:rsid w:val="005515A5"/>
    <w:rsid w:val="00551D8F"/>
    <w:rsid w:val="00553B4F"/>
    <w:rsid w:val="00554F9C"/>
    <w:rsid w:val="00555073"/>
    <w:rsid w:val="0055569B"/>
    <w:rsid w:val="0055643F"/>
    <w:rsid w:val="00556AE5"/>
    <w:rsid w:val="005606B4"/>
    <w:rsid w:val="005615B1"/>
    <w:rsid w:val="00562DCD"/>
    <w:rsid w:val="005633D4"/>
    <w:rsid w:val="00566F65"/>
    <w:rsid w:val="0056791F"/>
    <w:rsid w:val="005706A6"/>
    <w:rsid w:val="005707FC"/>
    <w:rsid w:val="00570E3B"/>
    <w:rsid w:val="0058079A"/>
    <w:rsid w:val="005807D5"/>
    <w:rsid w:val="00582743"/>
    <w:rsid w:val="00585836"/>
    <w:rsid w:val="00590414"/>
    <w:rsid w:val="00591615"/>
    <w:rsid w:val="0059379C"/>
    <w:rsid w:val="00596CED"/>
    <w:rsid w:val="005A02A4"/>
    <w:rsid w:val="005A0EC0"/>
    <w:rsid w:val="005A545E"/>
    <w:rsid w:val="005A6679"/>
    <w:rsid w:val="005B2D40"/>
    <w:rsid w:val="005B36B6"/>
    <w:rsid w:val="005B4859"/>
    <w:rsid w:val="005B6072"/>
    <w:rsid w:val="005B71CE"/>
    <w:rsid w:val="005B781D"/>
    <w:rsid w:val="005C1971"/>
    <w:rsid w:val="005C25B5"/>
    <w:rsid w:val="005C2BC1"/>
    <w:rsid w:val="005C3FB2"/>
    <w:rsid w:val="005C5A1C"/>
    <w:rsid w:val="005C5ACF"/>
    <w:rsid w:val="005D0D2A"/>
    <w:rsid w:val="005D0DF2"/>
    <w:rsid w:val="005D222D"/>
    <w:rsid w:val="005D2258"/>
    <w:rsid w:val="005D58A9"/>
    <w:rsid w:val="005D70EB"/>
    <w:rsid w:val="005E1383"/>
    <w:rsid w:val="005E2F3A"/>
    <w:rsid w:val="005E3FF3"/>
    <w:rsid w:val="005E4AAA"/>
    <w:rsid w:val="005E4CDF"/>
    <w:rsid w:val="005F28B5"/>
    <w:rsid w:val="005F4D9F"/>
    <w:rsid w:val="005F6328"/>
    <w:rsid w:val="005F72C3"/>
    <w:rsid w:val="0060221C"/>
    <w:rsid w:val="0060312C"/>
    <w:rsid w:val="00603C91"/>
    <w:rsid w:val="00604879"/>
    <w:rsid w:val="00606085"/>
    <w:rsid w:val="00610C69"/>
    <w:rsid w:val="00614CB7"/>
    <w:rsid w:val="00617365"/>
    <w:rsid w:val="006178DB"/>
    <w:rsid w:val="00617CBF"/>
    <w:rsid w:val="00621690"/>
    <w:rsid w:val="0062270E"/>
    <w:rsid w:val="00622986"/>
    <w:rsid w:val="00624AAC"/>
    <w:rsid w:val="00624C74"/>
    <w:rsid w:val="00626398"/>
    <w:rsid w:val="00626E13"/>
    <w:rsid w:val="00627CF6"/>
    <w:rsid w:val="00630ECD"/>
    <w:rsid w:val="0063185C"/>
    <w:rsid w:val="00631A6A"/>
    <w:rsid w:val="00631C98"/>
    <w:rsid w:val="006347EB"/>
    <w:rsid w:val="006432B8"/>
    <w:rsid w:val="006557C9"/>
    <w:rsid w:val="006560B8"/>
    <w:rsid w:val="006612EC"/>
    <w:rsid w:val="0066187B"/>
    <w:rsid w:val="00662A1C"/>
    <w:rsid w:val="00662DE6"/>
    <w:rsid w:val="0066379D"/>
    <w:rsid w:val="00663850"/>
    <w:rsid w:val="00663A43"/>
    <w:rsid w:val="00664924"/>
    <w:rsid w:val="006651E7"/>
    <w:rsid w:val="00665AD8"/>
    <w:rsid w:val="00665BCC"/>
    <w:rsid w:val="00672466"/>
    <w:rsid w:val="00676487"/>
    <w:rsid w:val="00677365"/>
    <w:rsid w:val="00683F3A"/>
    <w:rsid w:val="006841E1"/>
    <w:rsid w:val="00687119"/>
    <w:rsid w:val="006874DF"/>
    <w:rsid w:val="006876B8"/>
    <w:rsid w:val="006876DA"/>
    <w:rsid w:val="00690D90"/>
    <w:rsid w:val="00693323"/>
    <w:rsid w:val="006949B3"/>
    <w:rsid w:val="006958B7"/>
    <w:rsid w:val="00697884"/>
    <w:rsid w:val="006A01A1"/>
    <w:rsid w:val="006A39AD"/>
    <w:rsid w:val="006A52CD"/>
    <w:rsid w:val="006A68E2"/>
    <w:rsid w:val="006A6D98"/>
    <w:rsid w:val="006A7924"/>
    <w:rsid w:val="006B0AB7"/>
    <w:rsid w:val="006B1B9C"/>
    <w:rsid w:val="006B2B1E"/>
    <w:rsid w:val="006B2B85"/>
    <w:rsid w:val="006B5600"/>
    <w:rsid w:val="006C05F0"/>
    <w:rsid w:val="006C3920"/>
    <w:rsid w:val="006C49DA"/>
    <w:rsid w:val="006C65F8"/>
    <w:rsid w:val="006C6AD8"/>
    <w:rsid w:val="006D0D3A"/>
    <w:rsid w:val="006D1F21"/>
    <w:rsid w:val="006D2094"/>
    <w:rsid w:val="006D3F9F"/>
    <w:rsid w:val="006D4DB7"/>
    <w:rsid w:val="006E12AC"/>
    <w:rsid w:val="006E1C85"/>
    <w:rsid w:val="006E204C"/>
    <w:rsid w:val="006E2927"/>
    <w:rsid w:val="006E387C"/>
    <w:rsid w:val="006E41A2"/>
    <w:rsid w:val="006E4A3D"/>
    <w:rsid w:val="006E686B"/>
    <w:rsid w:val="006F14A3"/>
    <w:rsid w:val="006F2227"/>
    <w:rsid w:val="006F5388"/>
    <w:rsid w:val="006F5F68"/>
    <w:rsid w:val="006F707E"/>
    <w:rsid w:val="006F7A58"/>
    <w:rsid w:val="00700395"/>
    <w:rsid w:val="00700E1B"/>
    <w:rsid w:val="0070120B"/>
    <w:rsid w:val="007043CC"/>
    <w:rsid w:val="00716A19"/>
    <w:rsid w:val="00716EC3"/>
    <w:rsid w:val="007200C9"/>
    <w:rsid w:val="0072153B"/>
    <w:rsid w:val="0072464E"/>
    <w:rsid w:val="0072467E"/>
    <w:rsid w:val="00724861"/>
    <w:rsid w:val="00725407"/>
    <w:rsid w:val="00725FEE"/>
    <w:rsid w:val="00726427"/>
    <w:rsid w:val="007305DB"/>
    <w:rsid w:val="00731941"/>
    <w:rsid w:val="00737CEF"/>
    <w:rsid w:val="00740432"/>
    <w:rsid w:val="00743EA7"/>
    <w:rsid w:val="007474CD"/>
    <w:rsid w:val="00747AD0"/>
    <w:rsid w:val="00752A04"/>
    <w:rsid w:val="00752EBC"/>
    <w:rsid w:val="007530EC"/>
    <w:rsid w:val="00753AEE"/>
    <w:rsid w:val="00762637"/>
    <w:rsid w:val="00762812"/>
    <w:rsid w:val="0076355B"/>
    <w:rsid w:val="0076376D"/>
    <w:rsid w:val="00763AE1"/>
    <w:rsid w:val="00766EC4"/>
    <w:rsid w:val="00770A20"/>
    <w:rsid w:val="00771D5F"/>
    <w:rsid w:val="0077392C"/>
    <w:rsid w:val="00774E73"/>
    <w:rsid w:val="00775DD1"/>
    <w:rsid w:val="00777869"/>
    <w:rsid w:val="00777E5D"/>
    <w:rsid w:val="00782344"/>
    <w:rsid w:val="00782CF4"/>
    <w:rsid w:val="0078556B"/>
    <w:rsid w:val="0078588C"/>
    <w:rsid w:val="007860EF"/>
    <w:rsid w:val="00786989"/>
    <w:rsid w:val="007879B2"/>
    <w:rsid w:val="00790410"/>
    <w:rsid w:val="00791645"/>
    <w:rsid w:val="007918EF"/>
    <w:rsid w:val="00792928"/>
    <w:rsid w:val="007966AB"/>
    <w:rsid w:val="00796733"/>
    <w:rsid w:val="007A1FFF"/>
    <w:rsid w:val="007A2807"/>
    <w:rsid w:val="007A2EBA"/>
    <w:rsid w:val="007A41E5"/>
    <w:rsid w:val="007A49C8"/>
    <w:rsid w:val="007A52E8"/>
    <w:rsid w:val="007A5F06"/>
    <w:rsid w:val="007A6542"/>
    <w:rsid w:val="007A789C"/>
    <w:rsid w:val="007B06F5"/>
    <w:rsid w:val="007B1044"/>
    <w:rsid w:val="007B283E"/>
    <w:rsid w:val="007B313F"/>
    <w:rsid w:val="007B5DCE"/>
    <w:rsid w:val="007C0A29"/>
    <w:rsid w:val="007C13D1"/>
    <w:rsid w:val="007C538B"/>
    <w:rsid w:val="007C7474"/>
    <w:rsid w:val="007C7898"/>
    <w:rsid w:val="007D0474"/>
    <w:rsid w:val="007D1101"/>
    <w:rsid w:val="007D1AB4"/>
    <w:rsid w:val="007D68AB"/>
    <w:rsid w:val="007D76B0"/>
    <w:rsid w:val="007E2407"/>
    <w:rsid w:val="007E2475"/>
    <w:rsid w:val="007E3A8D"/>
    <w:rsid w:val="007E4222"/>
    <w:rsid w:val="007E6D70"/>
    <w:rsid w:val="007E7E27"/>
    <w:rsid w:val="007F106D"/>
    <w:rsid w:val="007F1D42"/>
    <w:rsid w:val="007F2FB3"/>
    <w:rsid w:val="007F3229"/>
    <w:rsid w:val="007F52C4"/>
    <w:rsid w:val="007F6ADC"/>
    <w:rsid w:val="007F6FE5"/>
    <w:rsid w:val="0080061E"/>
    <w:rsid w:val="0080308E"/>
    <w:rsid w:val="00803F8B"/>
    <w:rsid w:val="008052B3"/>
    <w:rsid w:val="008060DD"/>
    <w:rsid w:val="008078F5"/>
    <w:rsid w:val="00811763"/>
    <w:rsid w:val="00811834"/>
    <w:rsid w:val="008126E8"/>
    <w:rsid w:val="0081781A"/>
    <w:rsid w:val="00820FBF"/>
    <w:rsid w:val="0082327B"/>
    <w:rsid w:val="008308D1"/>
    <w:rsid w:val="00830A97"/>
    <w:rsid w:val="008310A4"/>
    <w:rsid w:val="00832CFE"/>
    <w:rsid w:val="0083421F"/>
    <w:rsid w:val="0083511D"/>
    <w:rsid w:val="00835889"/>
    <w:rsid w:val="008378AB"/>
    <w:rsid w:val="008409FE"/>
    <w:rsid w:val="00842514"/>
    <w:rsid w:val="00844579"/>
    <w:rsid w:val="00844960"/>
    <w:rsid w:val="00845C49"/>
    <w:rsid w:val="00851D04"/>
    <w:rsid w:val="00852D35"/>
    <w:rsid w:val="0085359C"/>
    <w:rsid w:val="0085431E"/>
    <w:rsid w:val="00854535"/>
    <w:rsid w:val="00860F61"/>
    <w:rsid w:val="008622F5"/>
    <w:rsid w:val="008649EF"/>
    <w:rsid w:val="00870DEA"/>
    <w:rsid w:val="008732F3"/>
    <w:rsid w:val="008738DB"/>
    <w:rsid w:val="00877C43"/>
    <w:rsid w:val="0088126B"/>
    <w:rsid w:val="00883D39"/>
    <w:rsid w:val="00885D48"/>
    <w:rsid w:val="00886F84"/>
    <w:rsid w:val="00887036"/>
    <w:rsid w:val="00887EED"/>
    <w:rsid w:val="00891719"/>
    <w:rsid w:val="00894704"/>
    <w:rsid w:val="00895255"/>
    <w:rsid w:val="00896859"/>
    <w:rsid w:val="008A2D74"/>
    <w:rsid w:val="008A418F"/>
    <w:rsid w:val="008A65FA"/>
    <w:rsid w:val="008A6937"/>
    <w:rsid w:val="008B0E66"/>
    <w:rsid w:val="008B1425"/>
    <w:rsid w:val="008B2BD5"/>
    <w:rsid w:val="008B3573"/>
    <w:rsid w:val="008B376F"/>
    <w:rsid w:val="008B5314"/>
    <w:rsid w:val="008B554F"/>
    <w:rsid w:val="008B6729"/>
    <w:rsid w:val="008B7A86"/>
    <w:rsid w:val="008C0ED3"/>
    <w:rsid w:val="008C1AB9"/>
    <w:rsid w:val="008C2CAA"/>
    <w:rsid w:val="008C3588"/>
    <w:rsid w:val="008C54E3"/>
    <w:rsid w:val="008C598A"/>
    <w:rsid w:val="008C5EA1"/>
    <w:rsid w:val="008C776B"/>
    <w:rsid w:val="008D2B2A"/>
    <w:rsid w:val="008D52B2"/>
    <w:rsid w:val="008E2356"/>
    <w:rsid w:val="008E4EFD"/>
    <w:rsid w:val="008E79DE"/>
    <w:rsid w:val="008F0062"/>
    <w:rsid w:val="008F08DC"/>
    <w:rsid w:val="008F22DD"/>
    <w:rsid w:val="008F3D9E"/>
    <w:rsid w:val="008F41D2"/>
    <w:rsid w:val="008F4A4B"/>
    <w:rsid w:val="00900D15"/>
    <w:rsid w:val="0090327D"/>
    <w:rsid w:val="009055B1"/>
    <w:rsid w:val="0091178C"/>
    <w:rsid w:val="00914201"/>
    <w:rsid w:val="00917878"/>
    <w:rsid w:val="009207DC"/>
    <w:rsid w:val="00922969"/>
    <w:rsid w:val="009234A0"/>
    <w:rsid w:val="00925C73"/>
    <w:rsid w:val="00926A6F"/>
    <w:rsid w:val="00927B1C"/>
    <w:rsid w:val="009302CD"/>
    <w:rsid w:val="00932754"/>
    <w:rsid w:val="00933AB9"/>
    <w:rsid w:val="00934B10"/>
    <w:rsid w:val="00934D1A"/>
    <w:rsid w:val="00935098"/>
    <w:rsid w:val="00936E4F"/>
    <w:rsid w:val="009377A3"/>
    <w:rsid w:val="00942EBB"/>
    <w:rsid w:val="009441BF"/>
    <w:rsid w:val="009447A3"/>
    <w:rsid w:val="009452D8"/>
    <w:rsid w:val="00945895"/>
    <w:rsid w:val="009464C0"/>
    <w:rsid w:val="00947A3F"/>
    <w:rsid w:val="00947B9F"/>
    <w:rsid w:val="00950867"/>
    <w:rsid w:val="009526FF"/>
    <w:rsid w:val="00956289"/>
    <w:rsid w:val="00957107"/>
    <w:rsid w:val="0096294C"/>
    <w:rsid w:val="00962C6B"/>
    <w:rsid w:val="00963289"/>
    <w:rsid w:val="009633C6"/>
    <w:rsid w:val="00965080"/>
    <w:rsid w:val="00965577"/>
    <w:rsid w:val="009672BF"/>
    <w:rsid w:val="0097171C"/>
    <w:rsid w:val="009728E4"/>
    <w:rsid w:val="00975524"/>
    <w:rsid w:val="00976792"/>
    <w:rsid w:val="00977B10"/>
    <w:rsid w:val="00980377"/>
    <w:rsid w:val="00981CDF"/>
    <w:rsid w:val="00982B23"/>
    <w:rsid w:val="00983116"/>
    <w:rsid w:val="00985B19"/>
    <w:rsid w:val="00985BC5"/>
    <w:rsid w:val="00990FC9"/>
    <w:rsid w:val="009914E1"/>
    <w:rsid w:val="0099231B"/>
    <w:rsid w:val="00992EFF"/>
    <w:rsid w:val="00997779"/>
    <w:rsid w:val="009A11D4"/>
    <w:rsid w:val="009A1A7A"/>
    <w:rsid w:val="009A3AD8"/>
    <w:rsid w:val="009A4232"/>
    <w:rsid w:val="009B089E"/>
    <w:rsid w:val="009B0C92"/>
    <w:rsid w:val="009B1A98"/>
    <w:rsid w:val="009B1B1C"/>
    <w:rsid w:val="009B29D0"/>
    <w:rsid w:val="009B3028"/>
    <w:rsid w:val="009B3EFA"/>
    <w:rsid w:val="009B4B6F"/>
    <w:rsid w:val="009B4CAC"/>
    <w:rsid w:val="009B64E0"/>
    <w:rsid w:val="009B79F8"/>
    <w:rsid w:val="009C0638"/>
    <w:rsid w:val="009C16EA"/>
    <w:rsid w:val="009C2B34"/>
    <w:rsid w:val="009C4FB8"/>
    <w:rsid w:val="009C6481"/>
    <w:rsid w:val="009C6698"/>
    <w:rsid w:val="009D1162"/>
    <w:rsid w:val="009D1A76"/>
    <w:rsid w:val="009D204F"/>
    <w:rsid w:val="009D3A60"/>
    <w:rsid w:val="009D4AA2"/>
    <w:rsid w:val="009D6A5E"/>
    <w:rsid w:val="009D7A67"/>
    <w:rsid w:val="009E066F"/>
    <w:rsid w:val="009E2436"/>
    <w:rsid w:val="009E34D3"/>
    <w:rsid w:val="009E3FFE"/>
    <w:rsid w:val="009E4E03"/>
    <w:rsid w:val="009E6F43"/>
    <w:rsid w:val="009E75EA"/>
    <w:rsid w:val="009E7DA2"/>
    <w:rsid w:val="009E7EB6"/>
    <w:rsid w:val="009F03C5"/>
    <w:rsid w:val="009F2988"/>
    <w:rsid w:val="009F3A31"/>
    <w:rsid w:val="009F40D5"/>
    <w:rsid w:val="009F511C"/>
    <w:rsid w:val="009F5C54"/>
    <w:rsid w:val="009F7C57"/>
    <w:rsid w:val="00A00787"/>
    <w:rsid w:val="00A021D9"/>
    <w:rsid w:val="00A027AC"/>
    <w:rsid w:val="00A03DC1"/>
    <w:rsid w:val="00A0481C"/>
    <w:rsid w:val="00A05311"/>
    <w:rsid w:val="00A059E8"/>
    <w:rsid w:val="00A07B40"/>
    <w:rsid w:val="00A07FEB"/>
    <w:rsid w:val="00A112C2"/>
    <w:rsid w:val="00A13876"/>
    <w:rsid w:val="00A15EE5"/>
    <w:rsid w:val="00A17D79"/>
    <w:rsid w:val="00A21691"/>
    <w:rsid w:val="00A25D29"/>
    <w:rsid w:val="00A30CE3"/>
    <w:rsid w:val="00A30E8E"/>
    <w:rsid w:val="00A322B4"/>
    <w:rsid w:val="00A32668"/>
    <w:rsid w:val="00A32C8C"/>
    <w:rsid w:val="00A33293"/>
    <w:rsid w:val="00A33B6B"/>
    <w:rsid w:val="00A34E7A"/>
    <w:rsid w:val="00A36F9E"/>
    <w:rsid w:val="00A40001"/>
    <w:rsid w:val="00A432E9"/>
    <w:rsid w:val="00A4469D"/>
    <w:rsid w:val="00A452FA"/>
    <w:rsid w:val="00A4555A"/>
    <w:rsid w:val="00A465E9"/>
    <w:rsid w:val="00A502D6"/>
    <w:rsid w:val="00A524F2"/>
    <w:rsid w:val="00A5285E"/>
    <w:rsid w:val="00A53F2B"/>
    <w:rsid w:val="00A57B14"/>
    <w:rsid w:val="00A6223A"/>
    <w:rsid w:val="00A62E1F"/>
    <w:rsid w:val="00A648CF"/>
    <w:rsid w:val="00A648F5"/>
    <w:rsid w:val="00A65CED"/>
    <w:rsid w:val="00A67D8E"/>
    <w:rsid w:val="00A706E2"/>
    <w:rsid w:val="00A73240"/>
    <w:rsid w:val="00A74607"/>
    <w:rsid w:val="00A76D18"/>
    <w:rsid w:val="00A80DB0"/>
    <w:rsid w:val="00A81605"/>
    <w:rsid w:val="00A823CD"/>
    <w:rsid w:val="00A82A5F"/>
    <w:rsid w:val="00A867A8"/>
    <w:rsid w:val="00A87F26"/>
    <w:rsid w:val="00A90E7B"/>
    <w:rsid w:val="00A930C5"/>
    <w:rsid w:val="00A94A70"/>
    <w:rsid w:val="00A94C6C"/>
    <w:rsid w:val="00A97A90"/>
    <w:rsid w:val="00AA09CF"/>
    <w:rsid w:val="00AA1D9C"/>
    <w:rsid w:val="00AA357A"/>
    <w:rsid w:val="00AA36A6"/>
    <w:rsid w:val="00AA413B"/>
    <w:rsid w:val="00AA7CD6"/>
    <w:rsid w:val="00AA7F34"/>
    <w:rsid w:val="00AB1600"/>
    <w:rsid w:val="00AB358D"/>
    <w:rsid w:val="00AB7C18"/>
    <w:rsid w:val="00AB7D71"/>
    <w:rsid w:val="00AC09D4"/>
    <w:rsid w:val="00AC327A"/>
    <w:rsid w:val="00AC39A0"/>
    <w:rsid w:val="00AC4DC8"/>
    <w:rsid w:val="00AC5BB9"/>
    <w:rsid w:val="00AC629B"/>
    <w:rsid w:val="00AC701C"/>
    <w:rsid w:val="00AD2B37"/>
    <w:rsid w:val="00AD2E16"/>
    <w:rsid w:val="00AD3D9F"/>
    <w:rsid w:val="00AD59F4"/>
    <w:rsid w:val="00AD6A82"/>
    <w:rsid w:val="00AE3E13"/>
    <w:rsid w:val="00AE50AC"/>
    <w:rsid w:val="00AF2BF1"/>
    <w:rsid w:val="00AF4F01"/>
    <w:rsid w:val="00AF79D9"/>
    <w:rsid w:val="00B012C4"/>
    <w:rsid w:val="00B02F37"/>
    <w:rsid w:val="00B02F50"/>
    <w:rsid w:val="00B02F6E"/>
    <w:rsid w:val="00B04D52"/>
    <w:rsid w:val="00B04EF1"/>
    <w:rsid w:val="00B0724D"/>
    <w:rsid w:val="00B07585"/>
    <w:rsid w:val="00B10CF2"/>
    <w:rsid w:val="00B139DE"/>
    <w:rsid w:val="00B14EE2"/>
    <w:rsid w:val="00B21ACB"/>
    <w:rsid w:val="00B22691"/>
    <w:rsid w:val="00B2317A"/>
    <w:rsid w:val="00B30034"/>
    <w:rsid w:val="00B3190A"/>
    <w:rsid w:val="00B32492"/>
    <w:rsid w:val="00B337D4"/>
    <w:rsid w:val="00B34F07"/>
    <w:rsid w:val="00B36B88"/>
    <w:rsid w:val="00B37319"/>
    <w:rsid w:val="00B37CD5"/>
    <w:rsid w:val="00B41320"/>
    <w:rsid w:val="00B425CA"/>
    <w:rsid w:val="00B43E2C"/>
    <w:rsid w:val="00B4462C"/>
    <w:rsid w:val="00B4685A"/>
    <w:rsid w:val="00B47783"/>
    <w:rsid w:val="00B50713"/>
    <w:rsid w:val="00B52ABA"/>
    <w:rsid w:val="00B54072"/>
    <w:rsid w:val="00B54672"/>
    <w:rsid w:val="00B54F64"/>
    <w:rsid w:val="00B55106"/>
    <w:rsid w:val="00B55D82"/>
    <w:rsid w:val="00B57411"/>
    <w:rsid w:val="00B603C5"/>
    <w:rsid w:val="00B62051"/>
    <w:rsid w:val="00B6342D"/>
    <w:rsid w:val="00B665B2"/>
    <w:rsid w:val="00B67FDD"/>
    <w:rsid w:val="00B71E42"/>
    <w:rsid w:val="00B72526"/>
    <w:rsid w:val="00B7412C"/>
    <w:rsid w:val="00B746A8"/>
    <w:rsid w:val="00B7619D"/>
    <w:rsid w:val="00B766D4"/>
    <w:rsid w:val="00B77597"/>
    <w:rsid w:val="00B77B75"/>
    <w:rsid w:val="00B80473"/>
    <w:rsid w:val="00B8214E"/>
    <w:rsid w:val="00B829D9"/>
    <w:rsid w:val="00B829F0"/>
    <w:rsid w:val="00B832AE"/>
    <w:rsid w:val="00B834DD"/>
    <w:rsid w:val="00B84790"/>
    <w:rsid w:val="00B86BCF"/>
    <w:rsid w:val="00B912C6"/>
    <w:rsid w:val="00B9179F"/>
    <w:rsid w:val="00B91884"/>
    <w:rsid w:val="00B92D6F"/>
    <w:rsid w:val="00B945D1"/>
    <w:rsid w:val="00B958AD"/>
    <w:rsid w:val="00B95D7A"/>
    <w:rsid w:val="00B96086"/>
    <w:rsid w:val="00B96B89"/>
    <w:rsid w:val="00BA0685"/>
    <w:rsid w:val="00BA1392"/>
    <w:rsid w:val="00BA203C"/>
    <w:rsid w:val="00BA33BC"/>
    <w:rsid w:val="00BA3891"/>
    <w:rsid w:val="00BA5C38"/>
    <w:rsid w:val="00BB3274"/>
    <w:rsid w:val="00BB3D6A"/>
    <w:rsid w:val="00BB4415"/>
    <w:rsid w:val="00BB6AB3"/>
    <w:rsid w:val="00BB7F4B"/>
    <w:rsid w:val="00BC05DF"/>
    <w:rsid w:val="00BC1854"/>
    <w:rsid w:val="00BC1858"/>
    <w:rsid w:val="00BC2281"/>
    <w:rsid w:val="00BC234A"/>
    <w:rsid w:val="00BC44E7"/>
    <w:rsid w:val="00BC4AD4"/>
    <w:rsid w:val="00BC5A26"/>
    <w:rsid w:val="00BC6141"/>
    <w:rsid w:val="00BC6A62"/>
    <w:rsid w:val="00BC6AC4"/>
    <w:rsid w:val="00BC7BA4"/>
    <w:rsid w:val="00BD1FE6"/>
    <w:rsid w:val="00BD3EF7"/>
    <w:rsid w:val="00BD479D"/>
    <w:rsid w:val="00BD479E"/>
    <w:rsid w:val="00BD4AB4"/>
    <w:rsid w:val="00BE20A5"/>
    <w:rsid w:val="00BE221C"/>
    <w:rsid w:val="00BE5E93"/>
    <w:rsid w:val="00BE7578"/>
    <w:rsid w:val="00BF2991"/>
    <w:rsid w:val="00BF460E"/>
    <w:rsid w:val="00BF4808"/>
    <w:rsid w:val="00BF4E02"/>
    <w:rsid w:val="00BF708B"/>
    <w:rsid w:val="00C00A9E"/>
    <w:rsid w:val="00C023C7"/>
    <w:rsid w:val="00C0260A"/>
    <w:rsid w:val="00C02EDE"/>
    <w:rsid w:val="00C1116D"/>
    <w:rsid w:val="00C11A04"/>
    <w:rsid w:val="00C14545"/>
    <w:rsid w:val="00C14756"/>
    <w:rsid w:val="00C22662"/>
    <w:rsid w:val="00C22C8E"/>
    <w:rsid w:val="00C269C4"/>
    <w:rsid w:val="00C26E85"/>
    <w:rsid w:val="00C3010C"/>
    <w:rsid w:val="00C312D1"/>
    <w:rsid w:val="00C331CD"/>
    <w:rsid w:val="00C34D1A"/>
    <w:rsid w:val="00C37BF4"/>
    <w:rsid w:val="00C418AA"/>
    <w:rsid w:val="00C41B5C"/>
    <w:rsid w:val="00C41DC6"/>
    <w:rsid w:val="00C425F1"/>
    <w:rsid w:val="00C42B47"/>
    <w:rsid w:val="00C46E27"/>
    <w:rsid w:val="00C47E62"/>
    <w:rsid w:val="00C50370"/>
    <w:rsid w:val="00C5285B"/>
    <w:rsid w:val="00C52AEE"/>
    <w:rsid w:val="00C532DF"/>
    <w:rsid w:val="00C54BA5"/>
    <w:rsid w:val="00C61AF9"/>
    <w:rsid w:val="00C62147"/>
    <w:rsid w:val="00C63B04"/>
    <w:rsid w:val="00C64C3B"/>
    <w:rsid w:val="00C65168"/>
    <w:rsid w:val="00C662C2"/>
    <w:rsid w:val="00C67173"/>
    <w:rsid w:val="00C6785F"/>
    <w:rsid w:val="00C72D10"/>
    <w:rsid w:val="00C7419B"/>
    <w:rsid w:val="00C751B0"/>
    <w:rsid w:val="00C83411"/>
    <w:rsid w:val="00C904C4"/>
    <w:rsid w:val="00C908CE"/>
    <w:rsid w:val="00C93C59"/>
    <w:rsid w:val="00C9709D"/>
    <w:rsid w:val="00CA094B"/>
    <w:rsid w:val="00CA24A0"/>
    <w:rsid w:val="00CA4A70"/>
    <w:rsid w:val="00CA4CA2"/>
    <w:rsid w:val="00CA591C"/>
    <w:rsid w:val="00CA61B5"/>
    <w:rsid w:val="00CA6E38"/>
    <w:rsid w:val="00CB19AB"/>
    <w:rsid w:val="00CB2791"/>
    <w:rsid w:val="00CB2BC0"/>
    <w:rsid w:val="00CB3114"/>
    <w:rsid w:val="00CB3986"/>
    <w:rsid w:val="00CB63CE"/>
    <w:rsid w:val="00CB7AA2"/>
    <w:rsid w:val="00CC2538"/>
    <w:rsid w:val="00CC4F28"/>
    <w:rsid w:val="00CC52DD"/>
    <w:rsid w:val="00CC5394"/>
    <w:rsid w:val="00CC6BB4"/>
    <w:rsid w:val="00CD1B69"/>
    <w:rsid w:val="00CD4344"/>
    <w:rsid w:val="00CE0668"/>
    <w:rsid w:val="00CE15D3"/>
    <w:rsid w:val="00CE262D"/>
    <w:rsid w:val="00CE33F8"/>
    <w:rsid w:val="00CE44AB"/>
    <w:rsid w:val="00CE48A5"/>
    <w:rsid w:val="00CE50C6"/>
    <w:rsid w:val="00CE5E5D"/>
    <w:rsid w:val="00CE7FC7"/>
    <w:rsid w:val="00CF0C26"/>
    <w:rsid w:val="00CF2A30"/>
    <w:rsid w:val="00CF52D5"/>
    <w:rsid w:val="00CF7F38"/>
    <w:rsid w:val="00D00503"/>
    <w:rsid w:val="00D00E2C"/>
    <w:rsid w:val="00D00ECD"/>
    <w:rsid w:val="00D014BF"/>
    <w:rsid w:val="00D0364E"/>
    <w:rsid w:val="00D0391B"/>
    <w:rsid w:val="00D065FB"/>
    <w:rsid w:val="00D11D80"/>
    <w:rsid w:val="00D11DBA"/>
    <w:rsid w:val="00D16F71"/>
    <w:rsid w:val="00D1765D"/>
    <w:rsid w:val="00D212CC"/>
    <w:rsid w:val="00D215C0"/>
    <w:rsid w:val="00D23C2E"/>
    <w:rsid w:val="00D2484A"/>
    <w:rsid w:val="00D26313"/>
    <w:rsid w:val="00D27629"/>
    <w:rsid w:val="00D30FEA"/>
    <w:rsid w:val="00D31C23"/>
    <w:rsid w:val="00D32246"/>
    <w:rsid w:val="00D327B0"/>
    <w:rsid w:val="00D34501"/>
    <w:rsid w:val="00D36A05"/>
    <w:rsid w:val="00D43B4C"/>
    <w:rsid w:val="00D45504"/>
    <w:rsid w:val="00D47353"/>
    <w:rsid w:val="00D47E18"/>
    <w:rsid w:val="00D51E6E"/>
    <w:rsid w:val="00D53B52"/>
    <w:rsid w:val="00D55AB0"/>
    <w:rsid w:val="00D55CE1"/>
    <w:rsid w:val="00D56C1D"/>
    <w:rsid w:val="00D57ADD"/>
    <w:rsid w:val="00D57C16"/>
    <w:rsid w:val="00D606FB"/>
    <w:rsid w:val="00D61948"/>
    <w:rsid w:val="00D62746"/>
    <w:rsid w:val="00D63284"/>
    <w:rsid w:val="00D66974"/>
    <w:rsid w:val="00D676B6"/>
    <w:rsid w:val="00D70194"/>
    <w:rsid w:val="00D71801"/>
    <w:rsid w:val="00D72CA0"/>
    <w:rsid w:val="00D72D0C"/>
    <w:rsid w:val="00D73AC5"/>
    <w:rsid w:val="00D76607"/>
    <w:rsid w:val="00D801BF"/>
    <w:rsid w:val="00D81A2E"/>
    <w:rsid w:val="00D8200D"/>
    <w:rsid w:val="00D82A8C"/>
    <w:rsid w:val="00D86B1A"/>
    <w:rsid w:val="00D86C3F"/>
    <w:rsid w:val="00D86CFA"/>
    <w:rsid w:val="00D87E67"/>
    <w:rsid w:val="00D90B7E"/>
    <w:rsid w:val="00D94E2E"/>
    <w:rsid w:val="00D94FE9"/>
    <w:rsid w:val="00D96AAE"/>
    <w:rsid w:val="00D97524"/>
    <w:rsid w:val="00D97B13"/>
    <w:rsid w:val="00DA0A41"/>
    <w:rsid w:val="00DA0C29"/>
    <w:rsid w:val="00DA1E6A"/>
    <w:rsid w:val="00DA3296"/>
    <w:rsid w:val="00DA3A2B"/>
    <w:rsid w:val="00DA799E"/>
    <w:rsid w:val="00DA7E61"/>
    <w:rsid w:val="00DB1343"/>
    <w:rsid w:val="00DB1EE1"/>
    <w:rsid w:val="00DB2968"/>
    <w:rsid w:val="00DB2F01"/>
    <w:rsid w:val="00DB3C8C"/>
    <w:rsid w:val="00DB4002"/>
    <w:rsid w:val="00DB576F"/>
    <w:rsid w:val="00DB6580"/>
    <w:rsid w:val="00DB6B26"/>
    <w:rsid w:val="00DB7947"/>
    <w:rsid w:val="00DB7A7D"/>
    <w:rsid w:val="00DB7B7C"/>
    <w:rsid w:val="00DC016B"/>
    <w:rsid w:val="00DC025A"/>
    <w:rsid w:val="00DC0869"/>
    <w:rsid w:val="00DC3643"/>
    <w:rsid w:val="00DC4460"/>
    <w:rsid w:val="00DC7B78"/>
    <w:rsid w:val="00DD5067"/>
    <w:rsid w:val="00DD5930"/>
    <w:rsid w:val="00DE02B9"/>
    <w:rsid w:val="00DE04FA"/>
    <w:rsid w:val="00DE0FEA"/>
    <w:rsid w:val="00DE1284"/>
    <w:rsid w:val="00DE1864"/>
    <w:rsid w:val="00DE3AE6"/>
    <w:rsid w:val="00DE4E0F"/>
    <w:rsid w:val="00DE5775"/>
    <w:rsid w:val="00DE6BF5"/>
    <w:rsid w:val="00DF1D27"/>
    <w:rsid w:val="00DF213C"/>
    <w:rsid w:val="00DF3EDF"/>
    <w:rsid w:val="00E046D6"/>
    <w:rsid w:val="00E050EB"/>
    <w:rsid w:val="00E12629"/>
    <w:rsid w:val="00E12938"/>
    <w:rsid w:val="00E12B03"/>
    <w:rsid w:val="00E12B48"/>
    <w:rsid w:val="00E17275"/>
    <w:rsid w:val="00E2283D"/>
    <w:rsid w:val="00E22C91"/>
    <w:rsid w:val="00E257B0"/>
    <w:rsid w:val="00E26299"/>
    <w:rsid w:val="00E27487"/>
    <w:rsid w:val="00E27984"/>
    <w:rsid w:val="00E30E9D"/>
    <w:rsid w:val="00E31C4C"/>
    <w:rsid w:val="00E32257"/>
    <w:rsid w:val="00E34A8E"/>
    <w:rsid w:val="00E34BF4"/>
    <w:rsid w:val="00E35D95"/>
    <w:rsid w:val="00E37C74"/>
    <w:rsid w:val="00E41BE6"/>
    <w:rsid w:val="00E423BF"/>
    <w:rsid w:val="00E43B5D"/>
    <w:rsid w:val="00E4706A"/>
    <w:rsid w:val="00E51682"/>
    <w:rsid w:val="00E57B5F"/>
    <w:rsid w:val="00E60FB3"/>
    <w:rsid w:val="00E64F48"/>
    <w:rsid w:val="00E655E4"/>
    <w:rsid w:val="00E6626A"/>
    <w:rsid w:val="00E66C48"/>
    <w:rsid w:val="00E67A05"/>
    <w:rsid w:val="00E67C04"/>
    <w:rsid w:val="00E71838"/>
    <w:rsid w:val="00E722DF"/>
    <w:rsid w:val="00E72408"/>
    <w:rsid w:val="00E7333E"/>
    <w:rsid w:val="00E74D54"/>
    <w:rsid w:val="00E76D8C"/>
    <w:rsid w:val="00E80594"/>
    <w:rsid w:val="00E80832"/>
    <w:rsid w:val="00E80CEE"/>
    <w:rsid w:val="00E87A80"/>
    <w:rsid w:val="00E90B94"/>
    <w:rsid w:val="00E93B34"/>
    <w:rsid w:val="00E964F1"/>
    <w:rsid w:val="00E96967"/>
    <w:rsid w:val="00EA1DCC"/>
    <w:rsid w:val="00EA29D9"/>
    <w:rsid w:val="00EA3439"/>
    <w:rsid w:val="00EA7119"/>
    <w:rsid w:val="00EA762E"/>
    <w:rsid w:val="00EA7A24"/>
    <w:rsid w:val="00EA7EDB"/>
    <w:rsid w:val="00EB15E0"/>
    <w:rsid w:val="00EB58A0"/>
    <w:rsid w:val="00EB6502"/>
    <w:rsid w:val="00EB7293"/>
    <w:rsid w:val="00EB739E"/>
    <w:rsid w:val="00EC1DC6"/>
    <w:rsid w:val="00EC5F07"/>
    <w:rsid w:val="00EC64F4"/>
    <w:rsid w:val="00EC6DC6"/>
    <w:rsid w:val="00EC7580"/>
    <w:rsid w:val="00ED042D"/>
    <w:rsid w:val="00ED570E"/>
    <w:rsid w:val="00ED7E00"/>
    <w:rsid w:val="00ED7E89"/>
    <w:rsid w:val="00EE2D71"/>
    <w:rsid w:val="00EE5016"/>
    <w:rsid w:val="00EF149C"/>
    <w:rsid w:val="00EF21FD"/>
    <w:rsid w:val="00EF32E5"/>
    <w:rsid w:val="00EF4040"/>
    <w:rsid w:val="00EF40C8"/>
    <w:rsid w:val="00EF5FCB"/>
    <w:rsid w:val="00EF7448"/>
    <w:rsid w:val="00F00B0E"/>
    <w:rsid w:val="00F01965"/>
    <w:rsid w:val="00F02A77"/>
    <w:rsid w:val="00F04C18"/>
    <w:rsid w:val="00F0599D"/>
    <w:rsid w:val="00F11499"/>
    <w:rsid w:val="00F1513A"/>
    <w:rsid w:val="00F160E4"/>
    <w:rsid w:val="00F16327"/>
    <w:rsid w:val="00F2131B"/>
    <w:rsid w:val="00F2228F"/>
    <w:rsid w:val="00F2234B"/>
    <w:rsid w:val="00F23876"/>
    <w:rsid w:val="00F24B47"/>
    <w:rsid w:val="00F264F3"/>
    <w:rsid w:val="00F266FD"/>
    <w:rsid w:val="00F269D5"/>
    <w:rsid w:val="00F272D3"/>
    <w:rsid w:val="00F27304"/>
    <w:rsid w:val="00F27C53"/>
    <w:rsid w:val="00F27F0F"/>
    <w:rsid w:val="00F313B0"/>
    <w:rsid w:val="00F32862"/>
    <w:rsid w:val="00F33127"/>
    <w:rsid w:val="00F378E9"/>
    <w:rsid w:val="00F42FB3"/>
    <w:rsid w:val="00F4328E"/>
    <w:rsid w:val="00F438C6"/>
    <w:rsid w:val="00F446DD"/>
    <w:rsid w:val="00F46C68"/>
    <w:rsid w:val="00F50727"/>
    <w:rsid w:val="00F50D84"/>
    <w:rsid w:val="00F50E6B"/>
    <w:rsid w:val="00F51519"/>
    <w:rsid w:val="00F51D02"/>
    <w:rsid w:val="00F605F5"/>
    <w:rsid w:val="00F61C05"/>
    <w:rsid w:val="00F621A7"/>
    <w:rsid w:val="00F65286"/>
    <w:rsid w:val="00F65A32"/>
    <w:rsid w:val="00F67516"/>
    <w:rsid w:val="00F67C3F"/>
    <w:rsid w:val="00F70A7D"/>
    <w:rsid w:val="00F75CF3"/>
    <w:rsid w:val="00F772E2"/>
    <w:rsid w:val="00F77DD7"/>
    <w:rsid w:val="00F8115F"/>
    <w:rsid w:val="00F8293E"/>
    <w:rsid w:val="00F84F6B"/>
    <w:rsid w:val="00F852C1"/>
    <w:rsid w:val="00F858F9"/>
    <w:rsid w:val="00F863A5"/>
    <w:rsid w:val="00F87495"/>
    <w:rsid w:val="00F94E0B"/>
    <w:rsid w:val="00FA5039"/>
    <w:rsid w:val="00FA703A"/>
    <w:rsid w:val="00FA73C6"/>
    <w:rsid w:val="00FA7E52"/>
    <w:rsid w:val="00FA7F93"/>
    <w:rsid w:val="00FB0172"/>
    <w:rsid w:val="00FB100F"/>
    <w:rsid w:val="00FB1911"/>
    <w:rsid w:val="00FB1B38"/>
    <w:rsid w:val="00FB2E36"/>
    <w:rsid w:val="00FB2E9D"/>
    <w:rsid w:val="00FB3684"/>
    <w:rsid w:val="00FB7369"/>
    <w:rsid w:val="00FB7B14"/>
    <w:rsid w:val="00FC0526"/>
    <w:rsid w:val="00FC4AB6"/>
    <w:rsid w:val="00FC5525"/>
    <w:rsid w:val="00FC6E8F"/>
    <w:rsid w:val="00FD0E58"/>
    <w:rsid w:val="00FD29B5"/>
    <w:rsid w:val="00FD2B6D"/>
    <w:rsid w:val="00FD2BCD"/>
    <w:rsid w:val="00FD629E"/>
    <w:rsid w:val="00FD7BE6"/>
    <w:rsid w:val="00FE0C8A"/>
    <w:rsid w:val="00FE4BA4"/>
    <w:rsid w:val="00FE60FF"/>
    <w:rsid w:val="00FE79C5"/>
    <w:rsid w:val="00FF00B3"/>
    <w:rsid w:val="00FF0C5E"/>
    <w:rsid w:val="00FF34C3"/>
    <w:rsid w:val="00FF36F4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table" w:styleId="Grigliatabella">
    <w:name w:val="Table Grid"/>
    <w:basedOn w:val="Tabellanormale"/>
    <w:uiPriority w:val="39"/>
    <w:rsid w:val="00F2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default">
    <w:name w:val="Di default"/>
    <w:rsid w:val="000B4C98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</w:rPr>
  </w:style>
  <w:style w:type="character" w:styleId="Menzionenonrisolta">
    <w:name w:val="Unresolved Mention"/>
    <w:basedOn w:val="Carpredefinitoparagrafo"/>
    <w:uiPriority w:val="99"/>
    <w:semiHidden/>
    <w:unhideWhenUsed/>
    <w:rsid w:val="00167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</TotalTime>
  <Pages>11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1028</cp:revision>
  <cp:lastPrinted>2022-01-21T16:52:00Z</cp:lastPrinted>
  <dcterms:created xsi:type="dcterms:W3CDTF">2018-05-16T07:53:00Z</dcterms:created>
  <dcterms:modified xsi:type="dcterms:W3CDTF">2025-03-25T10:41:00Z</dcterms:modified>
</cp:coreProperties>
</file>